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6013E5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30.09.2024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1496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кадастровым номером 43:41:0000</w:t>
      </w:r>
      <w:r w:rsidR="005940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42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5940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ЗУ</w:t>
      </w:r>
      <w:proofErr w:type="gramStart"/>
      <w:r w:rsidR="005940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proofErr w:type="gramEnd"/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311B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20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6734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</w:t>
      </w:r>
      <w:r w:rsidR="007311B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8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734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594026" w:rsidRDefault="009677E0" w:rsidP="00B97A4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 кадастровым номером </w:t>
      </w:r>
      <w:r w:rsidR="00FE422B" w:rsidRPr="002C716D">
        <w:rPr>
          <w:rFonts w:ascii="Times New Roman" w:hAnsi="Times New Roman" w:cs="Times New Roman"/>
          <w:sz w:val="28"/>
          <w:szCs w:val="28"/>
        </w:rPr>
        <w:t>43:41:0000</w:t>
      </w:r>
      <w:r w:rsidR="00594026">
        <w:rPr>
          <w:rFonts w:ascii="Times New Roman" w:hAnsi="Times New Roman" w:cs="Times New Roman"/>
          <w:sz w:val="28"/>
          <w:szCs w:val="28"/>
        </w:rPr>
        <w:t>42</w:t>
      </w:r>
      <w:r w:rsidR="00FE422B" w:rsidRPr="002C716D">
        <w:rPr>
          <w:rFonts w:ascii="Times New Roman" w:hAnsi="Times New Roman" w:cs="Times New Roman"/>
          <w:sz w:val="28"/>
          <w:szCs w:val="28"/>
        </w:rPr>
        <w:t>:</w:t>
      </w:r>
      <w:r w:rsidR="00594026">
        <w:rPr>
          <w:rFonts w:ascii="Times New Roman" w:hAnsi="Times New Roman" w:cs="Times New Roman"/>
          <w:sz w:val="28"/>
          <w:szCs w:val="28"/>
        </w:rPr>
        <w:t>ЗУ1, выделяемого из земельного участка с кадастровым номером 43:41:000042:212,</w:t>
      </w:r>
      <w:r w:rsidR="00FE422B" w:rsidRPr="002C716D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594026">
        <w:rPr>
          <w:rFonts w:ascii="Times New Roman" w:hAnsi="Times New Roman" w:cs="Times New Roman"/>
          <w:sz w:val="28"/>
          <w:szCs w:val="28"/>
        </w:rPr>
        <w:t>Ленина</w:t>
      </w:r>
      <w:r w:rsidR="00B97A45">
        <w:rPr>
          <w:rFonts w:ascii="Times New Roman" w:hAnsi="Times New Roman" w:cs="Times New Roman"/>
          <w:sz w:val="28"/>
          <w:szCs w:val="28"/>
        </w:rPr>
        <w:t xml:space="preserve"> д.5</w:t>
      </w:r>
      <w:r w:rsidR="00594026">
        <w:rPr>
          <w:rFonts w:ascii="Times New Roman" w:hAnsi="Times New Roman" w:cs="Times New Roman"/>
          <w:sz w:val="28"/>
          <w:szCs w:val="28"/>
        </w:rPr>
        <w:t>6</w:t>
      </w:r>
      <w:r w:rsidR="00B97A45" w:rsidRPr="00BA0012">
        <w:rPr>
          <w:rFonts w:ascii="Times New Roman" w:hAnsi="Times New Roman" w:cs="Times New Roman"/>
          <w:sz w:val="28"/>
          <w:szCs w:val="28"/>
        </w:rPr>
        <w:t>, расположенного в территориальной зоне «</w:t>
      </w:r>
      <w:r w:rsidR="00594026">
        <w:rPr>
          <w:rFonts w:ascii="Times New Roman" w:hAnsi="Times New Roman" w:cs="Times New Roman"/>
          <w:sz w:val="28"/>
          <w:szCs w:val="28"/>
        </w:rPr>
        <w:t>ОД-2</w:t>
      </w:r>
      <w:r w:rsidR="00B97A45" w:rsidRPr="00BA0012"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594026">
        <w:rPr>
          <w:rFonts w:ascii="Times New Roman" w:hAnsi="Times New Roman" w:cs="Times New Roman"/>
          <w:sz w:val="28"/>
          <w:szCs w:val="28"/>
        </w:rPr>
        <w:t xml:space="preserve">общественно </w:t>
      </w:r>
      <w:proofErr w:type="gramStart"/>
      <w:r w:rsidR="005940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94026">
        <w:rPr>
          <w:rFonts w:ascii="Times New Roman" w:hAnsi="Times New Roman" w:cs="Times New Roman"/>
          <w:sz w:val="28"/>
          <w:szCs w:val="28"/>
        </w:rPr>
        <w:t>еловой</w:t>
      </w:r>
      <w:r w:rsidR="00B97A45" w:rsidRPr="00BA0012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594026">
        <w:rPr>
          <w:rFonts w:ascii="Times New Roman" w:hAnsi="Times New Roman" w:cs="Times New Roman"/>
          <w:sz w:val="28"/>
          <w:szCs w:val="28"/>
        </w:rPr>
        <w:t xml:space="preserve"> и объектов культуры</w:t>
      </w:r>
      <w:r w:rsidR="00B97A45" w:rsidRPr="00BA0012">
        <w:rPr>
          <w:rFonts w:ascii="Times New Roman" w:hAnsi="Times New Roman" w:cs="Times New Roman"/>
          <w:sz w:val="28"/>
          <w:szCs w:val="28"/>
        </w:rPr>
        <w:t>», на условно – разрешенный вид использования– «</w:t>
      </w:r>
      <w:r w:rsidR="00594026">
        <w:rPr>
          <w:rFonts w:ascii="Times New Roman" w:hAnsi="Times New Roman" w:cs="Times New Roman"/>
          <w:sz w:val="28"/>
          <w:szCs w:val="28"/>
        </w:rPr>
        <w:t>хранение автотранспорта( 2.7.1)</w:t>
      </w:r>
      <w:r w:rsidR="00B97A45" w:rsidRPr="00BA00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0E08" w:rsidRDefault="0068793A" w:rsidP="00B97A45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Pr="00B97A45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013E5" w:rsidRDefault="00B97A45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 о. г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</w:t>
      </w:r>
    </w:p>
    <w:p w:rsidR="00DC4128" w:rsidRDefault="006013E5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</w:t>
      </w:r>
      <w:r w:rsidR="00B97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Г.П. Ширяева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Pr="00B97A45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B97A45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Pr="00B97A45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790E08" w:rsidRPr="00B97A45" w:rsidSect="00B97A45">
      <w:headerReference w:type="default" r:id="rId8"/>
      <w:footerReference w:type="default" r:id="rId9"/>
      <w:pgSz w:w="11907" w:h="16839" w:code="9"/>
      <w:pgMar w:top="851" w:right="567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D9" w:rsidRDefault="000B36D9">
      <w:pPr>
        <w:spacing w:after="0" w:line="240" w:lineRule="auto"/>
      </w:pPr>
      <w:r>
        <w:separator/>
      </w:r>
    </w:p>
  </w:endnote>
  <w:endnote w:type="continuationSeparator" w:id="0">
    <w:p w:rsidR="000B36D9" w:rsidRDefault="000B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0B36D9" w:rsidP="003B1586">
    <w:pPr>
      <w:pStyle w:val="1"/>
    </w:pPr>
  </w:p>
  <w:p w:rsidR="003B1586" w:rsidRDefault="000B36D9" w:rsidP="003B1586">
    <w:pPr>
      <w:pStyle w:val="a5"/>
    </w:pPr>
  </w:p>
  <w:p w:rsidR="00B70ED3" w:rsidRPr="003B1586" w:rsidRDefault="000B36D9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D9" w:rsidRDefault="000B36D9">
      <w:pPr>
        <w:spacing w:after="0" w:line="240" w:lineRule="auto"/>
      </w:pPr>
      <w:r>
        <w:separator/>
      </w:r>
    </w:p>
  </w:footnote>
  <w:footnote w:type="continuationSeparator" w:id="0">
    <w:p w:rsidR="000B36D9" w:rsidRDefault="000B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F2703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6013E5">
      <w:rPr>
        <w:noProof/>
      </w:rPr>
      <w:t>2</w:t>
    </w:r>
    <w:r>
      <w:fldChar w:fldCharType="end"/>
    </w:r>
  </w:p>
  <w:p w:rsidR="00420C52" w:rsidRDefault="000B36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B36D9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2B2D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37D44"/>
    <w:rsid w:val="0034338D"/>
    <w:rsid w:val="0034412C"/>
    <w:rsid w:val="00354389"/>
    <w:rsid w:val="00394A88"/>
    <w:rsid w:val="003A6694"/>
    <w:rsid w:val="003C1C0E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45398"/>
    <w:rsid w:val="00563BDD"/>
    <w:rsid w:val="00580FBE"/>
    <w:rsid w:val="00587718"/>
    <w:rsid w:val="00594026"/>
    <w:rsid w:val="005B2726"/>
    <w:rsid w:val="005C5247"/>
    <w:rsid w:val="006013E5"/>
    <w:rsid w:val="00603CFA"/>
    <w:rsid w:val="006110BF"/>
    <w:rsid w:val="00620F23"/>
    <w:rsid w:val="0062715A"/>
    <w:rsid w:val="00660DA8"/>
    <w:rsid w:val="0067345A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11B6"/>
    <w:rsid w:val="00733608"/>
    <w:rsid w:val="00743224"/>
    <w:rsid w:val="00761D9C"/>
    <w:rsid w:val="007626DB"/>
    <w:rsid w:val="00763347"/>
    <w:rsid w:val="00767ABE"/>
    <w:rsid w:val="00770762"/>
    <w:rsid w:val="0078087F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703"/>
    <w:rsid w:val="00AF2B07"/>
    <w:rsid w:val="00AF7DDC"/>
    <w:rsid w:val="00B12403"/>
    <w:rsid w:val="00B13D13"/>
    <w:rsid w:val="00B20B0C"/>
    <w:rsid w:val="00B313BB"/>
    <w:rsid w:val="00B32733"/>
    <w:rsid w:val="00B34222"/>
    <w:rsid w:val="00B5211C"/>
    <w:rsid w:val="00B5393A"/>
    <w:rsid w:val="00B6788A"/>
    <w:rsid w:val="00B72F14"/>
    <w:rsid w:val="00B76E7B"/>
    <w:rsid w:val="00B777FB"/>
    <w:rsid w:val="00B85487"/>
    <w:rsid w:val="00B97A45"/>
    <w:rsid w:val="00BC015C"/>
    <w:rsid w:val="00BC0915"/>
    <w:rsid w:val="00BE6F05"/>
    <w:rsid w:val="00C05A4A"/>
    <w:rsid w:val="00C30445"/>
    <w:rsid w:val="00C376BA"/>
    <w:rsid w:val="00C53778"/>
    <w:rsid w:val="00C711F9"/>
    <w:rsid w:val="00C76279"/>
    <w:rsid w:val="00C8693B"/>
    <w:rsid w:val="00C9714B"/>
    <w:rsid w:val="00CA7225"/>
    <w:rsid w:val="00CB4A76"/>
    <w:rsid w:val="00CD5992"/>
    <w:rsid w:val="00CE019A"/>
    <w:rsid w:val="00CF43B9"/>
    <w:rsid w:val="00D115F0"/>
    <w:rsid w:val="00D16AA0"/>
    <w:rsid w:val="00D24CC6"/>
    <w:rsid w:val="00D30CBA"/>
    <w:rsid w:val="00D34786"/>
    <w:rsid w:val="00D76454"/>
    <w:rsid w:val="00D92EB0"/>
    <w:rsid w:val="00DA1FB2"/>
    <w:rsid w:val="00DC4128"/>
    <w:rsid w:val="00DE553D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07F7B"/>
    <w:rsid w:val="00F301AD"/>
    <w:rsid w:val="00F363BB"/>
    <w:rsid w:val="00F40184"/>
    <w:rsid w:val="00F846D4"/>
    <w:rsid w:val="00FC3A2D"/>
    <w:rsid w:val="00FE422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2024-10-01T07:57:00Z</dcterms:created>
  <dcterms:modified xsi:type="dcterms:W3CDTF">2024-10-01T07:57:00Z</dcterms:modified>
</cp:coreProperties>
</file>