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C848B7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FD15E0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01.11.2024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1756</w:t>
      </w:r>
      <w:r w:rsidR="006A0AEF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</w:t>
      </w:r>
      <w:r w:rsidR="00885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</w:t>
      </w:r>
      <w:r w:rsidR="003F0B5A">
        <w:rPr>
          <w:rFonts w:ascii="Times New Roman" w:hAnsi="Times New Roman" w:cs="Times New Roman"/>
          <w:b/>
          <w:sz w:val="28"/>
          <w:szCs w:val="28"/>
        </w:rPr>
        <w:t>9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3F0B5A">
        <w:rPr>
          <w:rFonts w:ascii="Times New Roman" w:hAnsi="Times New Roman" w:cs="Times New Roman"/>
          <w:b/>
          <w:sz w:val="28"/>
          <w:szCs w:val="28"/>
        </w:rPr>
        <w:t>11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3F0B5A">
        <w:rPr>
          <w:rFonts w:ascii="Times New Roman" w:hAnsi="Times New Roman" w:cs="Times New Roman"/>
          <w:b/>
          <w:sz w:val="28"/>
          <w:szCs w:val="28"/>
        </w:rPr>
        <w:t>1</w:t>
      </w:r>
      <w:r w:rsidR="00B70E57">
        <w:rPr>
          <w:rFonts w:ascii="Times New Roman" w:hAnsi="Times New Roman" w:cs="Times New Roman"/>
          <w:b/>
          <w:sz w:val="28"/>
          <w:szCs w:val="28"/>
        </w:rPr>
        <w:t>9</w:t>
      </w:r>
      <w:r w:rsidR="005C21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AED">
        <w:rPr>
          <w:rFonts w:ascii="Times New Roman" w:hAnsi="Times New Roman" w:cs="Times New Roman"/>
          <w:b/>
          <w:sz w:val="28"/>
          <w:szCs w:val="28"/>
        </w:rPr>
        <w:t>«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32256C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06A43">
        <w:rPr>
          <w:rFonts w:ascii="Times New Roman" w:hAnsi="Times New Roman" w:cs="Times New Roman"/>
          <w:sz w:val="28"/>
          <w:szCs w:val="28"/>
        </w:rPr>
        <w:t>реше</w:t>
      </w:r>
      <w:r w:rsidR="00304241">
        <w:rPr>
          <w:rFonts w:ascii="Times New Roman" w:hAnsi="Times New Roman" w:cs="Times New Roman"/>
          <w:sz w:val="28"/>
          <w:szCs w:val="28"/>
        </w:rPr>
        <w:t xml:space="preserve">нием </w:t>
      </w:r>
      <w:proofErr w:type="spellStart"/>
      <w:r w:rsidR="00106A43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106A43">
        <w:rPr>
          <w:rFonts w:ascii="Times New Roman" w:hAnsi="Times New Roman" w:cs="Times New Roman"/>
          <w:sz w:val="28"/>
          <w:szCs w:val="28"/>
        </w:rPr>
        <w:t xml:space="preserve"> </w:t>
      </w:r>
      <w:r w:rsidR="007041F3">
        <w:rPr>
          <w:rFonts w:ascii="Times New Roman" w:hAnsi="Times New Roman" w:cs="Times New Roman"/>
          <w:sz w:val="28"/>
          <w:szCs w:val="28"/>
        </w:rPr>
        <w:t xml:space="preserve">городской Думы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B1E23">
        <w:rPr>
          <w:rFonts w:ascii="Times New Roman" w:hAnsi="Times New Roman" w:cs="Times New Roman"/>
          <w:sz w:val="28"/>
          <w:szCs w:val="28"/>
        </w:rPr>
        <w:t>29</w:t>
      </w:r>
      <w:r w:rsidR="003B0A70">
        <w:rPr>
          <w:rFonts w:ascii="Times New Roman" w:hAnsi="Times New Roman" w:cs="Times New Roman"/>
          <w:sz w:val="28"/>
          <w:szCs w:val="28"/>
        </w:rPr>
        <w:t>.</w:t>
      </w:r>
      <w:r w:rsidR="000B1E23">
        <w:rPr>
          <w:rFonts w:ascii="Times New Roman" w:hAnsi="Times New Roman" w:cs="Times New Roman"/>
          <w:sz w:val="28"/>
          <w:szCs w:val="28"/>
        </w:rPr>
        <w:t>1</w:t>
      </w:r>
      <w:r w:rsidR="003B0A70">
        <w:rPr>
          <w:rFonts w:ascii="Times New Roman" w:hAnsi="Times New Roman" w:cs="Times New Roman"/>
          <w:sz w:val="28"/>
          <w:szCs w:val="28"/>
        </w:rPr>
        <w:t>0.2024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5C27A9">
        <w:rPr>
          <w:rFonts w:ascii="Times New Roman" w:hAnsi="Times New Roman" w:cs="Times New Roman"/>
          <w:sz w:val="28"/>
          <w:szCs w:val="28"/>
        </w:rPr>
        <w:t>34/320</w:t>
      </w:r>
      <w:r>
        <w:rPr>
          <w:rFonts w:ascii="Times New Roman" w:hAnsi="Times New Roman" w:cs="Times New Roman"/>
          <w:sz w:val="28"/>
          <w:szCs w:val="28"/>
        </w:rPr>
        <w:t xml:space="preserve">  «О внесении  изменени</w:t>
      </w:r>
      <w:r w:rsidR="00FE2FD4">
        <w:rPr>
          <w:rFonts w:ascii="Times New Roman" w:hAnsi="Times New Roman" w:cs="Times New Roman"/>
          <w:sz w:val="28"/>
          <w:szCs w:val="28"/>
        </w:rPr>
        <w:t>й</w:t>
      </w:r>
      <w:r w:rsidR="00B43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р</w:t>
      </w:r>
      <w:r w:rsidR="005836A8">
        <w:rPr>
          <w:rFonts w:ascii="Times New Roman" w:hAnsi="Times New Roman" w:cs="Times New Roman"/>
          <w:sz w:val="28"/>
          <w:szCs w:val="28"/>
        </w:rPr>
        <w:t xml:space="preserve">ешение </w:t>
      </w:r>
      <w:proofErr w:type="spellStart"/>
      <w:r w:rsidR="000A7518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0A7518">
        <w:rPr>
          <w:rFonts w:ascii="Times New Roman" w:hAnsi="Times New Roman" w:cs="Times New Roman"/>
          <w:sz w:val="28"/>
          <w:szCs w:val="28"/>
        </w:rPr>
        <w:t xml:space="preserve"> городской Думы о</w:t>
      </w:r>
      <w:r w:rsidR="00477C38">
        <w:rPr>
          <w:rFonts w:ascii="Times New Roman" w:hAnsi="Times New Roman" w:cs="Times New Roman"/>
          <w:sz w:val="28"/>
          <w:szCs w:val="28"/>
        </w:rPr>
        <w:t>т 2</w:t>
      </w:r>
      <w:r w:rsidR="000C0420">
        <w:rPr>
          <w:rFonts w:ascii="Times New Roman" w:hAnsi="Times New Roman" w:cs="Times New Roman"/>
          <w:sz w:val="28"/>
          <w:szCs w:val="28"/>
        </w:rPr>
        <w:t>0</w:t>
      </w:r>
      <w:r w:rsidR="00477C38">
        <w:rPr>
          <w:rFonts w:ascii="Times New Roman" w:hAnsi="Times New Roman" w:cs="Times New Roman"/>
          <w:sz w:val="28"/>
          <w:szCs w:val="28"/>
        </w:rPr>
        <w:t>.1</w:t>
      </w:r>
      <w:r w:rsidR="000C0420">
        <w:rPr>
          <w:rFonts w:ascii="Times New Roman" w:hAnsi="Times New Roman" w:cs="Times New Roman"/>
          <w:sz w:val="28"/>
          <w:szCs w:val="28"/>
        </w:rPr>
        <w:t>2</w:t>
      </w:r>
      <w:r w:rsidR="00477C38">
        <w:rPr>
          <w:rFonts w:ascii="Times New Roman" w:hAnsi="Times New Roman" w:cs="Times New Roman"/>
          <w:sz w:val="28"/>
          <w:szCs w:val="28"/>
        </w:rPr>
        <w:t>.202</w:t>
      </w:r>
      <w:r w:rsidR="00445BBE">
        <w:rPr>
          <w:rFonts w:ascii="Times New Roman" w:hAnsi="Times New Roman" w:cs="Times New Roman"/>
          <w:sz w:val="28"/>
          <w:szCs w:val="28"/>
        </w:rPr>
        <w:t>3</w:t>
      </w:r>
      <w:r w:rsidR="00477C38">
        <w:rPr>
          <w:rFonts w:ascii="Times New Roman" w:hAnsi="Times New Roman" w:cs="Times New Roman"/>
          <w:sz w:val="28"/>
          <w:szCs w:val="28"/>
        </w:rPr>
        <w:t xml:space="preserve"> № </w:t>
      </w:r>
      <w:r w:rsidR="00445BBE">
        <w:rPr>
          <w:rFonts w:ascii="Times New Roman" w:hAnsi="Times New Roman" w:cs="Times New Roman"/>
          <w:sz w:val="28"/>
          <w:szCs w:val="28"/>
        </w:rPr>
        <w:t>27</w:t>
      </w:r>
      <w:r w:rsidR="000C0420">
        <w:rPr>
          <w:rFonts w:ascii="Times New Roman" w:hAnsi="Times New Roman" w:cs="Times New Roman"/>
          <w:sz w:val="28"/>
          <w:szCs w:val="28"/>
        </w:rPr>
        <w:t>/</w:t>
      </w:r>
      <w:r w:rsidR="00445BBE">
        <w:rPr>
          <w:rFonts w:ascii="Times New Roman" w:hAnsi="Times New Roman" w:cs="Times New Roman"/>
          <w:sz w:val="28"/>
          <w:szCs w:val="28"/>
        </w:rPr>
        <w:t>235</w:t>
      </w:r>
      <w:r w:rsidR="0006409F">
        <w:rPr>
          <w:rFonts w:ascii="Times New Roman" w:hAnsi="Times New Roman" w:cs="Times New Roman"/>
          <w:sz w:val="28"/>
          <w:szCs w:val="28"/>
        </w:rPr>
        <w:t xml:space="preserve"> «О </w:t>
      </w:r>
      <w:r w:rsidR="000F6294">
        <w:rPr>
          <w:rFonts w:ascii="Times New Roman" w:hAnsi="Times New Roman" w:cs="Times New Roman"/>
          <w:sz w:val="28"/>
          <w:szCs w:val="28"/>
        </w:rPr>
        <w:t>бюджете</w:t>
      </w:r>
      <w:r w:rsidR="0006409F">
        <w:rPr>
          <w:rFonts w:ascii="Times New Roman" w:hAnsi="Times New Roman" w:cs="Times New Roman"/>
          <w:sz w:val="28"/>
          <w:szCs w:val="28"/>
        </w:rPr>
        <w:t xml:space="preserve"> </w:t>
      </w:r>
      <w:r w:rsidR="000F629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</w:t>
      </w:r>
      <w:r w:rsidR="00A63EC0">
        <w:rPr>
          <w:rFonts w:ascii="Times New Roman" w:hAnsi="Times New Roman" w:cs="Times New Roman"/>
          <w:sz w:val="28"/>
          <w:szCs w:val="28"/>
        </w:rPr>
        <w:t xml:space="preserve">город Вятские Поляны Кировской области </w:t>
      </w:r>
      <w:r w:rsidR="00532140">
        <w:rPr>
          <w:rFonts w:ascii="Times New Roman" w:hAnsi="Times New Roman" w:cs="Times New Roman"/>
          <w:sz w:val="28"/>
          <w:szCs w:val="28"/>
        </w:rPr>
        <w:t>на</w:t>
      </w:r>
      <w:r w:rsidR="0006409F">
        <w:rPr>
          <w:rFonts w:ascii="Times New Roman" w:hAnsi="Times New Roman" w:cs="Times New Roman"/>
          <w:sz w:val="28"/>
          <w:szCs w:val="28"/>
        </w:rPr>
        <w:t xml:space="preserve"> 2024 год</w:t>
      </w:r>
      <w:r w:rsidR="00532140">
        <w:rPr>
          <w:rFonts w:ascii="Times New Roman" w:hAnsi="Times New Roman" w:cs="Times New Roman"/>
          <w:sz w:val="28"/>
          <w:szCs w:val="28"/>
        </w:rPr>
        <w:t xml:space="preserve"> </w:t>
      </w:r>
      <w:r w:rsidR="00B22426">
        <w:rPr>
          <w:rFonts w:ascii="Times New Roman" w:hAnsi="Times New Roman" w:cs="Times New Roman"/>
          <w:sz w:val="28"/>
          <w:szCs w:val="28"/>
        </w:rPr>
        <w:t>и на плановый период 2025 и 2026 годов</w:t>
      </w:r>
      <w:r w:rsidR="00AB20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E1E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>. 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</w:t>
      </w:r>
      <w:r w:rsidR="0037363D">
        <w:rPr>
          <w:rFonts w:ascii="Times New Roman" w:eastAsia="Arial" w:hAnsi="Times New Roman" w:cs="Times New Roman"/>
          <w:sz w:val="28"/>
          <w:szCs w:val="28"/>
        </w:rPr>
        <w:t xml:space="preserve">             </w:t>
      </w:r>
      <w:proofErr w:type="gramStart"/>
      <w:r w:rsidR="00C0526D" w:rsidRPr="00C0526D">
        <w:rPr>
          <w:rFonts w:ascii="Times New Roman" w:eastAsia="Arial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28.12.2020                   № 1566,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 № 31, от 04.04.2022 № 476, от 08.04.2022 № 514,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</w:t>
      </w:r>
      <w:r w:rsidR="00A520B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984">
        <w:rPr>
          <w:rFonts w:ascii="Times New Roman" w:hAnsi="Times New Roman" w:cs="Times New Roman"/>
          <w:sz w:val="28"/>
          <w:szCs w:val="28"/>
        </w:rPr>
        <w:t xml:space="preserve">от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091D35">
        <w:rPr>
          <w:rFonts w:ascii="Times New Roman" w:hAnsi="Times New Roman" w:cs="Times New Roman"/>
          <w:sz w:val="28"/>
          <w:szCs w:val="28"/>
        </w:rPr>
        <w:t>,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 11.01.2023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37,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19.01.2023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от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08.02.2023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№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216</w:t>
      </w:r>
      <w:r w:rsidR="0013425A">
        <w:rPr>
          <w:rFonts w:ascii="Times New Roman" w:hAnsi="Times New Roman" w:cs="Times New Roman"/>
          <w:sz w:val="28"/>
          <w:szCs w:val="28"/>
        </w:rPr>
        <w:t xml:space="preserve">,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20.04.2023 №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722,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24.04.2023 №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747</w:t>
      </w:r>
      <w:r w:rsidR="003B0A70">
        <w:rPr>
          <w:rFonts w:ascii="Times New Roman" w:hAnsi="Times New Roman" w:cs="Times New Roman"/>
          <w:sz w:val="28"/>
          <w:szCs w:val="28"/>
        </w:rPr>
        <w:t xml:space="preserve">, от 30.11.2023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1B1E1E" w:rsidRDefault="001B1E1E" w:rsidP="001B1E1E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C0526D" w:rsidRDefault="003B0A70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1875, от 21.12.2023 № 1981, от 23.01.2024 № 108, от 26.01.2024 № 117,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05.02.2024 № 162, от 25.03.2024 № 430, от 04.04.2024 № 508, от 03.06.2024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 814</w:t>
      </w:r>
      <w:r w:rsidR="00A049C9">
        <w:rPr>
          <w:rFonts w:ascii="Times New Roman" w:hAnsi="Times New Roman" w:cs="Times New Roman"/>
          <w:sz w:val="28"/>
          <w:szCs w:val="28"/>
        </w:rPr>
        <w:t>, от 13.08.2024</w:t>
      </w:r>
      <w:r w:rsidR="00193593">
        <w:rPr>
          <w:rFonts w:ascii="Times New Roman" w:hAnsi="Times New Roman" w:cs="Times New Roman"/>
          <w:sz w:val="28"/>
          <w:szCs w:val="28"/>
        </w:rPr>
        <w:t xml:space="preserve"> № 1204</w:t>
      </w:r>
      <w:r w:rsidR="00E826A1">
        <w:rPr>
          <w:rFonts w:ascii="Times New Roman" w:hAnsi="Times New Roman" w:cs="Times New Roman"/>
          <w:sz w:val="28"/>
          <w:szCs w:val="28"/>
        </w:rPr>
        <w:t>, от 26.09.2024</w:t>
      </w:r>
      <w:r w:rsidR="00B74A39">
        <w:rPr>
          <w:rFonts w:ascii="Times New Roman" w:hAnsi="Times New Roman" w:cs="Times New Roman"/>
          <w:sz w:val="28"/>
          <w:szCs w:val="28"/>
        </w:rPr>
        <w:t xml:space="preserve"> № 1488</w:t>
      </w:r>
      <w:r w:rsidR="00A46152">
        <w:rPr>
          <w:rFonts w:ascii="Times New Roman" w:hAnsi="Times New Roman" w:cs="Times New Roman"/>
          <w:sz w:val="28"/>
          <w:szCs w:val="28"/>
        </w:rPr>
        <w:t xml:space="preserve">, </w:t>
      </w:r>
      <w:r w:rsidR="00F677DF">
        <w:rPr>
          <w:rFonts w:ascii="Times New Roman" w:hAnsi="Times New Roman" w:cs="Times New Roman"/>
          <w:sz w:val="28"/>
          <w:szCs w:val="28"/>
        </w:rPr>
        <w:t>от 02.10.</w:t>
      </w:r>
      <w:r w:rsidR="00A56E9A">
        <w:rPr>
          <w:rFonts w:ascii="Times New Roman" w:hAnsi="Times New Roman" w:cs="Times New Roman"/>
          <w:sz w:val="28"/>
          <w:szCs w:val="28"/>
        </w:rPr>
        <w:t>2024 № 1517</w:t>
      </w:r>
      <w:r w:rsidR="0076775E"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</w:t>
      </w:r>
      <w:r w:rsidR="00702A21">
        <w:rPr>
          <w:rFonts w:ascii="Times New Roman" w:hAnsi="Times New Roman" w:cs="Times New Roman"/>
          <w:sz w:val="28"/>
          <w:szCs w:val="28"/>
        </w:rPr>
        <w:t>с</w:t>
      </w:r>
      <w:r w:rsidR="00B74A39">
        <w:rPr>
          <w:rFonts w:ascii="Times New Roman" w:hAnsi="Times New Roman" w:cs="Times New Roman"/>
          <w:sz w:val="28"/>
          <w:szCs w:val="28"/>
        </w:rPr>
        <w:t>огласно приложению</w:t>
      </w:r>
      <w:r w:rsidR="006C66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7329" w:rsidRDefault="006D0FEF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142F1" w:rsidRPr="006142F1" w:rsidRDefault="006142F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FD15E0" w:rsidRDefault="00C90F2B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142F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42F1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6142F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6142F1" w:rsidRDefault="00FD15E0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142F1">
        <w:rPr>
          <w:rFonts w:ascii="Times New Roman" w:hAnsi="Times New Roman" w:cs="Times New Roman"/>
          <w:sz w:val="28"/>
          <w:szCs w:val="28"/>
        </w:rPr>
        <w:t xml:space="preserve">  </w:t>
      </w:r>
      <w:r w:rsidR="00B56CE5">
        <w:rPr>
          <w:rFonts w:ascii="Times New Roman" w:hAnsi="Times New Roman" w:cs="Times New Roman"/>
          <w:sz w:val="28"/>
          <w:szCs w:val="28"/>
        </w:rPr>
        <w:t xml:space="preserve">              В</w:t>
      </w:r>
      <w:r w:rsidR="006142F1">
        <w:rPr>
          <w:rFonts w:ascii="Times New Roman" w:hAnsi="Times New Roman" w:cs="Times New Roman"/>
          <w:sz w:val="28"/>
          <w:szCs w:val="28"/>
        </w:rPr>
        <w:t>.</w:t>
      </w:r>
      <w:r w:rsidR="00B56CE5">
        <w:rPr>
          <w:rFonts w:ascii="Times New Roman" w:hAnsi="Times New Roman" w:cs="Times New Roman"/>
          <w:sz w:val="28"/>
          <w:szCs w:val="28"/>
        </w:rPr>
        <w:t>А</w:t>
      </w:r>
      <w:r w:rsidR="006142F1">
        <w:rPr>
          <w:rFonts w:ascii="Times New Roman" w:hAnsi="Times New Roman" w:cs="Times New Roman"/>
          <w:sz w:val="28"/>
          <w:szCs w:val="28"/>
        </w:rPr>
        <w:t xml:space="preserve">. </w:t>
      </w:r>
      <w:r w:rsidR="00B56CE5">
        <w:rPr>
          <w:rFonts w:ascii="Times New Roman" w:hAnsi="Times New Roman" w:cs="Times New Roman"/>
          <w:sz w:val="28"/>
          <w:szCs w:val="28"/>
        </w:rPr>
        <w:t>Машкин</w:t>
      </w:r>
    </w:p>
    <w:p w:rsidR="006142F1" w:rsidRDefault="006142F1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142F1" w:rsidRPr="00DA3BBB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МКУ «Центр 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6142F1" w:rsidRDefault="006142F1" w:rsidP="006142F1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Н.Г. Макаров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142F1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18C6"/>
    <w:rsid w:val="00017742"/>
    <w:rsid w:val="000424EB"/>
    <w:rsid w:val="00053986"/>
    <w:rsid w:val="0006409F"/>
    <w:rsid w:val="00073CD4"/>
    <w:rsid w:val="00091D35"/>
    <w:rsid w:val="0009682F"/>
    <w:rsid w:val="000A7518"/>
    <w:rsid w:val="000B1E23"/>
    <w:rsid w:val="000B1E8F"/>
    <w:rsid w:val="000B664A"/>
    <w:rsid w:val="000C0420"/>
    <w:rsid w:val="000C17EA"/>
    <w:rsid w:val="000D1F9B"/>
    <w:rsid w:val="000D4C5C"/>
    <w:rsid w:val="000E1FBD"/>
    <w:rsid w:val="000E4F47"/>
    <w:rsid w:val="000F4899"/>
    <w:rsid w:val="000F5E18"/>
    <w:rsid w:val="000F6294"/>
    <w:rsid w:val="000F736A"/>
    <w:rsid w:val="001002E3"/>
    <w:rsid w:val="00106A43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7388"/>
    <w:rsid w:val="00180158"/>
    <w:rsid w:val="00181D47"/>
    <w:rsid w:val="00184EB2"/>
    <w:rsid w:val="001850FC"/>
    <w:rsid w:val="00187CA9"/>
    <w:rsid w:val="001914A8"/>
    <w:rsid w:val="00193593"/>
    <w:rsid w:val="001B1E1E"/>
    <w:rsid w:val="001B2CD9"/>
    <w:rsid w:val="001B3256"/>
    <w:rsid w:val="001B59A6"/>
    <w:rsid w:val="001D4A1D"/>
    <w:rsid w:val="001D5D69"/>
    <w:rsid w:val="001D6998"/>
    <w:rsid w:val="001D73A7"/>
    <w:rsid w:val="002014CD"/>
    <w:rsid w:val="00202A95"/>
    <w:rsid w:val="00203B6F"/>
    <w:rsid w:val="00206F94"/>
    <w:rsid w:val="00212A57"/>
    <w:rsid w:val="00213497"/>
    <w:rsid w:val="00216D35"/>
    <w:rsid w:val="002239EC"/>
    <w:rsid w:val="0022436C"/>
    <w:rsid w:val="002264F7"/>
    <w:rsid w:val="002465AC"/>
    <w:rsid w:val="0026056B"/>
    <w:rsid w:val="00261A23"/>
    <w:rsid w:val="0026420E"/>
    <w:rsid w:val="002678B9"/>
    <w:rsid w:val="0027687C"/>
    <w:rsid w:val="00296230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7BCD"/>
    <w:rsid w:val="0032256C"/>
    <w:rsid w:val="00322CE5"/>
    <w:rsid w:val="00327E02"/>
    <w:rsid w:val="00330DEA"/>
    <w:rsid w:val="003365BD"/>
    <w:rsid w:val="00337F7C"/>
    <w:rsid w:val="00345AC6"/>
    <w:rsid w:val="003465E3"/>
    <w:rsid w:val="00347263"/>
    <w:rsid w:val="00351029"/>
    <w:rsid w:val="00354309"/>
    <w:rsid w:val="003545AC"/>
    <w:rsid w:val="0037363D"/>
    <w:rsid w:val="003753FC"/>
    <w:rsid w:val="003825A5"/>
    <w:rsid w:val="003A2338"/>
    <w:rsid w:val="003B0A70"/>
    <w:rsid w:val="003B3E48"/>
    <w:rsid w:val="003D6247"/>
    <w:rsid w:val="003D67DA"/>
    <w:rsid w:val="003E04B6"/>
    <w:rsid w:val="003F0B5A"/>
    <w:rsid w:val="003F23B2"/>
    <w:rsid w:val="003F76CE"/>
    <w:rsid w:val="0040036E"/>
    <w:rsid w:val="00402DDF"/>
    <w:rsid w:val="00402EEA"/>
    <w:rsid w:val="00404424"/>
    <w:rsid w:val="00412CFB"/>
    <w:rsid w:val="004153F6"/>
    <w:rsid w:val="00416185"/>
    <w:rsid w:val="0041673C"/>
    <w:rsid w:val="00417277"/>
    <w:rsid w:val="00442219"/>
    <w:rsid w:val="00442F88"/>
    <w:rsid w:val="00445BBE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14A3"/>
    <w:rsid w:val="0049237D"/>
    <w:rsid w:val="0049442E"/>
    <w:rsid w:val="004A0C2E"/>
    <w:rsid w:val="004A3488"/>
    <w:rsid w:val="004A4A88"/>
    <w:rsid w:val="004A6F33"/>
    <w:rsid w:val="004B36A7"/>
    <w:rsid w:val="004C4843"/>
    <w:rsid w:val="004D0F8F"/>
    <w:rsid w:val="004D5930"/>
    <w:rsid w:val="004D6337"/>
    <w:rsid w:val="004E4BBE"/>
    <w:rsid w:val="004E4CF1"/>
    <w:rsid w:val="004E7D03"/>
    <w:rsid w:val="004F6B26"/>
    <w:rsid w:val="00501316"/>
    <w:rsid w:val="00502245"/>
    <w:rsid w:val="00503DFE"/>
    <w:rsid w:val="00512DC6"/>
    <w:rsid w:val="00527ACB"/>
    <w:rsid w:val="00532140"/>
    <w:rsid w:val="00543A0F"/>
    <w:rsid w:val="00543F30"/>
    <w:rsid w:val="00546D5F"/>
    <w:rsid w:val="00554636"/>
    <w:rsid w:val="0055596B"/>
    <w:rsid w:val="005675C3"/>
    <w:rsid w:val="005836A8"/>
    <w:rsid w:val="00586F2D"/>
    <w:rsid w:val="00590188"/>
    <w:rsid w:val="00596FBB"/>
    <w:rsid w:val="005A6B67"/>
    <w:rsid w:val="005B1B05"/>
    <w:rsid w:val="005B6C5C"/>
    <w:rsid w:val="005B7DEA"/>
    <w:rsid w:val="005C21F6"/>
    <w:rsid w:val="005C27A9"/>
    <w:rsid w:val="005D0E09"/>
    <w:rsid w:val="005D3CEA"/>
    <w:rsid w:val="005E30EE"/>
    <w:rsid w:val="005E4ADB"/>
    <w:rsid w:val="005E72AF"/>
    <w:rsid w:val="005F5218"/>
    <w:rsid w:val="005F56CA"/>
    <w:rsid w:val="006017AF"/>
    <w:rsid w:val="0060269A"/>
    <w:rsid w:val="00612CA8"/>
    <w:rsid w:val="00613BE8"/>
    <w:rsid w:val="006142F1"/>
    <w:rsid w:val="006201EE"/>
    <w:rsid w:val="006241F5"/>
    <w:rsid w:val="006500F8"/>
    <w:rsid w:val="00656CE0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44DD"/>
    <w:rsid w:val="006F6185"/>
    <w:rsid w:val="006F6F0B"/>
    <w:rsid w:val="00700B77"/>
    <w:rsid w:val="0070257D"/>
    <w:rsid w:val="00702A21"/>
    <w:rsid w:val="007041F3"/>
    <w:rsid w:val="007313A2"/>
    <w:rsid w:val="00743790"/>
    <w:rsid w:val="00744FE1"/>
    <w:rsid w:val="0075183F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B50D0"/>
    <w:rsid w:val="007C057E"/>
    <w:rsid w:val="007E23B3"/>
    <w:rsid w:val="007F0530"/>
    <w:rsid w:val="00813171"/>
    <w:rsid w:val="00813184"/>
    <w:rsid w:val="008170A0"/>
    <w:rsid w:val="00835DD2"/>
    <w:rsid w:val="00836464"/>
    <w:rsid w:val="00852EEE"/>
    <w:rsid w:val="00854573"/>
    <w:rsid w:val="008673CB"/>
    <w:rsid w:val="00867938"/>
    <w:rsid w:val="00870794"/>
    <w:rsid w:val="00876893"/>
    <w:rsid w:val="00882994"/>
    <w:rsid w:val="0088448D"/>
    <w:rsid w:val="00885923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4E3A"/>
    <w:rsid w:val="008F5098"/>
    <w:rsid w:val="0091519B"/>
    <w:rsid w:val="00916843"/>
    <w:rsid w:val="009245CF"/>
    <w:rsid w:val="00937EFC"/>
    <w:rsid w:val="00940C79"/>
    <w:rsid w:val="00945BDD"/>
    <w:rsid w:val="00952EFB"/>
    <w:rsid w:val="00953B24"/>
    <w:rsid w:val="00960AF7"/>
    <w:rsid w:val="00971F6F"/>
    <w:rsid w:val="0097572F"/>
    <w:rsid w:val="00997FCA"/>
    <w:rsid w:val="009A1FD5"/>
    <w:rsid w:val="009B35B2"/>
    <w:rsid w:val="009B532A"/>
    <w:rsid w:val="009D0D23"/>
    <w:rsid w:val="009D26A0"/>
    <w:rsid w:val="009D71BA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6152"/>
    <w:rsid w:val="00A46932"/>
    <w:rsid w:val="00A47153"/>
    <w:rsid w:val="00A520BD"/>
    <w:rsid w:val="00A52BF3"/>
    <w:rsid w:val="00A56E9A"/>
    <w:rsid w:val="00A608B6"/>
    <w:rsid w:val="00A62000"/>
    <w:rsid w:val="00A63EC0"/>
    <w:rsid w:val="00A66557"/>
    <w:rsid w:val="00A66FCB"/>
    <w:rsid w:val="00A82900"/>
    <w:rsid w:val="00A86874"/>
    <w:rsid w:val="00A93EA2"/>
    <w:rsid w:val="00A9621C"/>
    <w:rsid w:val="00AA19E7"/>
    <w:rsid w:val="00AB20B4"/>
    <w:rsid w:val="00AB6DC1"/>
    <w:rsid w:val="00AC3A7F"/>
    <w:rsid w:val="00AD065F"/>
    <w:rsid w:val="00AE3D0D"/>
    <w:rsid w:val="00AE4B5E"/>
    <w:rsid w:val="00AF3747"/>
    <w:rsid w:val="00B03931"/>
    <w:rsid w:val="00B039A4"/>
    <w:rsid w:val="00B06FA1"/>
    <w:rsid w:val="00B139B4"/>
    <w:rsid w:val="00B22426"/>
    <w:rsid w:val="00B24A12"/>
    <w:rsid w:val="00B24D35"/>
    <w:rsid w:val="00B27C48"/>
    <w:rsid w:val="00B3108D"/>
    <w:rsid w:val="00B310B7"/>
    <w:rsid w:val="00B43129"/>
    <w:rsid w:val="00B43610"/>
    <w:rsid w:val="00B45F3E"/>
    <w:rsid w:val="00B47D93"/>
    <w:rsid w:val="00B507C5"/>
    <w:rsid w:val="00B56A89"/>
    <w:rsid w:val="00B56CE5"/>
    <w:rsid w:val="00B62C36"/>
    <w:rsid w:val="00B70E57"/>
    <w:rsid w:val="00B72120"/>
    <w:rsid w:val="00B7496D"/>
    <w:rsid w:val="00B74A39"/>
    <w:rsid w:val="00B824AE"/>
    <w:rsid w:val="00B865AF"/>
    <w:rsid w:val="00B92386"/>
    <w:rsid w:val="00BA5463"/>
    <w:rsid w:val="00BB71FC"/>
    <w:rsid w:val="00BC0FDD"/>
    <w:rsid w:val="00BC19BA"/>
    <w:rsid w:val="00BC23EA"/>
    <w:rsid w:val="00BC6189"/>
    <w:rsid w:val="00BD253E"/>
    <w:rsid w:val="00BD3EE6"/>
    <w:rsid w:val="00BD616F"/>
    <w:rsid w:val="00BD780A"/>
    <w:rsid w:val="00BE0EE1"/>
    <w:rsid w:val="00BE35BC"/>
    <w:rsid w:val="00BE6A09"/>
    <w:rsid w:val="00BE7C36"/>
    <w:rsid w:val="00C0526D"/>
    <w:rsid w:val="00C13ED2"/>
    <w:rsid w:val="00C17020"/>
    <w:rsid w:val="00C27709"/>
    <w:rsid w:val="00C316D6"/>
    <w:rsid w:val="00C34067"/>
    <w:rsid w:val="00C34A2D"/>
    <w:rsid w:val="00C44913"/>
    <w:rsid w:val="00C6085F"/>
    <w:rsid w:val="00C82B15"/>
    <w:rsid w:val="00C83185"/>
    <w:rsid w:val="00C848B7"/>
    <w:rsid w:val="00C84B3B"/>
    <w:rsid w:val="00C90F2B"/>
    <w:rsid w:val="00C917F0"/>
    <w:rsid w:val="00C92207"/>
    <w:rsid w:val="00C95FC5"/>
    <w:rsid w:val="00CA1560"/>
    <w:rsid w:val="00CC070B"/>
    <w:rsid w:val="00CC3E10"/>
    <w:rsid w:val="00CD0C97"/>
    <w:rsid w:val="00CD355D"/>
    <w:rsid w:val="00CD5E7C"/>
    <w:rsid w:val="00CF13E9"/>
    <w:rsid w:val="00CF2FEA"/>
    <w:rsid w:val="00D03750"/>
    <w:rsid w:val="00D10C65"/>
    <w:rsid w:val="00D163EB"/>
    <w:rsid w:val="00D222F4"/>
    <w:rsid w:val="00D31D5E"/>
    <w:rsid w:val="00D32984"/>
    <w:rsid w:val="00D36088"/>
    <w:rsid w:val="00D37D82"/>
    <w:rsid w:val="00D56E2A"/>
    <w:rsid w:val="00D57329"/>
    <w:rsid w:val="00D60F28"/>
    <w:rsid w:val="00D62899"/>
    <w:rsid w:val="00D709BD"/>
    <w:rsid w:val="00D75AC7"/>
    <w:rsid w:val="00D81DC7"/>
    <w:rsid w:val="00D95C92"/>
    <w:rsid w:val="00D96E19"/>
    <w:rsid w:val="00D97DB0"/>
    <w:rsid w:val="00DA1165"/>
    <w:rsid w:val="00DA3BBB"/>
    <w:rsid w:val="00DA714E"/>
    <w:rsid w:val="00DF1074"/>
    <w:rsid w:val="00DF3AA8"/>
    <w:rsid w:val="00DF5206"/>
    <w:rsid w:val="00E0108C"/>
    <w:rsid w:val="00E0205C"/>
    <w:rsid w:val="00E04AED"/>
    <w:rsid w:val="00E23B3B"/>
    <w:rsid w:val="00E348E6"/>
    <w:rsid w:val="00E376FE"/>
    <w:rsid w:val="00E37AB2"/>
    <w:rsid w:val="00E4026E"/>
    <w:rsid w:val="00E42D3F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053C"/>
    <w:rsid w:val="00E81BBC"/>
    <w:rsid w:val="00E824A7"/>
    <w:rsid w:val="00E826A1"/>
    <w:rsid w:val="00E85491"/>
    <w:rsid w:val="00E94DD5"/>
    <w:rsid w:val="00E952CA"/>
    <w:rsid w:val="00E979B1"/>
    <w:rsid w:val="00EB1141"/>
    <w:rsid w:val="00EB19A2"/>
    <w:rsid w:val="00EB22DC"/>
    <w:rsid w:val="00EB67E3"/>
    <w:rsid w:val="00EC22EA"/>
    <w:rsid w:val="00ED378C"/>
    <w:rsid w:val="00ED7907"/>
    <w:rsid w:val="00EE5B77"/>
    <w:rsid w:val="00EE7F05"/>
    <w:rsid w:val="00EF44E0"/>
    <w:rsid w:val="00EF7B67"/>
    <w:rsid w:val="00F00477"/>
    <w:rsid w:val="00F0768A"/>
    <w:rsid w:val="00F14649"/>
    <w:rsid w:val="00F23442"/>
    <w:rsid w:val="00F23FA4"/>
    <w:rsid w:val="00F243D5"/>
    <w:rsid w:val="00F275BC"/>
    <w:rsid w:val="00F327AF"/>
    <w:rsid w:val="00F36CC3"/>
    <w:rsid w:val="00F40A73"/>
    <w:rsid w:val="00F4117C"/>
    <w:rsid w:val="00F45443"/>
    <w:rsid w:val="00F4768B"/>
    <w:rsid w:val="00F52CE8"/>
    <w:rsid w:val="00F677DF"/>
    <w:rsid w:val="00F72228"/>
    <w:rsid w:val="00F74C4E"/>
    <w:rsid w:val="00F8411C"/>
    <w:rsid w:val="00F8690B"/>
    <w:rsid w:val="00F86B29"/>
    <w:rsid w:val="00F94E1C"/>
    <w:rsid w:val="00FA0C0D"/>
    <w:rsid w:val="00FA10C1"/>
    <w:rsid w:val="00FA7FD6"/>
    <w:rsid w:val="00FB473E"/>
    <w:rsid w:val="00FB4DEF"/>
    <w:rsid w:val="00FC11FE"/>
    <w:rsid w:val="00FC1611"/>
    <w:rsid w:val="00FC7B2F"/>
    <w:rsid w:val="00FD06B7"/>
    <w:rsid w:val="00FD15E0"/>
    <w:rsid w:val="00FD213B"/>
    <w:rsid w:val="00FD7536"/>
    <w:rsid w:val="00FE2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3C6EF-3B3B-4728-95D3-F12CD9FA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  <vt:lpstr>    2</vt:lpstr>
      <vt:lpstr>    № 1875, от 21.12.2023 № 1981, от 23.01.2024 № 108, от 26.01.2024 № 117,         </vt:lpstr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2024-10-31T05:06:00Z</cp:lastPrinted>
  <dcterms:created xsi:type="dcterms:W3CDTF">2024-11-05T06:20:00Z</dcterms:created>
  <dcterms:modified xsi:type="dcterms:W3CDTF">2024-11-05T06:20:00Z</dcterms:modified>
</cp:coreProperties>
</file>