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2"/>
      </w:tblGrid>
      <w:tr w:rsidR="00265AB1" w:rsidTr="00265AB1">
        <w:tc>
          <w:tcPr>
            <w:tcW w:w="4472" w:type="dxa"/>
          </w:tcPr>
          <w:p w:rsidR="00265AB1" w:rsidRDefault="00265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451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65AB1" w:rsidRDefault="00265A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B1" w:rsidRDefault="00265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E52D3F" w:rsidRDefault="00E52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B1" w:rsidRDefault="00265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265AB1" w:rsidRPr="00265AB1" w:rsidRDefault="00265AB1" w:rsidP="00957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957C5D">
              <w:rPr>
                <w:rFonts w:ascii="Times New Roman" w:hAnsi="Times New Roman" w:cs="Times New Roman"/>
                <w:sz w:val="28"/>
                <w:szCs w:val="28"/>
              </w:rPr>
              <w:t>16.12.2019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№</w:t>
            </w:r>
            <w:r w:rsidR="00957C5D">
              <w:rPr>
                <w:rFonts w:ascii="Times New Roman" w:hAnsi="Times New Roman" w:cs="Times New Roman"/>
                <w:sz w:val="28"/>
                <w:szCs w:val="28"/>
              </w:rPr>
              <w:t>1756</w:t>
            </w:r>
          </w:p>
        </w:tc>
      </w:tr>
    </w:tbl>
    <w:p w:rsidR="00F11CB0" w:rsidRDefault="00265AB1" w:rsidP="00265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331ADE" w:rsidRDefault="00265AB1" w:rsidP="00265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перекрытия </w:t>
      </w:r>
      <w:r w:rsidR="00331ADE">
        <w:rPr>
          <w:rFonts w:ascii="Times New Roman" w:hAnsi="Times New Roman" w:cs="Times New Roman"/>
          <w:b/>
          <w:sz w:val="28"/>
          <w:szCs w:val="28"/>
        </w:rPr>
        <w:t>на въездах к площади им Г.С. Шпагина (Административная площадь)</w:t>
      </w:r>
    </w:p>
    <w:p w:rsidR="00265AB1" w:rsidRDefault="00265AB1" w:rsidP="00331A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Вятские Поляны 2</w:t>
      </w:r>
      <w:r w:rsidR="00DC50B2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декабря 201</w:t>
      </w:r>
      <w:r w:rsidR="00DC50B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bookmarkStart w:id="0" w:name="_GoBack"/>
      <w:bookmarkEnd w:id="0"/>
    </w:p>
    <w:p w:rsidR="00265AB1" w:rsidRPr="00265AB1" w:rsidRDefault="009E150B" w:rsidP="00265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6" o:spid="_x0000_s1026" style="position:absolute;left:0;text-align:left;margin-left:260.85pt;margin-top:199.2pt;width:9.45pt;height:18.1pt;rotation:-1604457fd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" fillcolor="#4f81bd [3204]" strokecolor="#243f60 [1604]" strokeweight="2pt">
            <v:path arrowok="t"/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" o:spid="_x0000_s1028" style="position:absolute;left:0;text-align:left;margin-left:211.25pt;margin-top:128.35pt;width:19.25pt;height:8.2pt;rotation:-7455812fd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" fillcolor="#4f81bd [3204]" strokecolor="#243f60 [1604]" strokeweight="2pt">
            <v:path arrowok="t"/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7" style="position:absolute;left:0;text-align:left;margin-left:252.35pt;margin-top:75pt;width:23.7pt;height:8.2pt;rotation:-1691949fd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" fillcolor="#4f81bd [3204]" strokecolor="#243f60 [1604]" strokeweight="2pt">
            <v:path arrowok="t"/>
          </v:rect>
        </w:pict>
      </w:r>
      <w:r w:rsidR="00331A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410575" cy="466657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0575" cy="46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AB1" w:rsidRPr="00265AB1" w:rsidSect="00E52D3F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AB1"/>
    <w:rsid w:val="000510EE"/>
    <w:rsid w:val="00265AB1"/>
    <w:rsid w:val="00331ADE"/>
    <w:rsid w:val="004E5463"/>
    <w:rsid w:val="006A3D5B"/>
    <w:rsid w:val="0084519A"/>
    <w:rsid w:val="008A7CA0"/>
    <w:rsid w:val="00957C5D"/>
    <w:rsid w:val="009E150B"/>
    <w:rsid w:val="00B62B4F"/>
    <w:rsid w:val="00CA773F"/>
    <w:rsid w:val="00DC50B2"/>
    <w:rsid w:val="00E52D3F"/>
    <w:rsid w:val="00EB4AE7"/>
    <w:rsid w:val="00F11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E2FD9-1D2B-4E36-98CE-F8CB41D5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4</cp:revision>
  <cp:lastPrinted>2019-12-18T07:37:00Z</cp:lastPrinted>
  <dcterms:created xsi:type="dcterms:W3CDTF">2019-12-16T07:50:00Z</dcterms:created>
  <dcterms:modified xsi:type="dcterms:W3CDTF">2019-12-19T11:30:00Z</dcterms:modified>
</cp:coreProperties>
</file>