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9D1E0E" w:rsidP="00EF1CB2">
      <w:pPr>
        <w:tabs>
          <w:tab w:val="left" w:pos="71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B62C36" w:rsidRPr="00A75948" w:rsidRDefault="00226F8E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05.02.2025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A7594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A7594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A7594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75948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75183F" w:rsidRPr="00A75948">
        <w:rPr>
          <w:rFonts w:ascii="Times New Roman" w:hAnsi="Times New Roman" w:cs="Times New Roman"/>
          <w:bCs/>
          <w:sz w:val="28"/>
          <w:szCs w:val="28"/>
        </w:rPr>
        <w:t>№</w:t>
      </w:r>
      <w:r w:rsidR="006A0AEF" w:rsidRPr="00A7594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206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FB0DEB" w:rsidRDefault="00FB0DEB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города Вятские Поляны от </w:t>
      </w:r>
      <w:r w:rsidR="00AA3716">
        <w:rPr>
          <w:rFonts w:ascii="Times New Roman" w:hAnsi="Times New Roman" w:cs="Times New Roman"/>
          <w:b/>
          <w:sz w:val="28"/>
          <w:szCs w:val="28"/>
        </w:rPr>
        <w:t>12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8631E0">
        <w:rPr>
          <w:rFonts w:ascii="Times New Roman" w:hAnsi="Times New Roman" w:cs="Times New Roman"/>
          <w:b/>
          <w:sz w:val="28"/>
          <w:szCs w:val="28"/>
        </w:rPr>
        <w:t>0</w:t>
      </w:r>
      <w:r w:rsidR="00AA3716">
        <w:rPr>
          <w:rFonts w:ascii="Times New Roman" w:hAnsi="Times New Roman" w:cs="Times New Roman"/>
          <w:b/>
          <w:sz w:val="28"/>
          <w:szCs w:val="28"/>
        </w:rPr>
        <w:t>7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8631E0">
        <w:rPr>
          <w:rFonts w:ascii="Times New Roman" w:hAnsi="Times New Roman" w:cs="Times New Roman"/>
          <w:b/>
          <w:sz w:val="28"/>
          <w:szCs w:val="28"/>
        </w:rPr>
        <w:t>2</w:t>
      </w:r>
      <w:r w:rsidR="00AA3716">
        <w:rPr>
          <w:rFonts w:ascii="Times New Roman" w:hAnsi="Times New Roman" w:cs="Times New Roman"/>
          <w:b/>
          <w:sz w:val="28"/>
          <w:szCs w:val="28"/>
        </w:rPr>
        <w:t>2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AA3716">
        <w:rPr>
          <w:rFonts w:ascii="Times New Roman" w:hAnsi="Times New Roman" w:cs="Times New Roman"/>
          <w:b/>
          <w:sz w:val="28"/>
          <w:szCs w:val="28"/>
        </w:rPr>
        <w:t>001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B04041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</w:t>
      </w:r>
      <w:r w:rsidR="002F0671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981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08C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2F0671">
        <w:rPr>
          <w:rFonts w:ascii="Times New Roman" w:hAnsi="Times New Roman" w:cs="Times New Roman"/>
          <w:b/>
          <w:sz w:val="28"/>
          <w:szCs w:val="28"/>
        </w:rPr>
        <w:t>ой услуги</w:t>
      </w:r>
      <w:r w:rsidR="00A460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671">
        <w:rPr>
          <w:rFonts w:ascii="Times New Roman" w:hAnsi="Times New Roman" w:cs="Times New Roman"/>
          <w:b/>
          <w:sz w:val="28"/>
          <w:szCs w:val="28"/>
        </w:rPr>
        <w:t xml:space="preserve">«Постановка на учет и направление детей </w:t>
      </w:r>
      <w:r w:rsidR="00CA592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4608C">
        <w:rPr>
          <w:rFonts w:ascii="Times New Roman" w:hAnsi="Times New Roman" w:cs="Times New Roman"/>
          <w:b/>
          <w:sz w:val="28"/>
          <w:szCs w:val="28"/>
        </w:rPr>
        <w:t>образовательн</w:t>
      </w:r>
      <w:r w:rsidR="00CA592C">
        <w:rPr>
          <w:rFonts w:ascii="Times New Roman" w:hAnsi="Times New Roman" w:cs="Times New Roman"/>
          <w:b/>
          <w:sz w:val="28"/>
          <w:szCs w:val="28"/>
        </w:rPr>
        <w:t>ые</w:t>
      </w:r>
      <w:r w:rsidR="00A460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592C">
        <w:rPr>
          <w:rFonts w:ascii="Times New Roman" w:hAnsi="Times New Roman" w:cs="Times New Roman"/>
          <w:b/>
          <w:sz w:val="28"/>
          <w:szCs w:val="28"/>
        </w:rPr>
        <w:t>учреждения</w:t>
      </w:r>
      <w:r w:rsidR="00FB41E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A592C">
        <w:rPr>
          <w:rFonts w:ascii="Times New Roman" w:hAnsi="Times New Roman" w:cs="Times New Roman"/>
          <w:b/>
          <w:sz w:val="28"/>
          <w:szCs w:val="28"/>
        </w:rPr>
        <w:t>реализующие образовательные программы</w:t>
      </w:r>
      <w:r w:rsidR="00FB41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4B74">
        <w:rPr>
          <w:rFonts w:ascii="Times New Roman" w:hAnsi="Times New Roman" w:cs="Times New Roman"/>
          <w:b/>
          <w:sz w:val="28"/>
          <w:szCs w:val="28"/>
        </w:rPr>
        <w:t xml:space="preserve">дошкольного </w:t>
      </w:r>
      <w:r w:rsidR="00FB41E0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684B74">
        <w:rPr>
          <w:rFonts w:ascii="Times New Roman" w:hAnsi="Times New Roman" w:cs="Times New Roman"/>
          <w:b/>
          <w:sz w:val="28"/>
          <w:szCs w:val="28"/>
        </w:rPr>
        <w:t>»</w:t>
      </w:r>
      <w:r w:rsidR="00FB41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32256C" w:rsidP="00FB0DE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F041B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053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0A70">
        <w:rPr>
          <w:rFonts w:ascii="Times New Roman" w:hAnsi="Times New Roman" w:cs="Times New Roman"/>
          <w:sz w:val="28"/>
          <w:szCs w:val="28"/>
        </w:rPr>
        <w:t>0</w:t>
      </w:r>
      <w:r w:rsidR="006F3929">
        <w:rPr>
          <w:rFonts w:ascii="Times New Roman" w:hAnsi="Times New Roman" w:cs="Times New Roman"/>
          <w:sz w:val="28"/>
          <w:szCs w:val="28"/>
        </w:rPr>
        <w:t>8</w:t>
      </w:r>
      <w:r w:rsidR="003B0A70">
        <w:rPr>
          <w:rFonts w:ascii="Times New Roman" w:hAnsi="Times New Roman" w:cs="Times New Roman"/>
          <w:sz w:val="28"/>
          <w:szCs w:val="28"/>
        </w:rPr>
        <w:t>.0</w:t>
      </w:r>
      <w:r w:rsidR="006F3929">
        <w:rPr>
          <w:rFonts w:ascii="Times New Roman" w:hAnsi="Times New Roman" w:cs="Times New Roman"/>
          <w:sz w:val="28"/>
          <w:szCs w:val="28"/>
        </w:rPr>
        <w:t>7</w:t>
      </w:r>
      <w:r w:rsidR="003B0A70">
        <w:rPr>
          <w:rFonts w:ascii="Times New Roman" w:hAnsi="Times New Roman" w:cs="Times New Roman"/>
          <w:sz w:val="28"/>
          <w:szCs w:val="28"/>
        </w:rPr>
        <w:t>.2024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B43129">
        <w:rPr>
          <w:rFonts w:ascii="Times New Roman" w:hAnsi="Times New Roman" w:cs="Times New Roman"/>
          <w:sz w:val="28"/>
          <w:szCs w:val="28"/>
        </w:rPr>
        <w:t>1</w:t>
      </w:r>
      <w:r w:rsidR="006F3929">
        <w:rPr>
          <w:rFonts w:ascii="Times New Roman" w:hAnsi="Times New Roman" w:cs="Times New Roman"/>
          <w:sz w:val="28"/>
          <w:szCs w:val="28"/>
        </w:rPr>
        <w:t>7</w:t>
      </w:r>
      <w:r w:rsidR="00B43129">
        <w:rPr>
          <w:rFonts w:ascii="Times New Roman" w:hAnsi="Times New Roman" w:cs="Times New Roman"/>
          <w:sz w:val="28"/>
          <w:szCs w:val="28"/>
        </w:rPr>
        <w:t>2</w:t>
      </w:r>
      <w:r w:rsidR="006F3929">
        <w:rPr>
          <w:rFonts w:ascii="Times New Roman" w:hAnsi="Times New Roman" w:cs="Times New Roman"/>
          <w:sz w:val="28"/>
          <w:szCs w:val="28"/>
        </w:rPr>
        <w:t>-ФЗ</w:t>
      </w:r>
      <w:r>
        <w:rPr>
          <w:rFonts w:ascii="Times New Roman" w:hAnsi="Times New Roman" w:cs="Times New Roman"/>
          <w:sz w:val="28"/>
          <w:szCs w:val="28"/>
        </w:rPr>
        <w:t xml:space="preserve">  «О внесении  изменени</w:t>
      </w:r>
      <w:r w:rsidR="002058E3">
        <w:rPr>
          <w:rFonts w:ascii="Times New Roman" w:hAnsi="Times New Roman" w:cs="Times New Roman"/>
          <w:sz w:val="28"/>
          <w:szCs w:val="28"/>
        </w:rPr>
        <w:t>й</w:t>
      </w:r>
      <w:r w:rsidR="00B43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46F02">
        <w:rPr>
          <w:rFonts w:ascii="Times New Roman" w:hAnsi="Times New Roman" w:cs="Times New Roman"/>
          <w:sz w:val="28"/>
          <w:szCs w:val="28"/>
        </w:rPr>
        <w:t>статьи 2 и 5 Фе</w:t>
      </w:r>
      <w:r w:rsidR="002058E3">
        <w:rPr>
          <w:rFonts w:ascii="Times New Roman" w:hAnsi="Times New Roman" w:cs="Times New Roman"/>
          <w:sz w:val="28"/>
          <w:szCs w:val="28"/>
        </w:rPr>
        <w:t>дерального закона</w:t>
      </w:r>
      <w:r w:rsidR="00477C38">
        <w:rPr>
          <w:rFonts w:ascii="Times New Roman" w:hAnsi="Times New Roman" w:cs="Times New Roman"/>
          <w:sz w:val="28"/>
          <w:szCs w:val="28"/>
        </w:rPr>
        <w:t xml:space="preserve"> от 2</w:t>
      </w:r>
      <w:r w:rsidR="00491DD7">
        <w:rPr>
          <w:rFonts w:ascii="Times New Roman" w:hAnsi="Times New Roman" w:cs="Times New Roman"/>
          <w:sz w:val="28"/>
          <w:szCs w:val="28"/>
        </w:rPr>
        <w:t>7</w:t>
      </w:r>
      <w:r w:rsidR="00477C38">
        <w:rPr>
          <w:rFonts w:ascii="Times New Roman" w:hAnsi="Times New Roman" w:cs="Times New Roman"/>
          <w:sz w:val="28"/>
          <w:szCs w:val="28"/>
        </w:rPr>
        <w:t>.0</w:t>
      </w:r>
      <w:r w:rsidR="00491DD7">
        <w:rPr>
          <w:rFonts w:ascii="Times New Roman" w:hAnsi="Times New Roman" w:cs="Times New Roman"/>
          <w:sz w:val="28"/>
          <w:szCs w:val="28"/>
        </w:rPr>
        <w:t>7</w:t>
      </w:r>
      <w:r w:rsidR="00477C38">
        <w:rPr>
          <w:rFonts w:ascii="Times New Roman" w:hAnsi="Times New Roman" w:cs="Times New Roman"/>
          <w:sz w:val="28"/>
          <w:szCs w:val="28"/>
        </w:rPr>
        <w:t>.20</w:t>
      </w:r>
      <w:r w:rsidR="00491DD7">
        <w:rPr>
          <w:rFonts w:ascii="Times New Roman" w:hAnsi="Times New Roman" w:cs="Times New Roman"/>
          <w:sz w:val="28"/>
          <w:szCs w:val="28"/>
        </w:rPr>
        <w:t>10</w:t>
      </w:r>
      <w:r w:rsidR="00477C38">
        <w:rPr>
          <w:rFonts w:ascii="Times New Roman" w:hAnsi="Times New Roman" w:cs="Times New Roman"/>
          <w:sz w:val="28"/>
          <w:szCs w:val="28"/>
        </w:rPr>
        <w:t xml:space="preserve"> № </w:t>
      </w:r>
      <w:r w:rsidR="00491DD7">
        <w:rPr>
          <w:rFonts w:ascii="Times New Roman" w:hAnsi="Times New Roman" w:cs="Times New Roman"/>
          <w:sz w:val="28"/>
          <w:szCs w:val="28"/>
        </w:rPr>
        <w:t>210</w:t>
      </w:r>
      <w:r w:rsidR="0006409F">
        <w:rPr>
          <w:rFonts w:ascii="Times New Roman" w:hAnsi="Times New Roman" w:cs="Times New Roman"/>
          <w:sz w:val="28"/>
          <w:szCs w:val="28"/>
        </w:rPr>
        <w:t xml:space="preserve"> «О</w:t>
      </w:r>
      <w:r w:rsidR="00C73EA1">
        <w:rPr>
          <w:rFonts w:ascii="Times New Roman" w:hAnsi="Times New Roman" w:cs="Times New Roman"/>
          <w:sz w:val="28"/>
          <w:szCs w:val="28"/>
        </w:rPr>
        <w:t xml:space="preserve">б организации </w:t>
      </w:r>
      <w:r w:rsidR="003A434E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  <w:r w:rsidR="00AB20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26D" w:rsidRDefault="0079317C" w:rsidP="006157ED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от 1</w:t>
      </w:r>
      <w:r w:rsidR="006157ED">
        <w:rPr>
          <w:rFonts w:ascii="Times New Roman" w:eastAsia="Arial" w:hAnsi="Times New Roman" w:cs="Times New Roman"/>
          <w:sz w:val="28"/>
          <w:szCs w:val="28"/>
        </w:rPr>
        <w:t>2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.0</w:t>
      </w:r>
      <w:r w:rsidR="006157ED">
        <w:rPr>
          <w:rFonts w:ascii="Times New Roman" w:eastAsia="Arial" w:hAnsi="Times New Roman" w:cs="Times New Roman"/>
          <w:sz w:val="28"/>
          <w:szCs w:val="28"/>
        </w:rPr>
        <w:t>7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.202</w:t>
      </w:r>
      <w:r w:rsidR="006157ED">
        <w:rPr>
          <w:rFonts w:ascii="Times New Roman" w:eastAsia="Arial" w:hAnsi="Times New Roman" w:cs="Times New Roman"/>
          <w:sz w:val="28"/>
          <w:szCs w:val="28"/>
        </w:rPr>
        <w:t>2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 xml:space="preserve"> № 1</w:t>
      </w:r>
      <w:r w:rsidR="006157ED">
        <w:rPr>
          <w:rFonts w:ascii="Times New Roman" w:eastAsia="Arial" w:hAnsi="Times New Roman" w:cs="Times New Roman"/>
          <w:sz w:val="28"/>
          <w:szCs w:val="28"/>
        </w:rPr>
        <w:t>001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6157ED" w:rsidRPr="006157ED">
        <w:rPr>
          <w:rFonts w:ascii="Times New Roman" w:eastAsia="Arial" w:hAnsi="Times New Roman" w:cs="Times New Roman"/>
          <w:sz w:val="28"/>
          <w:szCs w:val="28"/>
        </w:rPr>
        <w:t>«Об утверждении</w:t>
      </w:r>
      <w:r w:rsidR="0071529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6157ED" w:rsidRPr="006157ED">
        <w:rPr>
          <w:rFonts w:ascii="Times New Roman" w:eastAsia="Arial" w:hAnsi="Times New Roman" w:cs="Times New Roman"/>
          <w:sz w:val="28"/>
          <w:szCs w:val="28"/>
        </w:rPr>
        <w:t>административного регламента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  <w:r w:rsidR="0041039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715295" w:rsidRPr="00C0526D">
        <w:rPr>
          <w:rFonts w:ascii="Times New Roman" w:eastAsia="Arial" w:hAnsi="Times New Roman" w:cs="Times New Roman"/>
          <w:sz w:val="28"/>
          <w:szCs w:val="28"/>
        </w:rPr>
        <w:t>(</w:t>
      </w:r>
      <w:r w:rsidR="00715295">
        <w:rPr>
          <w:rFonts w:ascii="Times New Roman" w:hAnsi="Times New Roman" w:cs="Times New Roman"/>
          <w:sz w:val="28"/>
          <w:szCs w:val="28"/>
        </w:rPr>
        <w:t>с изменениями,</w:t>
      </w:r>
      <w:proofErr w:type="gramEnd"/>
      <w:r w:rsidR="00715295">
        <w:rPr>
          <w:rFonts w:ascii="Times New Roman" w:hAnsi="Times New Roman" w:cs="Times New Roman"/>
          <w:sz w:val="28"/>
          <w:szCs w:val="28"/>
        </w:rPr>
        <w:t xml:space="preserve"> внесенными   постановлениями   администрации   города   Вятские Поляны от </w:t>
      </w:r>
      <w:r w:rsidR="003670FA">
        <w:rPr>
          <w:rFonts w:ascii="Times New Roman" w:hAnsi="Times New Roman" w:cs="Times New Roman"/>
          <w:sz w:val="28"/>
          <w:szCs w:val="28"/>
        </w:rPr>
        <w:t>24</w:t>
      </w:r>
      <w:r w:rsidR="00715295">
        <w:rPr>
          <w:rFonts w:ascii="Times New Roman" w:hAnsi="Times New Roman" w:cs="Times New Roman"/>
          <w:sz w:val="28"/>
          <w:szCs w:val="28"/>
        </w:rPr>
        <w:t>.</w:t>
      </w:r>
      <w:r w:rsidR="003670FA">
        <w:rPr>
          <w:rFonts w:ascii="Times New Roman" w:hAnsi="Times New Roman" w:cs="Times New Roman"/>
          <w:sz w:val="28"/>
          <w:szCs w:val="28"/>
        </w:rPr>
        <w:t>1</w:t>
      </w:r>
      <w:r w:rsidR="00715295">
        <w:rPr>
          <w:rFonts w:ascii="Times New Roman" w:hAnsi="Times New Roman" w:cs="Times New Roman"/>
          <w:sz w:val="28"/>
          <w:szCs w:val="28"/>
        </w:rPr>
        <w:t>1.202</w:t>
      </w:r>
      <w:r w:rsidR="003670FA">
        <w:rPr>
          <w:rFonts w:ascii="Times New Roman" w:hAnsi="Times New Roman" w:cs="Times New Roman"/>
          <w:sz w:val="28"/>
          <w:szCs w:val="28"/>
        </w:rPr>
        <w:t>2</w:t>
      </w:r>
      <w:r w:rsidR="00715295">
        <w:rPr>
          <w:rFonts w:ascii="Times New Roman" w:hAnsi="Times New Roman" w:cs="Times New Roman"/>
          <w:sz w:val="28"/>
          <w:szCs w:val="28"/>
        </w:rPr>
        <w:t xml:space="preserve"> № 1</w:t>
      </w:r>
      <w:r w:rsidR="0001236D">
        <w:rPr>
          <w:rFonts w:ascii="Times New Roman" w:hAnsi="Times New Roman" w:cs="Times New Roman"/>
          <w:sz w:val="28"/>
          <w:szCs w:val="28"/>
        </w:rPr>
        <w:t>828, от 27.04.2023 № 778, от 1</w:t>
      </w:r>
      <w:r w:rsidR="00B3106E">
        <w:rPr>
          <w:rFonts w:ascii="Times New Roman" w:hAnsi="Times New Roman" w:cs="Times New Roman"/>
          <w:sz w:val="28"/>
          <w:szCs w:val="28"/>
        </w:rPr>
        <w:t>4.02.2024 № 225</w:t>
      </w:r>
      <w:r w:rsidR="003670FA">
        <w:rPr>
          <w:rFonts w:ascii="Times New Roman" w:hAnsi="Times New Roman" w:cs="Times New Roman"/>
          <w:sz w:val="28"/>
          <w:szCs w:val="28"/>
        </w:rPr>
        <w:t>)</w:t>
      </w:r>
      <w:r w:rsidR="00715295">
        <w:rPr>
          <w:rFonts w:ascii="Times New Roman" w:hAnsi="Times New Roman" w:cs="Times New Roman"/>
          <w:sz w:val="28"/>
          <w:szCs w:val="28"/>
        </w:rPr>
        <w:t xml:space="preserve">, </w:t>
      </w:r>
      <w:r w:rsidR="006C66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615DD1" w:rsidRDefault="00413FE9" w:rsidP="00B3106E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2</w:t>
      </w:r>
      <w:r w:rsidRPr="00413FE9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gramStart"/>
      <w:r w:rsidRPr="00413FE9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413FE9">
        <w:rPr>
          <w:rFonts w:ascii="Times New Roman" w:eastAsia="Arial" w:hAnsi="Times New Roman" w:cs="Times New Roman"/>
          <w:sz w:val="28"/>
          <w:szCs w:val="28"/>
        </w:rPr>
        <w:t xml:space="preserve"> выполнением настоящего  постановления возложить на             заместителя главы администрации города Вятские Поляны </w:t>
      </w:r>
      <w:r w:rsidR="006F5494">
        <w:rPr>
          <w:rFonts w:ascii="Times New Roman" w:eastAsia="Arial" w:hAnsi="Times New Roman" w:cs="Times New Roman"/>
          <w:sz w:val="28"/>
          <w:szCs w:val="28"/>
        </w:rPr>
        <w:t xml:space="preserve">                     </w:t>
      </w:r>
      <w:proofErr w:type="spellStart"/>
      <w:r w:rsidRPr="00413FE9">
        <w:rPr>
          <w:rFonts w:ascii="Times New Roman" w:eastAsia="Arial" w:hAnsi="Times New Roman" w:cs="Times New Roman"/>
          <w:sz w:val="28"/>
          <w:szCs w:val="28"/>
        </w:rPr>
        <w:t>Слобожанинову</w:t>
      </w:r>
      <w:proofErr w:type="spellEnd"/>
      <w:r w:rsidRPr="00413FE9">
        <w:rPr>
          <w:rFonts w:ascii="Times New Roman" w:eastAsia="Arial" w:hAnsi="Times New Roman" w:cs="Times New Roman"/>
          <w:sz w:val="28"/>
          <w:szCs w:val="28"/>
        </w:rPr>
        <w:t xml:space="preserve"> А.Ю.</w:t>
      </w:r>
    </w:p>
    <w:p w:rsidR="000B1620" w:rsidRDefault="00413FE9" w:rsidP="00B3106E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3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органов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самоуправления </w:t>
      </w:r>
    </w:p>
    <w:p w:rsidR="00615DD1" w:rsidRDefault="00615DD1" w:rsidP="00615DD1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</w:p>
    <w:p w:rsidR="00C0526D" w:rsidRDefault="00BC19BA" w:rsidP="006C66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 w:rsidRPr="004D719F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городского округа город Вятские Поляны Кировской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226F8E" w:rsidRDefault="004160B6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C19B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F327AF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F327AF">
        <w:rPr>
          <w:rFonts w:ascii="Times New Roman" w:hAnsi="Times New Roman" w:cs="Times New Roman"/>
          <w:sz w:val="28"/>
          <w:szCs w:val="28"/>
        </w:rPr>
        <w:t xml:space="preserve"> </w:t>
      </w:r>
      <w:r w:rsidR="00402DDF"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BA5463">
        <w:rPr>
          <w:rFonts w:ascii="Times New Roman" w:hAnsi="Times New Roman" w:cs="Times New Roman"/>
          <w:sz w:val="28"/>
          <w:szCs w:val="28"/>
        </w:rPr>
        <w:t xml:space="preserve">  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EC22EA">
        <w:rPr>
          <w:rFonts w:ascii="Times New Roman" w:hAnsi="Times New Roman" w:cs="Times New Roman"/>
          <w:sz w:val="28"/>
          <w:szCs w:val="28"/>
        </w:rPr>
        <w:t xml:space="preserve">      </w:t>
      </w:r>
      <w:r w:rsidR="00E965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67DA" w:rsidRDefault="00226F8E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6500">
        <w:rPr>
          <w:rFonts w:ascii="Times New Roman" w:hAnsi="Times New Roman" w:cs="Times New Roman"/>
          <w:sz w:val="28"/>
          <w:szCs w:val="28"/>
        </w:rPr>
        <w:t xml:space="preserve">      В</w:t>
      </w:r>
      <w:r w:rsidR="00BC19BA">
        <w:rPr>
          <w:rFonts w:ascii="Times New Roman" w:hAnsi="Times New Roman" w:cs="Times New Roman"/>
          <w:sz w:val="28"/>
          <w:szCs w:val="28"/>
        </w:rPr>
        <w:t>.</w:t>
      </w:r>
      <w:r w:rsidR="00E96500">
        <w:rPr>
          <w:rFonts w:ascii="Times New Roman" w:hAnsi="Times New Roman" w:cs="Times New Roman"/>
          <w:sz w:val="28"/>
          <w:szCs w:val="28"/>
        </w:rPr>
        <w:t>А</w:t>
      </w:r>
      <w:r w:rsidR="00BA5463">
        <w:rPr>
          <w:rFonts w:ascii="Times New Roman" w:hAnsi="Times New Roman" w:cs="Times New Roman"/>
          <w:sz w:val="28"/>
          <w:szCs w:val="28"/>
        </w:rPr>
        <w:t>.</w:t>
      </w:r>
      <w:r w:rsidR="00A31C32">
        <w:rPr>
          <w:rFonts w:ascii="Times New Roman" w:hAnsi="Times New Roman" w:cs="Times New Roman"/>
          <w:sz w:val="28"/>
          <w:szCs w:val="28"/>
        </w:rPr>
        <w:t xml:space="preserve"> </w:t>
      </w:r>
      <w:r w:rsidR="00E96500">
        <w:rPr>
          <w:rFonts w:ascii="Times New Roman" w:hAnsi="Times New Roman" w:cs="Times New Roman"/>
          <w:sz w:val="28"/>
          <w:szCs w:val="28"/>
        </w:rPr>
        <w:t>М</w:t>
      </w:r>
      <w:r w:rsidR="00EC22EA">
        <w:rPr>
          <w:rFonts w:ascii="Times New Roman" w:hAnsi="Times New Roman" w:cs="Times New Roman"/>
          <w:sz w:val="28"/>
          <w:szCs w:val="28"/>
        </w:rPr>
        <w:t>а</w:t>
      </w:r>
      <w:r w:rsidR="00E96500">
        <w:rPr>
          <w:rFonts w:ascii="Times New Roman" w:hAnsi="Times New Roman" w:cs="Times New Roman"/>
          <w:sz w:val="28"/>
          <w:szCs w:val="28"/>
        </w:rPr>
        <w:t>шкин</w:t>
      </w:r>
    </w:p>
    <w:p w:rsidR="000C3E74" w:rsidRDefault="000C3E74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022EA" w:rsidRPr="00DA3BBB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Pr="005E3074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0"/>
          <w:szCs w:val="40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37363D" w:rsidSect="00B3106E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227" w:rsidRDefault="009C6227" w:rsidP="000B1620">
      <w:pPr>
        <w:spacing w:after="0" w:line="240" w:lineRule="auto"/>
      </w:pPr>
      <w:r>
        <w:separator/>
      </w:r>
    </w:p>
  </w:endnote>
  <w:endnote w:type="continuationSeparator" w:id="0">
    <w:p w:rsidR="009C6227" w:rsidRDefault="009C6227" w:rsidP="000B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227" w:rsidRDefault="009C6227" w:rsidP="000B1620">
      <w:pPr>
        <w:spacing w:after="0" w:line="240" w:lineRule="auto"/>
      </w:pPr>
      <w:r>
        <w:separator/>
      </w:r>
    </w:p>
  </w:footnote>
  <w:footnote w:type="continuationSeparator" w:id="0">
    <w:p w:rsidR="009C6227" w:rsidRDefault="009C6227" w:rsidP="000B1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7B199A"/>
    <w:rsid w:val="00004421"/>
    <w:rsid w:val="000118C6"/>
    <w:rsid w:val="0001236D"/>
    <w:rsid w:val="00017742"/>
    <w:rsid w:val="000343FD"/>
    <w:rsid w:val="00053986"/>
    <w:rsid w:val="0006409F"/>
    <w:rsid w:val="00073CD4"/>
    <w:rsid w:val="00091D35"/>
    <w:rsid w:val="0009682F"/>
    <w:rsid w:val="000B1620"/>
    <w:rsid w:val="000B664A"/>
    <w:rsid w:val="000C17EA"/>
    <w:rsid w:val="000C3E74"/>
    <w:rsid w:val="000D1F9B"/>
    <w:rsid w:val="000D4C5C"/>
    <w:rsid w:val="000E4F47"/>
    <w:rsid w:val="000F069E"/>
    <w:rsid w:val="000F4899"/>
    <w:rsid w:val="000F5E18"/>
    <w:rsid w:val="000F736A"/>
    <w:rsid w:val="001002E3"/>
    <w:rsid w:val="00111804"/>
    <w:rsid w:val="001130DD"/>
    <w:rsid w:val="00121EB0"/>
    <w:rsid w:val="00126405"/>
    <w:rsid w:val="00126A3B"/>
    <w:rsid w:val="00130BDB"/>
    <w:rsid w:val="0013425A"/>
    <w:rsid w:val="00134FE5"/>
    <w:rsid w:val="00137EC1"/>
    <w:rsid w:val="00147361"/>
    <w:rsid w:val="001550B9"/>
    <w:rsid w:val="00166241"/>
    <w:rsid w:val="00177388"/>
    <w:rsid w:val="00181D47"/>
    <w:rsid w:val="00187CA9"/>
    <w:rsid w:val="001914A8"/>
    <w:rsid w:val="00193593"/>
    <w:rsid w:val="001B2CD9"/>
    <w:rsid w:val="001B3256"/>
    <w:rsid w:val="001B59A6"/>
    <w:rsid w:val="001D4A1D"/>
    <w:rsid w:val="001D73A7"/>
    <w:rsid w:val="002014CD"/>
    <w:rsid w:val="00203B6F"/>
    <w:rsid w:val="002058E3"/>
    <w:rsid w:val="00206F94"/>
    <w:rsid w:val="00212A57"/>
    <w:rsid w:val="00213497"/>
    <w:rsid w:val="00216D35"/>
    <w:rsid w:val="002239EC"/>
    <w:rsid w:val="002264F7"/>
    <w:rsid w:val="00226F8E"/>
    <w:rsid w:val="00236530"/>
    <w:rsid w:val="002465AC"/>
    <w:rsid w:val="0026056B"/>
    <w:rsid w:val="00261A23"/>
    <w:rsid w:val="0026420E"/>
    <w:rsid w:val="002678B9"/>
    <w:rsid w:val="0027687C"/>
    <w:rsid w:val="00296230"/>
    <w:rsid w:val="002A7831"/>
    <w:rsid w:val="002A7D28"/>
    <w:rsid w:val="002B5FEA"/>
    <w:rsid w:val="002B6446"/>
    <w:rsid w:val="002E16DD"/>
    <w:rsid w:val="002E616E"/>
    <w:rsid w:val="002F0671"/>
    <w:rsid w:val="00304241"/>
    <w:rsid w:val="00317BCD"/>
    <w:rsid w:val="0032256C"/>
    <w:rsid w:val="00322CE5"/>
    <w:rsid w:val="00327E02"/>
    <w:rsid w:val="00330DEA"/>
    <w:rsid w:val="003365BD"/>
    <w:rsid w:val="00337F7C"/>
    <w:rsid w:val="00345AC6"/>
    <w:rsid w:val="00346F02"/>
    <w:rsid w:val="00351029"/>
    <w:rsid w:val="00354309"/>
    <w:rsid w:val="003545AC"/>
    <w:rsid w:val="003670FA"/>
    <w:rsid w:val="0037363D"/>
    <w:rsid w:val="003753FC"/>
    <w:rsid w:val="003825A5"/>
    <w:rsid w:val="00383F00"/>
    <w:rsid w:val="003A2338"/>
    <w:rsid w:val="003A434E"/>
    <w:rsid w:val="003B0A70"/>
    <w:rsid w:val="003D6247"/>
    <w:rsid w:val="003D67DA"/>
    <w:rsid w:val="003D7F44"/>
    <w:rsid w:val="003F23B2"/>
    <w:rsid w:val="003F76CE"/>
    <w:rsid w:val="0040036E"/>
    <w:rsid w:val="00402DDF"/>
    <w:rsid w:val="00402EEA"/>
    <w:rsid w:val="00404424"/>
    <w:rsid w:val="0041039F"/>
    <w:rsid w:val="00412CFB"/>
    <w:rsid w:val="00413FE9"/>
    <w:rsid w:val="004153F6"/>
    <w:rsid w:val="004160B6"/>
    <w:rsid w:val="0041673C"/>
    <w:rsid w:val="00442F88"/>
    <w:rsid w:val="00447D3F"/>
    <w:rsid w:val="00450D12"/>
    <w:rsid w:val="00452E15"/>
    <w:rsid w:val="00455521"/>
    <w:rsid w:val="00461578"/>
    <w:rsid w:val="00462996"/>
    <w:rsid w:val="004652E3"/>
    <w:rsid w:val="00466C62"/>
    <w:rsid w:val="0046736E"/>
    <w:rsid w:val="0047763D"/>
    <w:rsid w:val="00477C38"/>
    <w:rsid w:val="00480B0B"/>
    <w:rsid w:val="00486CFE"/>
    <w:rsid w:val="00491DD7"/>
    <w:rsid w:val="0049442E"/>
    <w:rsid w:val="004A0C2E"/>
    <w:rsid w:val="004A6F33"/>
    <w:rsid w:val="004B36A7"/>
    <w:rsid w:val="004C4843"/>
    <w:rsid w:val="004C48D7"/>
    <w:rsid w:val="004D0F8F"/>
    <w:rsid w:val="004D5930"/>
    <w:rsid w:val="004E4BBE"/>
    <w:rsid w:val="004E4CF1"/>
    <w:rsid w:val="004E7D03"/>
    <w:rsid w:val="00502245"/>
    <w:rsid w:val="00503DFE"/>
    <w:rsid w:val="00510511"/>
    <w:rsid w:val="00512DC6"/>
    <w:rsid w:val="00527ACB"/>
    <w:rsid w:val="00543A0F"/>
    <w:rsid w:val="00543F30"/>
    <w:rsid w:val="00546D5F"/>
    <w:rsid w:val="00554636"/>
    <w:rsid w:val="0055596B"/>
    <w:rsid w:val="00567E1B"/>
    <w:rsid w:val="005726A3"/>
    <w:rsid w:val="0057792E"/>
    <w:rsid w:val="00586F2D"/>
    <w:rsid w:val="00590188"/>
    <w:rsid w:val="00596FBB"/>
    <w:rsid w:val="005A6B67"/>
    <w:rsid w:val="005B1B05"/>
    <w:rsid w:val="005B6C5C"/>
    <w:rsid w:val="005B7DEA"/>
    <w:rsid w:val="005C46EA"/>
    <w:rsid w:val="005D0E09"/>
    <w:rsid w:val="005D3CEA"/>
    <w:rsid w:val="005E3074"/>
    <w:rsid w:val="005E30EE"/>
    <w:rsid w:val="005E4ADB"/>
    <w:rsid w:val="005F5218"/>
    <w:rsid w:val="005F56CA"/>
    <w:rsid w:val="006017AF"/>
    <w:rsid w:val="00612CA8"/>
    <w:rsid w:val="00613BE8"/>
    <w:rsid w:val="006157ED"/>
    <w:rsid w:val="00615DD1"/>
    <w:rsid w:val="006201EE"/>
    <w:rsid w:val="0062346B"/>
    <w:rsid w:val="00623D27"/>
    <w:rsid w:val="006241F5"/>
    <w:rsid w:val="006609CE"/>
    <w:rsid w:val="0068155D"/>
    <w:rsid w:val="00684B74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3929"/>
    <w:rsid w:val="006F44DD"/>
    <w:rsid w:val="006F5494"/>
    <w:rsid w:val="006F6185"/>
    <w:rsid w:val="006F6F0B"/>
    <w:rsid w:val="00700B77"/>
    <w:rsid w:val="0070257D"/>
    <w:rsid w:val="00715295"/>
    <w:rsid w:val="007313A2"/>
    <w:rsid w:val="00743790"/>
    <w:rsid w:val="00744FE1"/>
    <w:rsid w:val="00750D06"/>
    <w:rsid w:val="0075183F"/>
    <w:rsid w:val="007642B8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C057E"/>
    <w:rsid w:val="007E23B3"/>
    <w:rsid w:val="007E77E8"/>
    <w:rsid w:val="007F0530"/>
    <w:rsid w:val="00813171"/>
    <w:rsid w:val="00813184"/>
    <w:rsid w:val="008170A0"/>
    <w:rsid w:val="00835DD2"/>
    <w:rsid w:val="00836464"/>
    <w:rsid w:val="00841BDA"/>
    <w:rsid w:val="00852EEE"/>
    <w:rsid w:val="00854573"/>
    <w:rsid w:val="008631E0"/>
    <w:rsid w:val="008673CB"/>
    <w:rsid w:val="00867938"/>
    <w:rsid w:val="00870794"/>
    <w:rsid w:val="0088448D"/>
    <w:rsid w:val="00893851"/>
    <w:rsid w:val="00895BF7"/>
    <w:rsid w:val="008A69F2"/>
    <w:rsid w:val="008C1C1C"/>
    <w:rsid w:val="008C2776"/>
    <w:rsid w:val="008C35B9"/>
    <w:rsid w:val="008C43F2"/>
    <w:rsid w:val="008D65D4"/>
    <w:rsid w:val="008E7D6E"/>
    <w:rsid w:val="008F1D99"/>
    <w:rsid w:val="008F41A0"/>
    <w:rsid w:val="008F47D9"/>
    <w:rsid w:val="008F4E3A"/>
    <w:rsid w:val="008F5098"/>
    <w:rsid w:val="0091519B"/>
    <w:rsid w:val="00916843"/>
    <w:rsid w:val="0092329A"/>
    <w:rsid w:val="009245CF"/>
    <w:rsid w:val="00940C79"/>
    <w:rsid w:val="00945BDD"/>
    <w:rsid w:val="00952EFB"/>
    <w:rsid w:val="00953B24"/>
    <w:rsid w:val="00960AF7"/>
    <w:rsid w:val="0097572F"/>
    <w:rsid w:val="009816F6"/>
    <w:rsid w:val="00997FCA"/>
    <w:rsid w:val="009A1FD5"/>
    <w:rsid w:val="009B35B2"/>
    <w:rsid w:val="009C6227"/>
    <w:rsid w:val="009D0D23"/>
    <w:rsid w:val="009D1E0E"/>
    <w:rsid w:val="009D26A0"/>
    <w:rsid w:val="009D71BA"/>
    <w:rsid w:val="009F2D4F"/>
    <w:rsid w:val="00A022EA"/>
    <w:rsid w:val="00A049C9"/>
    <w:rsid w:val="00A123E6"/>
    <w:rsid w:val="00A14979"/>
    <w:rsid w:val="00A160E3"/>
    <w:rsid w:val="00A16FB7"/>
    <w:rsid w:val="00A22978"/>
    <w:rsid w:val="00A30DAB"/>
    <w:rsid w:val="00A31C32"/>
    <w:rsid w:val="00A33562"/>
    <w:rsid w:val="00A4608C"/>
    <w:rsid w:val="00A520BD"/>
    <w:rsid w:val="00A52BF3"/>
    <w:rsid w:val="00A608B6"/>
    <w:rsid w:val="00A62000"/>
    <w:rsid w:val="00A62711"/>
    <w:rsid w:val="00A66557"/>
    <w:rsid w:val="00A75948"/>
    <w:rsid w:val="00A86874"/>
    <w:rsid w:val="00A93EA2"/>
    <w:rsid w:val="00A9621C"/>
    <w:rsid w:val="00AA1728"/>
    <w:rsid w:val="00AA19E7"/>
    <w:rsid w:val="00AA3716"/>
    <w:rsid w:val="00AB20B4"/>
    <w:rsid w:val="00AB6DC1"/>
    <w:rsid w:val="00AC3A7F"/>
    <w:rsid w:val="00AC6C20"/>
    <w:rsid w:val="00AD065F"/>
    <w:rsid w:val="00AD412A"/>
    <w:rsid w:val="00AE3D0D"/>
    <w:rsid w:val="00AE4B5E"/>
    <w:rsid w:val="00AF3747"/>
    <w:rsid w:val="00B0380E"/>
    <w:rsid w:val="00B03931"/>
    <w:rsid w:val="00B039A4"/>
    <w:rsid w:val="00B04041"/>
    <w:rsid w:val="00B06FA1"/>
    <w:rsid w:val="00B24D35"/>
    <w:rsid w:val="00B27C48"/>
    <w:rsid w:val="00B3106E"/>
    <w:rsid w:val="00B3108D"/>
    <w:rsid w:val="00B310B7"/>
    <w:rsid w:val="00B43129"/>
    <w:rsid w:val="00B507C5"/>
    <w:rsid w:val="00B56A89"/>
    <w:rsid w:val="00B62C36"/>
    <w:rsid w:val="00B72120"/>
    <w:rsid w:val="00B7496D"/>
    <w:rsid w:val="00B824AE"/>
    <w:rsid w:val="00B865AF"/>
    <w:rsid w:val="00B92386"/>
    <w:rsid w:val="00BA5463"/>
    <w:rsid w:val="00BB71FC"/>
    <w:rsid w:val="00BC19BA"/>
    <w:rsid w:val="00BC6189"/>
    <w:rsid w:val="00BD253E"/>
    <w:rsid w:val="00BD616F"/>
    <w:rsid w:val="00BD780A"/>
    <w:rsid w:val="00BE0EE1"/>
    <w:rsid w:val="00BE35BC"/>
    <w:rsid w:val="00BE6A09"/>
    <w:rsid w:val="00BE7C36"/>
    <w:rsid w:val="00C0526D"/>
    <w:rsid w:val="00C17020"/>
    <w:rsid w:val="00C27709"/>
    <w:rsid w:val="00C316D6"/>
    <w:rsid w:val="00C33464"/>
    <w:rsid w:val="00C34A2D"/>
    <w:rsid w:val="00C44913"/>
    <w:rsid w:val="00C53628"/>
    <w:rsid w:val="00C6085F"/>
    <w:rsid w:val="00C73EA1"/>
    <w:rsid w:val="00C82B15"/>
    <w:rsid w:val="00C83185"/>
    <w:rsid w:val="00C917F0"/>
    <w:rsid w:val="00C92207"/>
    <w:rsid w:val="00C95FC5"/>
    <w:rsid w:val="00CA1560"/>
    <w:rsid w:val="00CA592C"/>
    <w:rsid w:val="00CC070B"/>
    <w:rsid w:val="00CC3E10"/>
    <w:rsid w:val="00CD0C97"/>
    <w:rsid w:val="00CD355D"/>
    <w:rsid w:val="00CD5E7C"/>
    <w:rsid w:val="00CF13E9"/>
    <w:rsid w:val="00D03750"/>
    <w:rsid w:val="00D163EB"/>
    <w:rsid w:val="00D31D5E"/>
    <w:rsid w:val="00D32984"/>
    <w:rsid w:val="00D36088"/>
    <w:rsid w:val="00D37D82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B1A38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1BBC"/>
    <w:rsid w:val="00E824A7"/>
    <w:rsid w:val="00E94DD5"/>
    <w:rsid w:val="00E952CA"/>
    <w:rsid w:val="00E96500"/>
    <w:rsid w:val="00E979B1"/>
    <w:rsid w:val="00EA3800"/>
    <w:rsid w:val="00EB19A2"/>
    <w:rsid w:val="00EB22DC"/>
    <w:rsid w:val="00EB67E3"/>
    <w:rsid w:val="00EC22EA"/>
    <w:rsid w:val="00ED378C"/>
    <w:rsid w:val="00ED7907"/>
    <w:rsid w:val="00EE5B77"/>
    <w:rsid w:val="00EE7F05"/>
    <w:rsid w:val="00EF041B"/>
    <w:rsid w:val="00EF1CB2"/>
    <w:rsid w:val="00EF44E0"/>
    <w:rsid w:val="00EF7B67"/>
    <w:rsid w:val="00F23442"/>
    <w:rsid w:val="00F23FA4"/>
    <w:rsid w:val="00F243D5"/>
    <w:rsid w:val="00F275BC"/>
    <w:rsid w:val="00F327AF"/>
    <w:rsid w:val="00F3665A"/>
    <w:rsid w:val="00F40A73"/>
    <w:rsid w:val="00F4117C"/>
    <w:rsid w:val="00F45443"/>
    <w:rsid w:val="00F4768B"/>
    <w:rsid w:val="00F52CE8"/>
    <w:rsid w:val="00F70B7B"/>
    <w:rsid w:val="00F72228"/>
    <w:rsid w:val="00F74C4E"/>
    <w:rsid w:val="00F8411C"/>
    <w:rsid w:val="00F8690B"/>
    <w:rsid w:val="00F86B29"/>
    <w:rsid w:val="00FA0C0D"/>
    <w:rsid w:val="00FA10C1"/>
    <w:rsid w:val="00FA7FD6"/>
    <w:rsid w:val="00FB0DEB"/>
    <w:rsid w:val="00FB41E0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  <w:style w:type="paragraph" w:styleId="a5">
    <w:name w:val="header"/>
    <w:basedOn w:val="a"/>
    <w:link w:val="a6"/>
    <w:uiPriority w:val="99"/>
    <w:semiHidden/>
    <w:unhideWhenUsed/>
    <w:rsid w:val="000B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1620"/>
  </w:style>
  <w:style w:type="paragraph" w:styleId="a7">
    <w:name w:val="footer"/>
    <w:basedOn w:val="a"/>
    <w:link w:val="a8"/>
    <w:uiPriority w:val="99"/>
    <w:semiHidden/>
    <w:unhideWhenUsed/>
    <w:rsid w:val="000B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16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B8CF4-F517-45A2-B3A5-00EAACA3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Вятские Пол</vt:lpstr>
      <vt:lpstr>    2. Контроль за выполнением настоящего  постановления возложить на             за</vt:lpstr>
      <vt:lpstr>    3. Инспектору по контролю за исполнением поручений МКУ по обеспечению   деятельн</vt:lpstr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2025-02-04T08:52:00Z</cp:lastPrinted>
  <dcterms:created xsi:type="dcterms:W3CDTF">2025-02-05T12:32:00Z</dcterms:created>
  <dcterms:modified xsi:type="dcterms:W3CDTF">2025-02-05T12:32:00Z</dcterms:modified>
</cp:coreProperties>
</file>