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54" w:rsidRPr="00C43795" w:rsidRDefault="00571754" w:rsidP="006571D7">
      <w:pPr>
        <w:shd w:val="clear" w:color="auto" w:fill="FFFFFF"/>
        <w:ind w:left="-567" w:hanging="142"/>
        <w:jc w:val="center"/>
        <w:rPr>
          <w:b/>
          <w:sz w:val="28"/>
          <w:szCs w:val="28"/>
          <w:lang w:val="en-US"/>
        </w:rPr>
      </w:pPr>
    </w:p>
    <w:p w:rsidR="009A36BC" w:rsidRDefault="009A36BC" w:rsidP="009A36BC">
      <w:pPr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П</w:t>
      </w:r>
      <w:r w:rsidRPr="00571754">
        <w:rPr>
          <w:sz w:val="28"/>
          <w:szCs w:val="28"/>
        </w:rPr>
        <w:t xml:space="preserve">риложение </w:t>
      </w:r>
    </w:p>
    <w:p w:rsidR="009A36BC" w:rsidRDefault="009A36BC" w:rsidP="009A36BC">
      <w:pPr>
        <w:shd w:val="clear" w:color="auto" w:fill="FFFFFF"/>
        <w:ind w:left="5387"/>
        <w:rPr>
          <w:sz w:val="28"/>
          <w:szCs w:val="28"/>
        </w:rPr>
      </w:pPr>
    </w:p>
    <w:p w:rsidR="009A36BC" w:rsidRPr="009A36BC" w:rsidRDefault="009A36BC" w:rsidP="009A36BC">
      <w:pPr>
        <w:shd w:val="clear" w:color="auto" w:fill="FFFFFF"/>
        <w:ind w:left="5387"/>
        <w:rPr>
          <w:sz w:val="28"/>
          <w:szCs w:val="28"/>
        </w:rPr>
      </w:pPr>
      <w:r w:rsidRPr="009A36BC">
        <w:rPr>
          <w:sz w:val="28"/>
          <w:szCs w:val="28"/>
        </w:rPr>
        <w:t>УТВЕРЖДЕН</w:t>
      </w:r>
    </w:p>
    <w:p w:rsidR="009A36BC" w:rsidRPr="009A36BC" w:rsidRDefault="009A36BC" w:rsidP="009A36BC">
      <w:pPr>
        <w:shd w:val="clear" w:color="auto" w:fill="FFFFFF"/>
        <w:ind w:left="5387"/>
        <w:rPr>
          <w:sz w:val="28"/>
          <w:szCs w:val="28"/>
        </w:rPr>
      </w:pPr>
      <w:r w:rsidRPr="009A36BC">
        <w:rPr>
          <w:sz w:val="28"/>
          <w:szCs w:val="28"/>
        </w:rPr>
        <w:t xml:space="preserve">постановлением администрации </w:t>
      </w:r>
    </w:p>
    <w:p w:rsidR="009A36BC" w:rsidRPr="009A36BC" w:rsidRDefault="009A36BC" w:rsidP="009A36BC">
      <w:pPr>
        <w:shd w:val="clear" w:color="auto" w:fill="FFFFFF"/>
        <w:ind w:left="5387"/>
        <w:rPr>
          <w:sz w:val="28"/>
          <w:szCs w:val="28"/>
        </w:rPr>
      </w:pPr>
      <w:r w:rsidRPr="009A36BC">
        <w:rPr>
          <w:sz w:val="28"/>
          <w:szCs w:val="28"/>
        </w:rPr>
        <w:t>города Вятские Поляны</w:t>
      </w:r>
    </w:p>
    <w:p w:rsidR="00571754" w:rsidRDefault="009467E5" w:rsidP="009467E5">
      <w:pPr>
        <w:shd w:val="clear" w:color="auto" w:fill="FFFFFF"/>
        <w:ind w:left="4679" w:firstLine="708"/>
        <w:rPr>
          <w:sz w:val="28"/>
          <w:szCs w:val="28"/>
        </w:rPr>
      </w:pPr>
      <w:r>
        <w:rPr>
          <w:sz w:val="28"/>
          <w:szCs w:val="28"/>
        </w:rPr>
        <w:t>18.12.2018 №  2101</w:t>
      </w:r>
    </w:p>
    <w:p w:rsidR="009467E5" w:rsidRDefault="009467E5" w:rsidP="009467E5">
      <w:pPr>
        <w:shd w:val="clear" w:color="auto" w:fill="FFFFFF"/>
        <w:ind w:left="4679" w:firstLine="708"/>
        <w:rPr>
          <w:sz w:val="28"/>
          <w:szCs w:val="28"/>
        </w:rPr>
      </w:pPr>
    </w:p>
    <w:p w:rsidR="009467E5" w:rsidRDefault="009467E5" w:rsidP="009467E5">
      <w:pPr>
        <w:shd w:val="clear" w:color="auto" w:fill="FFFFFF"/>
        <w:ind w:left="4679" w:firstLine="708"/>
        <w:rPr>
          <w:b/>
          <w:sz w:val="28"/>
          <w:szCs w:val="28"/>
        </w:rPr>
      </w:pPr>
    </w:p>
    <w:p w:rsidR="009467E5" w:rsidRDefault="00571754" w:rsidP="006571D7">
      <w:pPr>
        <w:shd w:val="clear" w:color="auto" w:fill="FFFFFF"/>
        <w:ind w:left="-567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9A36BC">
        <w:rPr>
          <w:b/>
          <w:sz w:val="28"/>
          <w:szCs w:val="28"/>
        </w:rPr>
        <w:t xml:space="preserve"> </w:t>
      </w:r>
    </w:p>
    <w:p w:rsidR="008A030F" w:rsidRDefault="004C0C26" w:rsidP="006571D7">
      <w:pPr>
        <w:shd w:val="clear" w:color="auto" w:fill="FFFFFF"/>
        <w:ind w:left="-567" w:hanging="142"/>
        <w:jc w:val="center"/>
        <w:rPr>
          <w:b/>
          <w:sz w:val="28"/>
          <w:szCs w:val="28"/>
        </w:rPr>
      </w:pPr>
      <w:r w:rsidRPr="004C0C26">
        <w:rPr>
          <w:b/>
          <w:sz w:val="28"/>
          <w:szCs w:val="28"/>
        </w:rPr>
        <w:t>новогодних и</w:t>
      </w:r>
      <w:r w:rsidR="00076EA4">
        <w:rPr>
          <w:b/>
          <w:sz w:val="28"/>
          <w:szCs w:val="28"/>
        </w:rPr>
        <w:t xml:space="preserve"> рождественских мероприятий </w:t>
      </w:r>
    </w:p>
    <w:p w:rsidR="00C07CCE" w:rsidRDefault="008A030F" w:rsidP="006571D7">
      <w:pPr>
        <w:shd w:val="clear" w:color="auto" w:fill="FFFFFF"/>
        <w:ind w:left="-567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89509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– 201</w:t>
      </w:r>
      <w:r w:rsidR="0089509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гг. </w:t>
      </w:r>
      <w:r w:rsidR="004C0C26" w:rsidRPr="004C0C26">
        <w:rPr>
          <w:b/>
          <w:sz w:val="28"/>
          <w:szCs w:val="28"/>
        </w:rPr>
        <w:t>в городе Вятские Поляны</w:t>
      </w:r>
      <w:r>
        <w:rPr>
          <w:b/>
          <w:sz w:val="28"/>
          <w:szCs w:val="28"/>
        </w:rPr>
        <w:t xml:space="preserve"> </w:t>
      </w:r>
    </w:p>
    <w:p w:rsidR="009467E5" w:rsidRPr="006074EE" w:rsidRDefault="009467E5" w:rsidP="006571D7">
      <w:pPr>
        <w:shd w:val="clear" w:color="auto" w:fill="FFFFFF"/>
        <w:ind w:left="-567" w:hanging="142"/>
        <w:jc w:val="center"/>
        <w:rPr>
          <w:sz w:val="26"/>
          <w:szCs w:val="26"/>
        </w:rPr>
      </w:pPr>
    </w:p>
    <w:tbl>
      <w:tblPr>
        <w:tblW w:w="98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4712"/>
        <w:gridCol w:w="2902"/>
      </w:tblGrid>
      <w:tr w:rsidR="009A36BC" w:rsidRPr="0069397E" w:rsidTr="0091399D">
        <w:trPr>
          <w:trHeight w:val="576"/>
        </w:trPr>
        <w:tc>
          <w:tcPr>
            <w:tcW w:w="2235" w:type="dxa"/>
          </w:tcPr>
          <w:p w:rsidR="00697B94" w:rsidRDefault="009A36BC" w:rsidP="002831EC">
            <w:pPr>
              <w:jc w:val="center"/>
              <w:rPr>
                <w:sz w:val="24"/>
                <w:szCs w:val="24"/>
              </w:rPr>
            </w:pPr>
            <w:r w:rsidRPr="0069397E">
              <w:rPr>
                <w:sz w:val="24"/>
                <w:szCs w:val="24"/>
              </w:rPr>
              <w:t xml:space="preserve">декабрь </w:t>
            </w:r>
          </w:p>
          <w:p w:rsidR="009A36BC" w:rsidRPr="0069397E" w:rsidRDefault="00697B94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A36BC" w:rsidRPr="0069397E">
              <w:rPr>
                <w:sz w:val="24"/>
                <w:szCs w:val="24"/>
              </w:rPr>
              <w:t>по заявкам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712" w:type="dxa"/>
          </w:tcPr>
          <w:p w:rsidR="009A36BC" w:rsidRPr="0069397E" w:rsidRDefault="009A36BC" w:rsidP="0089509A">
            <w:pPr>
              <w:rPr>
                <w:sz w:val="24"/>
                <w:szCs w:val="24"/>
              </w:rPr>
            </w:pPr>
            <w:r w:rsidRPr="0069397E">
              <w:rPr>
                <w:sz w:val="24"/>
                <w:szCs w:val="24"/>
              </w:rPr>
              <w:t>«</w:t>
            </w:r>
            <w:r w:rsidR="0089509A">
              <w:rPr>
                <w:sz w:val="24"/>
                <w:szCs w:val="24"/>
              </w:rPr>
              <w:t>Хорошо, что каждый год, к нам приходит Новый год</w:t>
            </w:r>
            <w:r w:rsidRPr="0069397E">
              <w:rPr>
                <w:sz w:val="24"/>
                <w:szCs w:val="24"/>
              </w:rPr>
              <w:t xml:space="preserve">» </w:t>
            </w:r>
            <w:r w:rsidR="0089509A">
              <w:rPr>
                <w:sz w:val="24"/>
                <w:szCs w:val="24"/>
              </w:rPr>
              <w:t xml:space="preserve">театрализованное представление </w:t>
            </w:r>
          </w:p>
        </w:tc>
        <w:tc>
          <w:tcPr>
            <w:tcW w:w="2902" w:type="dxa"/>
          </w:tcPr>
          <w:p w:rsidR="009A36BC" w:rsidRPr="0069397E" w:rsidRDefault="009A36BC" w:rsidP="002831EC">
            <w:pPr>
              <w:jc w:val="center"/>
              <w:rPr>
                <w:sz w:val="24"/>
                <w:szCs w:val="24"/>
              </w:rPr>
            </w:pPr>
            <w:r w:rsidRPr="0069397E">
              <w:rPr>
                <w:sz w:val="24"/>
                <w:szCs w:val="24"/>
              </w:rPr>
              <w:t>Центральная детская библиотека</w:t>
            </w:r>
          </w:p>
        </w:tc>
      </w:tr>
      <w:tr w:rsidR="00697B94" w:rsidRPr="0069397E" w:rsidTr="0091399D">
        <w:trPr>
          <w:trHeight w:val="576"/>
        </w:trPr>
        <w:tc>
          <w:tcPr>
            <w:tcW w:w="2235" w:type="dxa"/>
          </w:tcPr>
          <w:p w:rsidR="00697B94" w:rsidRDefault="00697B94" w:rsidP="00697B94">
            <w:pPr>
              <w:jc w:val="center"/>
              <w:rPr>
                <w:sz w:val="24"/>
                <w:szCs w:val="24"/>
              </w:rPr>
            </w:pPr>
            <w:r w:rsidRPr="0069397E">
              <w:rPr>
                <w:sz w:val="24"/>
                <w:szCs w:val="24"/>
              </w:rPr>
              <w:t xml:space="preserve">декабрь </w:t>
            </w:r>
          </w:p>
          <w:p w:rsidR="00697B94" w:rsidRPr="0069397E" w:rsidRDefault="00697B94" w:rsidP="00697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9397E">
              <w:rPr>
                <w:sz w:val="24"/>
                <w:szCs w:val="24"/>
              </w:rPr>
              <w:t>по заявкам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712" w:type="dxa"/>
          </w:tcPr>
          <w:p w:rsidR="00697B94" w:rsidRPr="0069397E" w:rsidRDefault="00697B94" w:rsidP="0089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Новогодняя развлекательно-познавательная </w:t>
            </w:r>
            <w:r w:rsidR="0065799C">
              <w:rPr>
                <w:sz w:val="24"/>
                <w:szCs w:val="24"/>
              </w:rPr>
              <w:t>программа «Осторожно! Новый год!»</w:t>
            </w:r>
          </w:p>
        </w:tc>
        <w:tc>
          <w:tcPr>
            <w:tcW w:w="2902" w:type="dxa"/>
          </w:tcPr>
          <w:p w:rsidR="00697B94" w:rsidRPr="0069397E" w:rsidRDefault="0065799C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ЦНК «</w:t>
            </w:r>
            <w:proofErr w:type="spellStart"/>
            <w:r>
              <w:rPr>
                <w:sz w:val="24"/>
                <w:szCs w:val="24"/>
              </w:rPr>
              <w:t>ЭтноМир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640BE9" w:rsidRPr="0069397E" w:rsidTr="0091399D">
        <w:trPr>
          <w:trHeight w:val="576"/>
        </w:trPr>
        <w:tc>
          <w:tcPr>
            <w:tcW w:w="2235" w:type="dxa"/>
          </w:tcPr>
          <w:p w:rsidR="00640BE9" w:rsidRPr="0069397E" w:rsidRDefault="00640BE9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декабря 17.30</w:t>
            </w:r>
          </w:p>
        </w:tc>
        <w:tc>
          <w:tcPr>
            <w:tcW w:w="4712" w:type="dxa"/>
          </w:tcPr>
          <w:p w:rsidR="00640BE9" w:rsidRDefault="00640BE9" w:rsidP="0089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Открытие новогодней площади </w:t>
            </w:r>
          </w:p>
          <w:p w:rsidR="00640BE9" w:rsidRDefault="00640BE9" w:rsidP="0089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 Г.С. Шпагина</w:t>
            </w:r>
            <w:r w:rsidR="00A42CD3">
              <w:rPr>
                <w:sz w:val="24"/>
                <w:szCs w:val="24"/>
              </w:rPr>
              <w:t xml:space="preserve"> </w:t>
            </w:r>
            <w:r w:rsidR="000946AA">
              <w:rPr>
                <w:sz w:val="24"/>
                <w:szCs w:val="24"/>
              </w:rPr>
              <w:t>МБУК ЦНК «</w:t>
            </w:r>
            <w:proofErr w:type="spellStart"/>
            <w:r w:rsidR="000946AA">
              <w:rPr>
                <w:sz w:val="24"/>
                <w:szCs w:val="24"/>
              </w:rPr>
              <w:t>ЭтноМир</w:t>
            </w:r>
            <w:proofErr w:type="spellEnd"/>
            <w:r w:rsidR="000946AA">
              <w:rPr>
                <w:sz w:val="24"/>
                <w:szCs w:val="24"/>
              </w:rPr>
              <w:t>»</w:t>
            </w:r>
          </w:p>
          <w:p w:rsidR="00A42CD3" w:rsidRPr="00A42CD3" w:rsidRDefault="00A42CD3" w:rsidP="00A42CD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Новогодний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флешмоб</w:t>
            </w:r>
            <w:proofErr w:type="spellEnd"/>
            <w:r>
              <w:rPr>
                <w:sz w:val="24"/>
                <w:szCs w:val="24"/>
              </w:rPr>
              <w:t xml:space="preserve"> от игровой студии </w:t>
            </w:r>
            <w:proofErr w:type="spellStart"/>
            <w:r>
              <w:rPr>
                <w:sz w:val="24"/>
                <w:szCs w:val="24"/>
                <w:lang w:val="en-US"/>
              </w:rPr>
              <w:t>Holikids</w:t>
            </w:r>
            <w:proofErr w:type="spellEnd"/>
            <w:r>
              <w:rPr>
                <w:sz w:val="24"/>
                <w:szCs w:val="24"/>
              </w:rPr>
              <w:t xml:space="preserve"> и агентства праздников </w:t>
            </w:r>
            <w:r>
              <w:rPr>
                <w:sz w:val="24"/>
                <w:szCs w:val="24"/>
                <w:lang w:val="en-US"/>
              </w:rPr>
              <w:t>Holiday</w:t>
            </w:r>
          </w:p>
        </w:tc>
        <w:tc>
          <w:tcPr>
            <w:tcW w:w="2902" w:type="dxa"/>
          </w:tcPr>
          <w:p w:rsidR="00640BE9" w:rsidRDefault="00640BE9" w:rsidP="00A85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Г.С. Шпагина (административная)</w:t>
            </w:r>
          </w:p>
        </w:tc>
      </w:tr>
      <w:tr w:rsidR="00640BE9" w:rsidRPr="0069397E" w:rsidTr="0091399D">
        <w:trPr>
          <w:trHeight w:val="576"/>
        </w:trPr>
        <w:tc>
          <w:tcPr>
            <w:tcW w:w="2235" w:type="dxa"/>
          </w:tcPr>
          <w:p w:rsidR="00640BE9" w:rsidRPr="0069397E" w:rsidRDefault="00640BE9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декабря 19.00</w:t>
            </w:r>
          </w:p>
        </w:tc>
        <w:tc>
          <w:tcPr>
            <w:tcW w:w="4712" w:type="dxa"/>
          </w:tcPr>
          <w:p w:rsidR="00640BE9" w:rsidRPr="0069397E" w:rsidRDefault="00640BE9" w:rsidP="002831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Новогодняя дискотека для школьников 12+</w:t>
            </w:r>
          </w:p>
        </w:tc>
        <w:tc>
          <w:tcPr>
            <w:tcW w:w="2902" w:type="dxa"/>
          </w:tcPr>
          <w:p w:rsidR="00640BE9" w:rsidRDefault="00640BE9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«Победа». </w:t>
            </w:r>
          </w:p>
          <w:p w:rsidR="00640BE9" w:rsidRPr="0069397E" w:rsidRDefault="00640BE9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«Шторм»</w:t>
            </w:r>
          </w:p>
        </w:tc>
      </w:tr>
      <w:tr w:rsidR="0065799C" w:rsidRPr="00640BE9" w:rsidTr="0065799C">
        <w:trPr>
          <w:trHeight w:val="772"/>
        </w:trPr>
        <w:tc>
          <w:tcPr>
            <w:tcW w:w="2235" w:type="dxa"/>
            <w:shd w:val="clear" w:color="auto" w:fill="auto"/>
          </w:tcPr>
          <w:p w:rsidR="0065799C" w:rsidRPr="00640BE9" w:rsidRDefault="0065799C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декабря 11.00</w:t>
            </w:r>
          </w:p>
        </w:tc>
        <w:tc>
          <w:tcPr>
            <w:tcW w:w="4712" w:type="dxa"/>
            <w:shd w:val="clear" w:color="auto" w:fill="auto"/>
          </w:tcPr>
          <w:p w:rsidR="0065799C" w:rsidRDefault="0065799C" w:rsidP="002831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ПРЕМЬЕРА</w:t>
            </w:r>
          </w:p>
          <w:p w:rsidR="0065799C" w:rsidRPr="00640BE9" w:rsidRDefault="0065799C" w:rsidP="002831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Спектакль «Как стать Снегурочкой»</w:t>
            </w:r>
          </w:p>
        </w:tc>
        <w:tc>
          <w:tcPr>
            <w:tcW w:w="2902" w:type="dxa"/>
            <w:shd w:val="clear" w:color="auto" w:fill="auto"/>
          </w:tcPr>
          <w:p w:rsidR="0065799C" w:rsidRPr="00640BE9" w:rsidRDefault="0065799C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ДШТИ ми. А. Калягина</w:t>
            </w:r>
          </w:p>
        </w:tc>
      </w:tr>
      <w:tr w:rsidR="0065799C" w:rsidRPr="00640BE9" w:rsidTr="0065799C">
        <w:trPr>
          <w:trHeight w:val="772"/>
        </w:trPr>
        <w:tc>
          <w:tcPr>
            <w:tcW w:w="2235" w:type="dxa"/>
            <w:shd w:val="clear" w:color="auto" w:fill="auto"/>
          </w:tcPr>
          <w:p w:rsidR="0065799C" w:rsidRPr="00640BE9" w:rsidRDefault="0065799C" w:rsidP="00EB3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декабря 1</w:t>
            </w:r>
            <w:r w:rsidR="00EB35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4712" w:type="dxa"/>
            <w:shd w:val="clear" w:color="auto" w:fill="auto"/>
          </w:tcPr>
          <w:p w:rsidR="0065799C" w:rsidRDefault="0065799C" w:rsidP="00657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ПРЕМЬЕРА</w:t>
            </w:r>
          </w:p>
          <w:p w:rsidR="0065799C" w:rsidRPr="00640BE9" w:rsidRDefault="0065799C" w:rsidP="00657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Новогодний музыкальный спектакль-импровизация «Дворик 20 лет спустя»</w:t>
            </w:r>
          </w:p>
        </w:tc>
        <w:tc>
          <w:tcPr>
            <w:tcW w:w="2902" w:type="dxa"/>
            <w:shd w:val="clear" w:color="auto" w:fill="auto"/>
          </w:tcPr>
          <w:p w:rsidR="0065799C" w:rsidRPr="00640BE9" w:rsidRDefault="0065799C" w:rsidP="006579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ДШТИ ми. А. Калягина</w:t>
            </w:r>
          </w:p>
        </w:tc>
      </w:tr>
      <w:tr w:rsidR="00C866EE" w:rsidRPr="00640BE9" w:rsidTr="0065799C">
        <w:trPr>
          <w:trHeight w:val="772"/>
        </w:trPr>
        <w:tc>
          <w:tcPr>
            <w:tcW w:w="2235" w:type="dxa"/>
            <w:shd w:val="clear" w:color="auto" w:fill="auto"/>
          </w:tcPr>
          <w:p w:rsidR="00C866EE" w:rsidRPr="00640BE9" w:rsidRDefault="00C866EE" w:rsidP="00C86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декабря 18.00</w:t>
            </w:r>
          </w:p>
        </w:tc>
        <w:tc>
          <w:tcPr>
            <w:tcW w:w="4712" w:type="dxa"/>
            <w:shd w:val="clear" w:color="auto" w:fill="auto"/>
          </w:tcPr>
          <w:p w:rsidR="00C866EE" w:rsidRPr="00640BE9" w:rsidRDefault="00C866EE" w:rsidP="00321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Новогодний музыкальный спектакль-импровизация «Дворик 20 лет спустя»</w:t>
            </w:r>
          </w:p>
        </w:tc>
        <w:tc>
          <w:tcPr>
            <w:tcW w:w="2902" w:type="dxa"/>
            <w:shd w:val="clear" w:color="auto" w:fill="auto"/>
          </w:tcPr>
          <w:p w:rsidR="00C866EE" w:rsidRPr="00640BE9" w:rsidRDefault="00C866EE" w:rsidP="00321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ДШТИ ми. А. Калягина</w:t>
            </w:r>
          </w:p>
        </w:tc>
      </w:tr>
      <w:tr w:rsidR="00C866EE" w:rsidRPr="00640BE9" w:rsidTr="0065799C">
        <w:trPr>
          <w:trHeight w:val="772"/>
        </w:trPr>
        <w:tc>
          <w:tcPr>
            <w:tcW w:w="2235" w:type="dxa"/>
            <w:shd w:val="clear" w:color="auto" w:fill="auto"/>
          </w:tcPr>
          <w:p w:rsidR="00C866EE" w:rsidRPr="00640BE9" w:rsidRDefault="00C866EE" w:rsidP="00C86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декабря 18.00</w:t>
            </w:r>
          </w:p>
        </w:tc>
        <w:tc>
          <w:tcPr>
            <w:tcW w:w="4712" w:type="dxa"/>
            <w:shd w:val="clear" w:color="auto" w:fill="auto"/>
          </w:tcPr>
          <w:p w:rsidR="00C866EE" w:rsidRPr="00640BE9" w:rsidRDefault="00C866EE" w:rsidP="00321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Новогодний музыкальный спектакль-импровизация «Дворик 20 лет спустя»</w:t>
            </w:r>
          </w:p>
        </w:tc>
        <w:tc>
          <w:tcPr>
            <w:tcW w:w="2902" w:type="dxa"/>
            <w:shd w:val="clear" w:color="auto" w:fill="auto"/>
          </w:tcPr>
          <w:p w:rsidR="00C866EE" w:rsidRPr="00640BE9" w:rsidRDefault="00C866EE" w:rsidP="00321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ДШТИ ми. А. Калягина</w:t>
            </w:r>
          </w:p>
        </w:tc>
      </w:tr>
      <w:tr w:rsidR="00C866EE" w:rsidRPr="00D1222B" w:rsidTr="00682321">
        <w:trPr>
          <w:trHeight w:val="772"/>
        </w:trPr>
        <w:tc>
          <w:tcPr>
            <w:tcW w:w="2235" w:type="dxa"/>
          </w:tcPr>
          <w:p w:rsidR="00C866EE" w:rsidRPr="00D1222B" w:rsidRDefault="00C866EE" w:rsidP="002831EC">
            <w:pPr>
              <w:jc w:val="center"/>
              <w:rPr>
                <w:sz w:val="24"/>
                <w:szCs w:val="24"/>
              </w:rPr>
            </w:pPr>
            <w:r w:rsidRPr="00D1222B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 декабря 18.00</w:t>
            </w:r>
          </w:p>
        </w:tc>
        <w:tc>
          <w:tcPr>
            <w:tcW w:w="4712" w:type="dxa"/>
          </w:tcPr>
          <w:p w:rsidR="00C866EE" w:rsidRPr="00D1222B" w:rsidRDefault="00C866EE" w:rsidP="00D12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«Новогодний огонек» вечер отдыха в клубе «Литературная гостиная»</w:t>
            </w:r>
          </w:p>
        </w:tc>
        <w:tc>
          <w:tcPr>
            <w:tcW w:w="2902" w:type="dxa"/>
          </w:tcPr>
          <w:p w:rsidR="00C866EE" w:rsidRPr="00D1222B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городская библиотека</w:t>
            </w:r>
          </w:p>
        </w:tc>
      </w:tr>
      <w:tr w:rsidR="00C866EE" w:rsidRPr="00D1222B" w:rsidTr="00682321">
        <w:trPr>
          <w:trHeight w:val="772"/>
        </w:trPr>
        <w:tc>
          <w:tcPr>
            <w:tcW w:w="2235" w:type="dxa"/>
          </w:tcPr>
          <w:p w:rsidR="00C866EE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декабря </w:t>
            </w:r>
          </w:p>
          <w:p w:rsidR="00C866EE" w:rsidRPr="00D1222B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19.00-20.00</w:t>
            </w:r>
          </w:p>
        </w:tc>
        <w:tc>
          <w:tcPr>
            <w:tcW w:w="4712" w:type="dxa"/>
          </w:tcPr>
          <w:p w:rsidR="00C866EE" w:rsidRDefault="00C866EE" w:rsidP="00D12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Деда Мороза и Снегурочки с детьми</w:t>
            </w:r>
          </w:p>
        </w:tc>
        <w:tc>
          <w:tcPr>
            <w:tcW w:w="2902" w:type="dxa"/>
          </w:tcPr>
          <w:p w:rsidR="00C866EE" w:rsidRDefault="00C866EE" w:rsidP="00D122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Г.С. Шпагина (административная)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Pr="0069397E" w:rsidRDefault="00C866EE" w:rsidP="002831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29 декабря 20.00</w:t>
            </w:r>
          </w:p>
        </w:tc>
        <w:tc>
          <w:tcPr>
            <w:tcW w:w="4712" w:type="dxa"/>
          </w:tcPr>
          <w:p w:rsidR="00C866EE" w:rsidRPr="0069397E" w:rsidRDefault="00C866EE" w:rsidP="00553CC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Застольно-развлекательная программа 18+</w:t>
            </w:r>
          </w:p>
        </w:tc>
        <w:tc>
          <w:tcPr>
            <w:tcW w:w="2902" w:type="dxa"/>
          </w:tcPr>
          <w:p w:rsidR="00C866EE" w:rsidRDefault="00C866EE" w:rsidP="00553C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«Победа». </w:t>
            </w:r>
          </w:p>
          <w:p w:rsidR="00C866EE" w:rsidRPr="0069397E" w:rsidRDefault="00C866EE" w:rsidP="00553C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«Шторм»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Default="00C866EE" w:rsidP="00640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декабря 14.00 </w:t>
            </w:r>
          </w:p>
        </w:tc>
        <w:tc>
          <w:tcPr>
            <w:tcW w:w="4712" w:type="dxa"/>
          </w:tcPr>
          <w:p w:rsidR="00C866EE" w:rsidRDefault="00C866EE" w:rsidP="00553CC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Новогодний турнир по дзюдо на призы выпускников</w:t>
            </w:r>
          </w:p>
        </w:tc>
        <w:tc>
          <w:tcPr>
            <w:tcW w:w="2902" w:type="dxa"/>
          </w:tcPr>
          <w:p w:rsidR="00C866EE" w:rsidRDefault="00C866EE" w:rsidP="00640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 Электрон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Pr="00640BE9" w:rsidRDefault="00C866EE" w:rsidP="00A42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40BE9">
              <w:rPr>
                <w:sz w:val="24"/>
                <w:szCs w:val="24"/>
              </w:rPr>
              <w:t xml:space="preserve"> декабря </w:t>
            </w:r>
            <w:r>
              <w:rPr>
                <w:sz w:val="24"/>
                <w:szCs w:val="24"/>
              </w:rPr>
              <w:t>09</w:t>
            </w:r>
            <w:r w:rsidRPr="00640BE9">
              <w:rPr>
                <w:sz w:val="24"/>
                <w:szCs w:val="24"/>
              </w:rPr>
              <w:t>.00</w:t>
            </w:r>
          </w:p>
        </w:tc>
        <w:tc>
          <w:tcPr>
            <w:tcW w:w="4712" w:type="dxa"/>
          </w:tcPr>
          <w:p w:rsidR="00C866EE" w:rsidRPr="00640BE9" w:rsidRDefault="00C866EE" w:rsidP="00A42CD3">
            <w:pPr>
              <w:rPr>
                <w:sz w:val="24"/>
                <w:szCs w:val="24"/>
              </w:rPr>
            </w:pPr>
            <w:r w:rsidRPr="00640BE9">
              <w:rPr>
                <w:sz w:val="24"/>
                <w:szCs w:val="24"/>
              </w:rPr>
              <w:t>«Новогодняя лыжня» лыжные гонки</w:t>
            </w:r>
          </w:p>
        </w:tc>
        <w:tc>
          <w:tcPr>
            <w:tcW w:w="2902" w:type="dxa"/>
          </w:tcPr>
          <w:p w:rsidR="00C866EE" w:rsidRPr="00640BE9" w:rsidRDefault="00C866EE" w:rsidP="00A42CD3">
            <w:pPr>
              <w:jc w:val="center"/>
              <w:rPr>
                <w:sz w:val="24"/>
                <w:szCs w:val="24"/>
              </w:rPr>
            </w:pPr>
            <w:r w:rsidRPr="00640BE9">
              <w:rPr>
                <w:sz w:val="24"/>
                <w:szCs w:val="24"/>
              </w:rPr>
              <w:t>Городской парк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Default="00C866EE" w:rsidP="006946F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декабря</w:t>
            </w:r>
          </w:p>
          <w:p w:rsidR="00C866EE" w:rsidRPr="00640BE9" w:rsidRDefault="00C866EE" w:rsidP="006946F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4712" w:type="dxa"/>
          </w:tcPr>
          <w:p w:rsidR="00C866EE" w:rsidRDefault="00C866EE" w:rsidP="006946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Кукольный спектакль для самых маленьких «Лесной Новый год»</w:t>
            </w:r>
          </w:p>
        </w:tc>
        <w:tc>
          <w:tcPr>
            <w:tcW w:w="2902" w:type="dxa"/>
          </w:tcPr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«Победа» </w:t>
            </w:r>
          </w:p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комн.62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Default="00C866EE" w:rsidP="006946F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декабря</w:t>
            </w:r>
          </w:p>
          <w:p w:rsidR="00C866EE" w:rsidRDefault="00C866EE" w:rsidP="006946F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12.30</w:t>
            </w:r>
          </w:p>
        </w:tc>
        <w:tc>
          <w:tcPr>
            <w:tcW w:w="4712" w:type="dxa"/>
          </w:tcPr>
          <w:p w:rsidR="00C866EE" w:rsidRDefault="00C866EE" w:rsidP="006946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Кукольный спектакль для детей инвалидов и их родителей бесплатно</w:t>
            </w:r>
          </w:p>
        </w:tc>
        <w:tc>
          <w:tcPr>
            <w:tcW w:w="2902" w:type="dxa"/>
          </w:tcPr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«Победа»</w:t>
            </w:r>
          </w:p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комн.62</w:t>
            </w:r>
          </w:p>
        </w:tc>
      </w:tr>
      <w:tr w:rsidR="00C866EE" w:rsidRPr="0069397E" w:rsidTr="00BA6E8B">
        <w:trPr>
          <w:trHeight w:val="557"/>
        </w:trPr>
        <w:tc>
          <w:tcPr>
            <w:tcW w:w="2235" w:type="dxa"/>
          </w:tcPr>
          <w:p w:rsidR="00C866EE" w:rsidRDefault="00C866EE" w:rsidP="002831E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декабря 11.00</w:t>
            </w:r>
          </w:p>
          <w:p w:rsidR="00C866EE" w:rsidRPr="0069397E" w:rsidRDefault="00C866EE" w:rsidP="00553CC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15.00</w:t>
            </w:r>
          </w:p>
        </w:tc>
        <w:tc>
          <w:tcPr>
            <w:tcW w:w="4712" w:type="dxa"/>
          </w:tcPr>
          <w:p w:rsidR="00C866EE" w:rsidRPr="0069397E" w:rsidRDefault="00C866EE" w:rsidP="00553C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 нашей елки хоровод» новогодний </w:t>
            </w:r>
            <w:proofErr w:type="spellStart"/>
            <w:r>
              <w:rPr>
                <w:sz w:val="24"/>
                <w:szCs w:val="24"/>
              </w:rPr>
              <w:t>интерактив</w:t>
            </w:r>
            <w:proofErr w:type="spellEnd"/>
            <w:r>
              <w:rPr>
                <w:sz w:val="24"/>
                <w:szCs w:val="24"/>
              </w:rPr>
              <w:t xml:space="preserve"> для детей 0+</w:t>
            </w:r>
          </w:p>
        </w:tc>
        <w:tc>
          <w:tcPr>
            <w:tcW w:w="2902" w:type="dxa"/>
          </w:tcPr>
          <w:p w:rsidR="00C866EE" w:rsidRDefault="00C866EE" w:rsidP="00553C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«Победа». </w:t>
            </w:r>
          </w:p>
          <w:p w:rsidR="00C866EE" w:rsidRPr="0069397E" w:rsidRDefault="00C866EE" w:rsidP="00553C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«Шторм»</w:t>
            </w:r>
          </w:p>
        </w:tc>
      </w:tr>
      <w:tr w:rsidR="00C866EE" w:rsidRPr="00640BE9" w:rsidTr="00C866EE">
        <w:trPr>
          <w:trHeight w:val="976"/>
        </w:trPr>
        <w:tc>
          <w:tcPr>
            <w:tcW w:w="2235" w:type="dxa"/>
          </w:tcPr>
          <w:p w:rsidR="00C866EE" w:rsidRPr="00640BE9" w:rsidRDefault="00C866EE" w:rsidP="002831E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30 декабря </w:t>
            </w:r>
          </w:p>
          <w:p w:rsidR="00C866EE" w:rsidRPr="00640BE9" w:rsidRDefault="00C866EE" w:rsidP="002831E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4712" w:type="dxa"/>
          </w:tcPr>
          <w:p w:rsidR="00C866EE" w:rsidRPr="00656355" w:rsidRDefault="00C866EE" w:rsidP="00A42C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с детьми от игровой студии </w:t>
            </w:r>
            <w:proofErr w:type="spellStart"/>
            <w:r>
              <w:rPr>
                <w:sz w:val="24"/>
                <w:szCs w:val="24"/>
                <w:lang w:val="en-US"/>
              </w:rPr>
              <w:t>Holikids</w:t>
            </w:r>
            <w:proofErr w:type="spellEnd"/>
            <w:r w:rsidRPr="00A42C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proofErr w:type="gramStart"/>
            <w:r>
              <w:rPr>
                <w:sz w:val="24"/>
                <w:szCs w:val="24"/>
              </w:rPr>
              <w:t>новогодний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Флешмоб</w:t>
            </w:r>
            <w:proofErr w:type="spellEnd"/>
            <w:r>
              <w:rPr>
                <w:sz w:val="24"/>
                <w:szCs w:val="24"/>
              </w:rPr>
              <w:t xml:space="preserve"> от агентства праздников </w:t>
            </w:r>
            <w:r>
              <w:rPr>
                <w:sz w:val="24"/>
                <w:szCs w:val="24"/>
                <w:lang w:val="en-US"/>
              </w:rPr>
              <w:t>Holiday</w:t>
            </w:r>
            <w:r>
              <w:rPr>
                <w:sz w:val="24"/>
                <w:szCs w:val="24"/>
              </w:rPr>
              <w:t xml:space="preserve"> и Совета молодежи</w:t>
            </w:r>
          </w:p>
        </w:tc>
        <w:tc>
          <w:tcPr>
            <w:tcW w:w="2902" w:type="dxa"/>
          </w:tcPr>
          <w:p w:rsidR="00C866EE" w:rsidRPr="00640BE9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Г.С. Шпагина (административная)</w:t>
            </w:r>
          </w:p>
        </w:tc>
      </w:tr>
      <w:tr w:rsidR="00C866EE" w:rsidRPr="0069397E" w:rsidTr="002831EC">
        <w:trPr>
          <w:trHeight w:val="409"/>
        </w:trPr>
        <w:tc>
          <w:tcPr>
            <w:tcW w:w="2235" w:type="dxa"/>
            <w:vAlign w:val="center"/>
          </w:tcPr>
          <w:p w:rsidR="00C866EE" w:rsidRPr="001A2195" w:rsidRDefault="00C866EE" w:rsidP="002831E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5">
              <w:rPr>
                <w:rFonts w:ascii="Times New Roman" w:hAnsi="Times New Roman"/>
                <w:b/>
                <w:sz w:val="24"/>
                <w:szCs w:val="24"/>
              </w:rPr>
              <w:t>31 декабря</w:t>
            </w:r>
          </w:p>
          <w:p w:rsidR="00C866EE" w:rsidRPr="001A2195" w:rsidRDefault="00C866EE" w:rsidP="00640BE9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95">
              <w:rPr>
                <w:rFonts w:ascii="Times New Roman" w:hAnsi="Times New Roman"/>
                <w:b/>
                <w:sz w:val="24"/>
                <w:szCs w:val="24"/>
              </w:rPr>
              <w:t xml:space="preserve"> с 20.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A2195">
              <w:rPr>
                <w:rFonts w:ascii="Times New Roman" w:hAnsi="Times New Roman"/>
                <w:b/>
                <w:sz w:val="24"/>
                <w:szCs w:val="24"/>
              </w:rPr>
              <w:t>0 до 23.00</w:t>
            </w:r>
          </w:p>
        </w:tc>
        <w:tc>
          <w:tcPr>
            <w:tcW w:w="4712" w:type="dxa"/>
          </w:tcPr>
          <w:p w:rsidR="00C866EE" w:rsidRDefault="00C866EE" w:rsidP="0065799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«Вятское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новогодище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новогоднее шоу с участием лучших ансамблей и вокалистов МБУК ДК «Победа», а также шоу-группы «Вятские лицедеи»,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кавер-группы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«Острова Фиджи» и конечно Деда Мороза и Снегурочки</w:t>
            </w:r>
          </w:p>
          <w:p w:rsidR="00C866EE" w:rsidRDefault="00C866EE" w:rsidP="0065799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6EE" w:rsidRPr="001A2195" w:rsidRDefault="00C866EE" w:rsidP="0065799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2" w:type="dxa"/>
          </w:tcPr>
          <w:p w:rsidR="00C866EE" w:rsidRPr="0069397E" w:rsidRDefault="00C866EE" w:rsidP="002831EC">
            <w:pPr>
              <w:jc w:val="center"/>
              <w:rPr>
                <w:b/>
                <w:sz w:val="24"/>
                <w:szCs w:val="24"/>
              </w:rPr>
            </w:pPr>
            <w:r w:rsidRPr="009A12F5">
              <w:rPr>
                <w:b/>
                <w:sz w:val="24"/>
                <w:szCs w:val="24"/>
              </w:rPr>
              <w:t xml:space="preserve">площадь им. Г.С. </w:t>
            </w:r>
            <w:proofErr w:type="spellStart"/>
            <w:proofErr w:type="gramStart"/>
            <w:r w:rsidRPr="009A12F5">
              <w:rPr>
                <w:b/>
                <w:sz w:val="24"/>
                <w:szCs w:val="24"/>
              </w:rPr>
              <w:t>Шпа-гина</w:t>
            </w:r>
            <w:proofErr w:type="spellEnd"/>
            <w:proofErr w:type="gramEnd"/>
            <w:r w:rsidRPr="009A12F5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9A12F5">
              <w:rPr>
                <w:b/>
                <w:sz w:val="24"/>
                <w:szCs w:val="24"/>
              </w:rPr>
              <w:t>административ-ная</w:t>
            </w:r>
            <w:proofErr w:type="spellEnd"/>
            <w:r w:rsidRPr="009A12F5">
              <w:rPr>
                <w:b/>
                <w:sz w:val="24"/>
                <w:szCs w:val="24"/>
              </w:rPr>
              <w:t>)</w:t>
            </w:r>
          </w:p>
        </w:tc>
      </w:tr>
      <w:tr w:rsidR="00C866EE" w:rsidRPr="0069397E" w:rsidTr="006946FB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Pr="006946FB" w:rsidRDefault="00C866EE" w:rsidP="00AB1DB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FB">
              <w:rPr>
                <w:rFonts w:ascii="Times New Roman" w:hAnsi="Times New Roman"/>
                <w:b/>
                <w:sz w:val="24"/>
                <w:szCs w:val="24"/>
              </w:rPr>
              <w:t>1 января с 00.30 до 02.00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65799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6FB">
              <w:rPr>
                <w:rFonts w:ascii="Times New Roman" w:hAnsi="Times New Roman"/>
                <w:b/>
                <w:sz w:val="24"/>
                <w:szCs w:val="24"/>
              </w:rPr>
              <w:t>Новогодняя дискотека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b/>
                <w:sz w:val="24"/>
                <w:szCs w:val="24"/>
              </w:rPr>
            </w:pPr>
            <w:r w:rsidRPr="006946FB">
              <w:rPr>
                <w:b/>
                <w:sz w:val="24"/>
                <w:szCs w:val="24"/>
              </w:rPr>
              <w:t xml:space="preserve">площадь </w:t>
            </w:r>
          </w:p>
          <w:p w:rsidR="00C866EE" w:rsidRPr="0069397E" w:rsidRDefault="00C866EE" w:rsidP="0065799C">
            <w:pPr>
              <w:jc w:val="center"/>
              <w:rPr>
                <w:sz w:val="24"/>
                <w:szCs w:val="24"/>
              </w:rPr>
            </w:pPr>
            <w:r w:rsidRPr="006946FB">
              <w:rPr>
                <w:b/>
                <w:sz w:val="24"/>
                <w:szCs w:val="24"/>
              </w:rPr>
              <w:t>им. Г.С. Шпагина (административная)</w:t>
            </w:r>
          </w:p>
        </w:tc>
      </w:tr>
      <w:tr w:rsidR="00C866EE" w:rsidRPr="00A858FE" w:rsidTr="00A858FE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графику)</w:t>
            </w:r>
          </w:p>
          <w:p w:rsidR="00C866EE" w:rsidRPr="00A858F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9.00-13.00</w:t>
            </w:r>
          </w:p>
        </w:tc>
        <w:tc>
          <w:tcPr>
            <w:tcW w:w="4712" w:type="dxa"/>
            <w:shd w:val="clear" w:color="auto" w:fill="auto"/>
          </w:tcPr>
          <w:p w:rsidR="00C866EE" w:rsidRPr="00A858FE" w:rsidRDefault="00C866EE" w:rsidP="00640BE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Зимнее первенство города по футболу на снегу</w:t>
            </w:r>
          </w:p>
        </w:tc>
        <w:tc>
          <w:tcPr>
            <w:tcW w:w="2902" w:type="dxa"/>
            <w:shd w:val="clear" w:color="auto" w:fill="auto"/>
          </w:tcPr>
          <w:p w:rsidR="00C866EE" w:rsidRPr="00A858FE" w:rsidRDefault="00C866EE" w:rsidP="00A85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«Спартаковец»</w:t>
            </w:r>
          </w:p>
        </w:tc>
      </w:tr>
      <w:tr w:rsidR="00C866EE" w:rsidRPr="00697B94" w:rsidTr="00697B94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B94">
              <w:rPr>
                <w:rFonts w:ascii="Times New Roman" w:hAnsi="Times New Roman"/>
                <w:sz w:val="24"/>
                <w:szCs w:val="24"/>
              </w:rPr>
              <w:t xml:space="preserve">3 января </w:t>
            </w:r>
          </w:p>
          <w:p w:rsidR="00C866EE" w:rsidRPr="00697B94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9.30-13.00</w:t>
            </w:r>
          </w:p>
        </w:tc>
        <w:tc>
          <w:tcPr>
            <w:tcW w:w="4712" w:type="dxa"/>
            <w:shd w:val="clear" w:color="auto" w:fill="auto"/>
          </w:tcPr>
          <w:p w:rsidR="00C866EE" w:rsidRPr="00697B94" w:rsidRDefault="00C866EE" w:rsidP="00A858F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Футбольный турнир выпускников клуба памяти Вячеслава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Болотова</w:t>
            </w:r>
            <w:proofErr w:type="spellEnd"/>
          </w:p>
        </w:tc>
        <w:tc>
          <w:tcPr>
            <w:tcW w:w="2902" w:type="dxa"/>
            <w:shd w:val="clear" w:color="auto" w:fill="auto"/>
          </w:tcPr>
          <w:p w:rsidR="00C866EE" w:rsidRPr="00697B94" w:rsidRDefault="00C866EE" w:rsidP="00A85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клуба «Спартаковец» ДЮЦ «Ровесник»</w:t>
            </w:r>
          </w:p>
        </w:tc>
      </w:tr>
      <w:tr w:rsidR="00C866EE" w:rsidRPr="00697B94" w:rsidTr="00697B94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января </w:t>
            </w:r>
          </w:p>
          <w:p w:rsidR="00C866EE" w:rsidRPr="00697B94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10.00-14.00</w:t>
            </w:r>
          </w:p>
        </w:tc>
        <w:tc>
          <w:tcPr>
            <w:tcW w:w="4712" w:type="dxa"/>
            <w:shd w:val="clear" w:color="auto" w:fill="auto"/>
          </w:tcPr>
          <w:p w:rsidR="00C866EE" w:rsidRDefault="00C866EE" w:rsidP="00A858F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Спартакиада учащихся общеобразовательных учреждений города</w:t>
            </w:r>
          </w:p>
        </w:tc>
        <w:tc>
          <w:tcPr>
            <w:tcW w:w="2902" w:type="dxa"/>
            <w:shd w:val="clear" w:color="auto" w:fill="auto"/>
          </w:tcPr>
          <w:p w:rsidR="00C866EE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Шахматный клуб ДЮЦ «Ровесник»</w:t>
            </w:r>
          </w:p>
        </w:tc>
      </w:tr>
      <w:tr w:rsidR="00C866EE" w:rsidRPr="00697B94" w:rsidTr="00697B94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января </w:t>
            </w:r>
          </w:p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11.00-17.00</w:t>
            </w:r>
          </w:p>
        </w:tc>
        <w:tc>
          <w:tcPr>
            <w:tcW w:w="4712" w:type="dxa"/>
            <w:shd w:val="clear" w:color="auto" w:fill="auto"/>
          </w:tcPr>
          <w:p w:rsidR="00C866EE" w:rsidRDefault="00C866EE" w:rsidP="00A858F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Однодневный лыжный поход</w:t>
            </w:r>
          </w:p>
        </w:tc>
        <w:tc>
          <w:tcPr>
            <w:tcW w:w="2902" w:type="dxa"/>
            <w:shd w:val="clear" w:color="auto" w:fill="auto"/>
          </w:tcPr>
          <w:p w:rsidR="00C866EE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«Ровесник»</w:t>
            </w:r>
          </w:p>
        </w:tc>
      </w:tr>
      <w:tr w:rsidR="00C866EE" w:rsidRPr="00697B94" w:rsidTr="00697B94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 января 13.00</w:t>
            </w:r>
          </w:p>
        </w:tc>
        <w:tc>
          <w:tcPr>
            <w:tcW w:w="4712" w:type="dxa"/>
            <w:shd w:val="clear" w:color="auto" w:fill="auto"/>
          </w:tcPr>
          <w:p w:rsidR="00C866EE" w:rsidRDefault="00C866EE" w:rsidP="00C866E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Спектакль «Как стать Снегурочкой»</w:t>
            </w:r>
          </w:p>
        </w:tc>
        <w:tc>
          <w:tcPr>
            <w:tcW w:w="2902" w:type="dxa"/>
            <w:shd w:val="clear" w:color="auto" w:fill="auto"/>
          </w:tcPr>
          <w:p w:rsidR="00C866EE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ДМШТИ им. А. Калягина</w:t>
            </w:r>
          </w:p>
        </w:tc>
      </w:tr>
      <w:tr w:rsidR="00C866EE" w:rsidRPr="00697B94" w:rsidTr="00697B94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 5, 6, 7 января</w:t>
            </w:r>
          </w:p>
          <w:p w:rsidR="00C866EE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9.15-12.00</w:t>
            </w:r>
          </w:p>
        </w:tc>
        <w:tc>
          <w:tcPr>
            <w:tcW w:w="4712" w:type="dxa"/>
            <w:shd w:val="clear" w:color="auto" w:fill="auto"/>
          </w:tcPr>
          <w:p w:rsidR="00C866EE" w:rsidRDefault="00C866EE" w:rsidP="00A858F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Зимний мяч России</w:t>
            </w:r>
          </w:p>
        </w:tc>
        <w:tc>
          <w:tcPr>
            <w:tcW w:w="2902" w:type="dxa"/>
            <w:shd w:val="clear" w:color="auto" w:fill="auto"/>
          </w:tcPr>
          <w:p w:rsidR="00C866EE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клуба «Спартаковец» ДЮЦ «Ровесник»</w:t>
            </w:r>
          </w:p>
        </w:tc>
      </w:tr>
      <w:tr w:rsidR="00C866EE" w:rsidRPr="006946FB" w:rsidTr="006946FB">
        <w:trPr>
          <w:trHeight w:val="123"/>
        </w:trPr>
        <w:tc>
          <w:tcPr>
            <w:tcW w:w="2235" w:type="dxa"/>
            <w:shd w:val="clear" w:color="auto" w:fill="auto"/>
            <w:vAlign w:val="center"/>
          </w:tcPr>
          <w:p w:rsidR="00C866EE" w:rsidRPr="006946FB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FB">
              <w:rPr>
                <w:rFonts w:ascii="Times New Roman" w:hAnsi="Times New Roman"/>
                <w:sz w:val="24"/>
                <w:szCs w:val="24"/>
              </w:rPr>
              <w:t>5 января</w:t>
            </w:r>
          </w:p>
          <w:p w:rsidR="00C866EE" w:rsidRPr="006946FB" w:rsidRDefault="00C866EE" w:rsidP="00AB1DB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6FB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A858F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946FB">
              <w:rPr>
                <w:rFonts w:ascii="Times New Roman" w:hAnsi="Times New Roman"/>
                <w:sz w:val="24"/>
                <w:szCs w:val="24"/>
              </w:rPr>
              <w:t>Молодежная дискотека для школьников 12+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Клуб «Шторм»</w:t>
            </w:r>
          </w:p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ДК «Победа»</w:t>
            </w:r>
          </w:p>
        </w:tc>
      </w:tr>
      <w:tr w:rsidR="00C866EE" w:rsidRPr="006946FB" w:rsidTr="006946FB">
        <w:trPr>
          <w:trHeight w:val="554"/>
        </w:trPr>
        <w:tc>
          <w:tcPr>
            <w:tcW w:w="2235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3,4,5,7 января</w:t>
            </w:r>
          </w:p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11.00-15.00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A858FE">
            <w:pPr>
              <w:jc w:val="both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Интерактивный лазерный тир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Дом-музей Г.С. Шпагина</w:t>
            </w:r>
          </w:p>
        </w:tc>
      </w:tr>
      <w:tr w:rsidR="00C866EE" w:rsidRPr="006946FB" w:rsidTr="006946FB">
        <w:trPr>
          <w:trHeight w:val="554"/>
        </w:trPr>
        <w:tc>
          <w:tcPr>
            <w:tcW w:w="2235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3,4,5,7 января 10.00-15.00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3211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из фондов Кировского областного краеведческого музея</w:t>
            </w:r>
            <w:r w:rsidR="00321130">
              <w:rPr>
                <w:sz w:val="24"/>
                <w:szCs w:val="24"/>
              </w:rPr>
              <w:t xml:space="preserve"> «М.Е. Салтыков-Щедрин. Взгляд из </w:t>
            </w:r>
            <w:r w:rsidR="00321130">
              <w:rPr>
                <w:sz w:val="24"/>
                <w:szCs w:val="24"/>
                <w:lang w:val="en-US"/>
              </w:rPr>
              <w:t>XXI</w:t>
            </w:r>
            <w:r w:rsidR="00321130">
              <w:rPr>
                <w:sz w:val="24"/>
                <w:szCs w:val="24"/>
              </w:rPr>
              <w:t xml:space="preserve"> века», экспозиционные залы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321130" w:rsidP="00283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Вятскополянский исторический музей</w:t>
            </w:r>
          </w:p>
        </w:tc>
      </w:tr>
      <w:tr w:rsidR="00C866EE" w:rsidRPr="006946FB" w:rsidTr="006946FB">
        <w:trPr>
          <w:trHeight w:val="344"/>
        </w:trPr>
        <w:tc>
          <w:tcPr>
            <w:tcW w:w="2235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 xml:space="preserve">4-5 января </w:t>
            </w:r>
          </w:p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19.00-20.00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A858FE">
            <w:pPr>
              <w:jc w:val="both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Игры Деда Мороза и Снегурочки с детьми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C866EE" w:rsidP="00A858FE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Площадь Г.С. Шпагина (административная)</w:t>
            </w:r>
          </w:p>
        </w:tc>
      </w:tr>
      <w:tr w:rsidR="00C866EE" w:rsidRPr="006946FB" w:rsidTr="006946FB">
        <w:trPr>
          <w:trHeight w:val="561"/>
        </w:trPr>
        <w:tc>
          <w:tcPr>
            <w:tcW w:w="2235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5,6,7,8,9</w:t>
            </w:r>
          </w:p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10.00-14.00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Рождественский турнир по шахматам</w:t>
            </w:r>
          </w:p>
        </w:tc>
        <w:tc>
          <w:tcPr>
            <w:tcW w:w="290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Шахматный клуб ДЮЦ «Ровесник»</w:t>
            </w:r>
          </w:p>
        </w:tc>
      </w:tr>
      <w:tr w:rsidR="00C866EE" w:rsidRPr="0069397E" w:rsidTr="006946FB">
        <w:trPr>
          <w:trHeight w:val="561"/>
        </w:trPr>
        <w:tc>
          <w:tcPr>
            <w:tcW w:w="2235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7 января</w:t>
            </w:r>
          </w:p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11.00</w:t>
            </w:r>
          </w:p>
        </w:tc>
        <w:tc>
          <w:tcPr>
            <w:tcW w:w="4712" w:type="dxa"/>
            <w:shd w:val="clear" w:color="auto" w:fill="auto"/>
          </w:tcPr>
          <w:p w:rsidR="00C866EE" w:rsidRPr="006946FB" w:rsidRDefault="00C866EE" w:rsidP="002831EC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«Вифлеемская звезда» - вертепный кукольный спектакль о рождестве</w:t>
            </w:r>
          </w:p>
        </w:tc>
        <w:tc>
          <w:tcPr>
            <w:tcW w:w="2902" w:type="dxa"/>
            <w:shd w:val="clear" w:color="auto" w:fill="auto"/>
          </w:tcPr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 xml:space="preserve">ДК «Победа» </w:t>
            </w:r>
          </w:p>
          <w:p w:rsidR="00C866EE" w:rsidRDefault="00C866EE" w:rsidP="006946FB">
            <w:pPr>
              <w:jc w:val="center"/>
              <w:rPr>
                <w:sz w:val="24"/>
                <w:szCs w:val="24"/>
              </w:rPr>
            </w:pPr>
            <w:r w:rsidRPr="006946FB">
              <w:rPr>
                <w:sz w:val="24"/>
                <w:szCs w:val="24"/>
              </w:rPr>
              <w:t>комн.62</w:t>
            </w:r>
          </w:p>
        </w:tc>
      </w:tr>
    </w:tbl>
    <w:p w:rsidR="007D022B" w:rsidRDefault="007D022B" w:rsidP="006571D7">
      <w:pPr>
        <w:jc w:val="center"/>
        <w:rPr>
          <w:sz w:val="26"/>
          <w:szCs w:val="26"/>
        </w:rPr>
      </w:pPr>
    </w:p>
    <w:p w:rsidR="009467E5" w:rsidRDefault="009467E5" w:rsidP="006571D7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</w:t>
      </w:r>
    </w:p>
    <w:sectPr w:rsidR="009467E5" w:rsidSect="00C866EE">
      <w:type w:val="continuous"/>
      <w:pgSz w:w="11909" w:h="16834"/>
      <w:pgMar w:top="284" w:right="567" w:bottom="567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55F"/>
    <w:multiLevelType w:val="hybridMultilevel"/>
    <w:tmpl w:val="9022D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674"/>
    <w:multiLevelType w:val="singleLevel"/>
    <w:tmpl w:val="2920338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12185AC2"/>
    <w:multiLevelType w:val="hybridMultilevel"/>
    <w:tmpl w:val="2062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810BD"/>
    <w:multiLevelType w:val="hybridMultilevel"/>
    <w:tmpl w:val="C6EE3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A53E6"/>
    <w:multiLevelType w:val="hybridMultilevel"/>
    <w:tmpl w:val="DE723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3462E"/>
    <w:multiLevelType w:val="hybridMultilevel"/>
    <w:tmpl w:val="350EA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4F15DD"/>
    <w:multiLevelType w:val="hybridMultilevel"/>
    <w:tmpl w:val="06DC8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AE0199"/>
    <w:multiLevelType w:val="singleLevel"/>
    <w:tmpl w:val="05226B20"/>
    <w:lvl w:ilvl="0">
      <w:start w:val="26"/>
      <w:numFmt w:val="decimal"/>
      <w:lvlText w:val="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55CD6312"/>
    <w:multiLevelType w:val="hybridMultilevel"/>
    <w:tmpl w:val="89E2130E"/>
    <w:lvl w:ilvl="0" w:tplc="58D09068">
      <w:start w:val="1"/>
      <w:numFmt w:val="decimal"/>
      <w:lvlText w:val="%1."/>
      <w:lvlJc w:val="left"/>
      <w:pPr>
        <w:ind w:left="643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B3484"/>
    <w:multiLevelType w:val="hybridMultilevel"/>
    <w:tmpl w:val="06F2AF8E"/>
    <w:lvl w:ilvl="0" w:tplc="91CA91D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627DA"/>
    <w:multiLevelType w:val="hybridMultilevel"/>
    <w:tmpl w:val="46C8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10"/>
  </w:num>
  <w:num w:numId="8">
    <w:abstractNumId w:val="0"/>
  </w:num>
  <w:num w:numId="9">
    <w:abstractNumId w:val="3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oNotTrackMoves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CCE"/>
    <w:rsid w:val="00023024"/>
    <w:rsid w:val="00030824"/>
    <w:rsid w:val="00035715"/>
    <w:rsid w:val="00040295"/>
    <w:rsid w:val="0005319F"/>
    <w:rsid w:val="00054F11"/>
    <w:rsid w:val="00055A64"/>
    <w:rsid w:val="00056C0C"/>
    <w:rsid w:val="0005723A"/>
    <w:rsid w:val="00063AAC"/>
    <w:rsid w:val="00076EA4"/>
    <w:rsid w:val="00092D14"/>
    <w:rsid w:val="000946AA"/>
    <w:rsid w:val="00096F60"/>
    <w:rsid w:val="000A095E"/>
    <w:rsid w:val="000B06EC"/>
    <w:rsid w:val="000B37C0"/>
    <w:rsid w:val="000B7E0F"/>
    <w:rsid w:val="000C1270"/>
    <w:rsid w:val="000D70D5"/>
    <w:rsid w:val="000E05BA"/>
    <w:rsid w:val="000E0721"/>
    <w:rsid w:val="000E5445"/>
    <w:rsid w:val="001039D8"/>
    <w:rsid w:val="00105770"/>
    <w:rsid w:val="00111C42"/>
    <w:rsid w:val="001127CD"/>
    <w:rsid w:val="0013389D"/>
    <w:rsid w:val="00137543"/>
    <w:rsid w:val="00142246"/>
    <w:rsid w:val="001439CC"/>
    <w:rsid w:val="00151E67"/>
    <w:rsid w:val="00155AA1"/>
    <w:rsid w:val="001560C3"/>
    <w:rsid w:val="001601C0"/>
    <w:rsid w:val="001630B5"/>
    <w:rsid w:val="00171558"/>
    <w:rsid w:val="001728DC"/>
    <w:rsid w:val="00174877"/>
    <w:rsid w:val="00197904"/>
    <w:rsid w:val="001A03A9"/>
    <w:rsid w:val="001A52C5"/>
    <w:rsid w:val="001B7F6E"/>
    <w:rsid w:val="001C30A1"/>
    <w:rsid w:val="001D45CF"/>
    <w:rsid w:val="001D7879"/>
    <w:rsid w:val="001E4137"/>
    <w:rsid w:val="002028B1"/>
    <w:rsid w:val="00203C86"/>
    <w:rsid w:val="00215338"/>
    <w:rsid w:val="0022475F"/>
    <w:rsid w:val="00230EC6"/>
    <w:rsid w:val="00231187"/>
    <w:rsid w:val="00232A3E"/>
    <w:rsid w:val="00246834"/>
    <w:rsid w:val="0025461C"/>
    <w:rsid w:val="00256A93"/>
    <w:rsid w:val="00260BAE"/>
    <w:rsid w:val="002616BE"/>
    <w:rsid w:val="00265ED3"/>
    <w:rsid w:val="002705AE"/>
    <w:rsid w:val="00274746"/>
    <w:rsid w:val="00275A63"/>
    <w:rsid w:val="002770B7"/>
    <w:rsid w:val="002831EC"/>
    <w:rsid w:val="00284723"/>
    <w:rsid w:val="00294760"/>
    <w:rsid w:val="002975B2"/>
    <w:rsid w:val="002A0C89"/>
    <w:rsid w:val="002A4E84"/>
    <w:rsid w:val="002A7525"/>
    <w:rsid w:val="002C7A8B"/>
    <w:rsid w:val="002E47AE"/>
    <w:rsid w:val="002E78EC"/>
    <w:rsid w:val="00312202"/>
    <w:rsid w:val="00321130"/>
    <w:rsid w:val="0032354A"/>
    <w:rsid w:val="0033295D"/>
    <w:rsid w:val="003435B2"/>
    <w:rsid w:val="003448E2"/>
    <w:rsid w:val="00350F41"/>
    <w:rsid w:val="00355559"/>
    <w:rsid w:val="003620BC"/>
    <w:rsid w:val="0037088E"/>
    <w:rsid w:val="00372E7A"/>
    <w:rsid w:val="00373474"/>
    <w:rsid w:val="00395DCB"/>
    <w:rsid w:val="003B5788"/>
    <w:rsid w:val="003D1033"/>
    <w:rsid w:val="003D1126"/>
    <w:rsid w:val="003D49C2"/>
    <w:rsid w:val="003D5856"/>
    <w:rsid w:val="003E64AB"/>
    <w:rsid w:val="003E6E74"/>
    <w:rsid w:val="00406A40"/>
    <w:rsid w:val="00414866"/>
    <w:rsid w:val="00424F90"/>
    <w:rsid w:val="00425D3C"/>
    <w:rsid w:val="00430DF3"/>
    <w:rsid w:val="004329C6"/>
    <w:rsid w:val="0043381D"/>
    <w:rsid w:val="00445059"/>
    <w:rsid w:val="0045296C"/>
    <w:rsid w:val="00454D23"/>
    <w:rsid w:val="00466B9C"/>
    <w:rsid w:val="00467E37"/>
    <w:rsid w:val="00470624"/>
    <w:rsid w:val="00481050"/>
    <w:rsid w:val="00492D2B"/>
    <w:rsid w:val="004A6273"/>
    <w:rsid w:val="004A6342"/>
    <w:rsid w:val="004B2003"/>
    <w:rsid w:val="004B325F"/>
    <w:rsid w:val="004B6C5A"/>
    <w:rsid w:val="004C0C26"/>
    <w:rsid w:val="004C1477"/>
    <w:rsid w:val="004C6331"/>
    <w:rsid w:val="004D55D2"/>
    <w:rsid w:val="004D7A32"/>
    <w:rsid w:val="004E4D44"/>
    <w:rsid w:val="00502E65"/>
    <w:rsid w:val="00541C8E"/>
    <w:rsid w:val="0054447A"/>
    <w:rsid w:val="00553CC1"/>
    <w:rsid w:val="0055748D"/>
    <w:rsid w:val="005576F3"/>
    <w:rsid w:val="00570185"/>
    <w:rsid w:val="00570682"/>
    <w:rsid w:val="00571754"/>
    <w:rsid w:val="00572FAC"/>
    <w:rsid w:val="00573C65"/>
    <w:rsid w:val="00575EB5"/>
    <w:rsid w:val="00583800"/>
    <w:rsid w:val="005B644B"/>
    <w:rsid w:val="005C67DE"/>
    <w:rsid w:val="005C6F59"/>
    <w:rsid w:val="005C7746"/>
    <w:rsid w:val="005D304A"/>
    <w:rsid w:val="005E55FE"/>
    <w:rsid w:val="005E7751"/>
    <w:rsid w:val="006074EE"/>
    <w:rsid w:val="00611926"/>
    <w:rsid w:val="00614356"/>
    <w:rsid w:val="006178D3"/>
    <w:rsid w:val="00617BAE"/>
    <w:rsid w:val="00631B59"/>
    <w:rsid w:val="006351E6"/>
    <w:rsid w:val="006370D1"/>
    <w:rsid w:val="00640BE9"/>
    <w:rsid w:val="00640E33"/>
    <w:rsid w:val="00642770"/>
    <w:rsid w:val="00643F59"/>
    <w:rsid w:val="00656355"/>
    <w:rsid w:val="00656D38"/>
    <w:rsid w:val="006571D7"/>
    <w:rsid w:val="0065799C"/>
    <w:rsid w:val="00657C56"/>
    <w:rsid w:val="006607E3"/>
    <w:rsid w:val="006659B0"/>
    <w:rsid w:val="00680F85"/>
    <w:rsid w:val="00682321"/>
    <w:rsid w:val="0068276B"/>
    <w:rsid w:val="006911F4"/>
    <w:rsid w:val="0069397E"/>
    <w:rsid w:val="006946FB"/>
    <w:rsid w:val="00697B94"/>
    <w:rsid w:val="006A351A"/>
    <w:rsid w:val="006A5CFB"/>
    <w:rsid w:val="006A6B47"/>
    <w:rsid w:val="006D00B2"/>
    <w:rsid w:val="006E0B63"/>
    <w:rsid w:val="006E4428"/>
    <w:rsid w:val="006E4610"/>
    <w:rsid w:val="006F297A"/>
    <w:rsid w:val="006F7084"/>
    <w:rsid w:val="007130FB"/>
    <w:rsid w:val="00721508"/>
    <w:rsid w:val="00722B55"/>
    <w:rsid w:val="00724FD2"/>
    <w:rsid w:val="0073069A"/>
    <w:rsid w:val="00731A80"/>
    <w:rsid w:val="00745729"/>
    <w:rsid w:val="00745C8B"/>
    <w:rsid w:val="0074785A"/>
    <w:rsid w:val="00751C6D"/>
    <w:rsid w:val="0075484F"/>
    <w:rsid w:val="00761C4E"/>
    <w:rsid w:val="00763F71"/>
    <w:rsid w:val="00770ADC"/>
    <w:rsid w:val="007966D1"/>
    <w:rsid w:val="007A6095"/>
    <w:rsid w:val="007B49B5"/>
    <w:rsid w:val="007C1DED"/>
    <w:rsid w:val="007C4381"/>
    <w:rsid w:val="007C761C"/>
    <w:rsid w:val="007D022B"/>
    <w:rsid w:val="007D74BD"/>
    <w:rsid w:val="007E5E48"/>
    <w:rsid w:val="007F19AA"/>
    <w:rsid w:val="008131D3"/>
    <w:rsid w:val="00817957"/>
    <w:rsid w:val="00837B4E"/>
    <w:rsid w:val="00845FB0"/>
    <w:rsid w:val="00850B42"/>
    <w:rsid w:val="00855DF9"/>
    <w:rsid w:val="008665EE"/>
    <w:rsid w:val="00867BBB"/>
    <w:rsid w:val="008724F1"/>
    <w:rsid w:val="008737A2"/>
    <w:rsid w:val="008854B1"/>
    <w:rsid w:val="008874CE"/>
    <w:rsid w:val="00893C62"/>
    <w:rsid w:val="0089509A"/>
    <w:rsid w:val="008953E4"/>
    <w:rsid w:val="00896580"/>
    <w:rsid w:val="00896AAD"/>
    <w:rsid w:val="008A030F"/>
    <w:rsid w:val="008A544A"/>
    <w:rsid w:val="008A61EE"/>
    <w:rsid w:val="008B21C8"/>
    <w:rsid w:val="008D3305"/>
    <w:rsid w:val="008D6F85"/>
    <w:rsid w:val="0090297E"/>
    <w:rsid w:val="0091399D"/>
    <w:rsid w:val="00916071"/>
    <w:rsid w:val="0092541F"/>
    <w:rsid w:val="00936D20"/>
    <w:rsid w:val="00937511"/>
    <w:rsid w:val="009467E5"/>
    <w:rsid w:val="00954FDE"/>
    <w:rsid w:val="009553D5"/>
    <w:rsid w:val="00955EC4"/>
    <w:rsid w:val="00961C6C"/>
    <w:rsid w:val="00964289"/>
    <w:rsid w:val="009747E6"/>
    <w:rsid w:val="00980829"/>
    <w:rsid w:val="00991EAA"/>
    <w:rsid w:val="009975A5"/>
    <w:rsid w:val="009A12F5"/>
    <w:rsid w:val="009A15A2"/>
    <w:rsid w:val="009A36BC"/>
    <w:rsid w:val="009C40A9"/>
    <w:rsid w:val="009D4858"/>
    <w:rsid w:val="009F3DFB"/>
    <w:rsid w:val="009F779F"/>
    <w:rsid w:val="00A0112D"/>
    <w:rsid w:val="00A03EB4"/>
    <w:rsid w:val="00A041B6"/>
    <w:rsid w:val="00A04394"/>
    <w:rsid w:val="00A075ED"/>
    <w:rsid w:val="00A40C9A"/>
    <w:rsid w:val="00A42CD3"/>
    <w:rsid w:val="00A43F52"/>
    <w:rsid w:val="00A45FF5"/>
    <w:rsid w:val="00A52599"/>
    <w:rsid w:val="00A635A7"/>
    <w:rsid w:val="00A8184C"/>
    <w:rsid w:val="00A83835"/>
    <w:rsid w:val="00A858FE"/>
    <w:rsid w:val="00AA296B"/>
    <w:rsid w:val="00AB1DB1"/>
    <w:rsid w:val="00AC4E21"/>
    <w:rsid w:val="00AD2226"/>
    <w:rsid w:val="00AE6CE7"/>
    <w:rsid w:val="00AF41EE"/>
    <w:rsid w:val="00AF5AC2"/>
    <w:rsid w:val="00B130AF"/>
    <w:rsid w:val="00B23945"/>
    <w:rsid w:val="00B26D14"/>
    <w:rsid w:val="00B35FC3"/>
    <w:rsid w:val="00B433DD"/>
    <w:rsid w:val="00B46052"/>
    <w:rsid w:val="00B51BDB"/>
    <w:rsid w:val="00B575EA"/>
    <w:rsid w:val="00B63246"/>
    <w:rsid w:val="00B70757"/>
    <w:rsid w:val="00B71E71"/>
    <w:rsid w:val="00B7586A"/>
    <w:rsid w:val="00B75B49"/>
    <w:rsid w:val="00B802A8"/>
    <w:rsid w:val="00B939CE"/>
    <w:rsid w:val="00BA4BC8"/>
    <w:rsid w:val="00BA5C0F"/>
    <w:rsid w:val="00BA6E8B"/>
    <w:rsid w:val="00BB5BF5"/>
    <w:rsid w:val="00BC040E"/>
    <w:rsid w:val="00BC08A5"/>
    <w:rsid w:val="00BC3BB5"/>
    <w:rsid w:val="00BC5AA2"/>
    <w:rsid w:val="00BC67CD"/>
    <w:rsid w:val="00BD17E9"/>
    <w:rsid w:val="00BD2262"/>
    <w:rsid w:val="00BD3296"/>
    <w:rsid w:val="00BD4B19"/>
    <w:rsid w:val="00BE4671"/>
    <w:rsid w:val="00BF37F4"/>
    <w:rsid w:val="00C053A0"/>
    <w:rsid w:val="00C078C0"/>
    <w:rsid w:val="00C07CCE"/>
    <w:rsid w:val="00C41DE1"/>
    <w:rsid w:val="00C42F1B"/>
    <w:rsid w:val="00C4334C"/>
    <w:rsid w:val="00C43795"/>
    <w:rsid w:val="00C46C26"/>
    <w:rsid w:val="00C47201"/>
    <w:rsid w:val="00C47882"/>
    <w:rsid w:val="00C57885"/>
    <w:rsid w:val="00C6090F"/>
    <w:rsid w:val="00C63B74"/>
    <w:rsid w:val="00C742B5"/>
    <w:rsid w:val="00C866EE"/>
    <w:rsid w:val="00CA2F08"/>
    <w:rsid w:val="00CB2480"/>
    <w:rsid w:val="00CB24E6"/>
    <w:rsid w:val="00CC2C29"/>
    <w:rsid w:val="00CD3B66"/>
    <w:rsid w:val="00CE2652"/>
    <w:rsid w:val="00CE63DA"/>
    <w:rsid w:val="00CF51E2"/>
    <w:rsid w:val="00CF7031"/>
    <w:rsid w:val="00CF7345"/>
    <w:rsid w:val="00D022C7"/>
    <w:rsid w:val="00D05877"/>
    <w:rsid w:val="00D1222B"/>
    <w:rsid w:val="00D12B1C"/>
    <w:rsid w:val="00D31CF3"/>
    <w:rsid w:val="00D34824"/>
    <w:rsid w:val="00D37F7B"/>
    <w:rsid w:val="00D40E12"/>
    <w:rsid w:val="00D45032"/>
    <w:rsid w:val="00D51E92"/>
    <w:rsid w:val="00D6180C"/>
    <w:rsid w:val="00D76698"/>
    <w:rsid w:val="00D826C6"/>
    <w:rsid w:val="00D85AAD"/>
    <w:rsid w:val="00D92F1B"/>
    <w:rsid w:val="00DA0E99"/>
    <w:rsid w:val="00DA2E1A"/>
    <w:rsid w:val="00DA322B"/>
    <w:rsid w:val="00DC16D6"/>
    <w:rsid w:val="00DC1847"/>
    <w:rsid w:val="00DD282B"/>
    <w:rsid w:val="00DD4383"/>
    <w:rsid w:val="00DD70DB"/>
    <w:rsid w:val="00DE156D"/>
    <w:rsid w:val="00DF0691"/>
    <w:rsid w:val="00E04B23"/>
    <w:rsid w:val="00E13797"/>
    <w:rsid w:val="00E22694"/>
    <w:rsid w:val="00E238AF"/>
    <w:rsid w:val="00E25E5E"/>
    <w:rsid w:val="00E279BF"/>
    <w:rsid w:val="00E374CE"/>
    <w:rsid w:val="00E379DE"/>
    <w:rsid w:val="00E46093"/>
    <w:rsid w:val="00E5491B"/>
    <w:rsid w:val="00E83C34"/>
    <w:rsid w:val="00E87169"/>
    <w:rsid w:val="00E93AAB"/>
    <w:rsid w:val="00E960F3"/>
    <w:rsid w:val="00EA0CAD"/>
    <w:rsid w:val="00EB350B"/>
    <w:rsid w:val="00EB49E5"/>
    <w:rsid w:val="00EC3A13"/>
    <w:rsid w:val="00EC3DEF"/>
    <w:rsid w:val="00ED1BE8"/>
    <w:rsid w:val="00ED25D1"/>
    <w:rsid w:val="00ED76B8"/>
    <w:rsid w:val="00F03CAA"/>
    <w:rsid w:val="00F0416A"/>
    <w:rsid w:val="00F04B6E"/>
    <w:rsid w:val="00F1182B"/>
    <w:rsid w:val="00F118AA"/>
    <w:rsid w:val="00F21987"/>
    <w:rsid w:val="00F23608"/>
    <w:rsid w:val="00F46A6B"/>
    <w:rsid w:val="00F537AE"/>
    <w:rsid w:val="00F579A5"/>
    <w:rsid w:val="00F62C9E"/>
    <w:rsid w:val="00F63693"/>
    <w:rsid w:val="00F70F13"/>
    <w:rsid w:val="00F91E71"/>
    <w:rsid w:val="00F94B3B"/>
    <w:rsid w:val="00FA0F56"/>
    <w:rsid w:val="00FA2DCD"/>
    <w:rsid w:val="00FC617C"/>
    <w:rsid w:val="00FC6282"/>
    <w:rsid w:val="00FD2B01"/>
    <w:rsid w:val="00FD7C9C"/>
    <w:rsid w:val="00FE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C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357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rsid w:val="00C07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7CC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074E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6A351A"/>
    <w:pPr>
      <w:spacing w:line="322" w:lineRule="exact"/>
    </w:pPr>
    <w:rPr>
      <w:sz w:val="24"/>
      <w:szCs w:val="24"/>
    </w:rPr>
  </w:style>
  <w:style w:type="character" w:customStyle="1" w:styleId="FontStyle13">
    <w:name w:val="Font Style13"/>
    <w:uiPriority w:val="99"/>
    <w:rsid w:val="006A351A"/>
    <w:rPr>
      <w:rFonts w:ascii="Times New Roman" w:hAnsi="Times New Roman" w:cs="Times New Roman"/>
      <w:sz w:val="26"/>
      <w:szCs w:val="26"/>
    </w:rPr>
  </w:style>
  <w:style w:type="character" w:styleId="a5">
    <w:name w:val="Emphasis"/>
    <w:qFormat/>
    <w:rsid w:val="00035715"/>
    <w:rPr>
      <w:i/>
      <w:iCs/>
    </w:rPr>
  </w:style>
  <w:style w:type="character" w:customStyle="1" w:styleId="10">
    <w:name w:val="Заголовок 1 Знак"/>
    <w:link w:val="1"/>
    <w:rsid w:val="000357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6">
    <w:name w:val="Strong"/>
    <w:qFormat/>
    <w:rsid w:val="00035715"/>
    <w:rPr>
      <w:b/>
      <w:bCs/>
    </w:rPr>
  </w:style>
  <w:style w:type="paragraph" w:styleId="a7">
    <w:name w:val="No Spacing"/>
    <w:uiPriority w:val="99"/>
    <w:qFormat/>
    <w:rsid w:val="00961C6C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45059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16"/>
      <w:szCs w:val="16"/>
      <w:lang w:eastAsia="en-US"/>
    </w:rPr>
  </w:style>
  <w:style w:type="paragraph" w:styleId="3">
    <w:name w:val="Body Text 3"/>
    <w:basedOn w:val="a"/>
    <w:link w:val="30"/>
    <w:rsid w:val="005D304A"/>
    <w:pPr>
      <w:widowControl/>
      <w:autoSpaceDE/>
      <w:autoSpaceDN/>
      <w:adjustRightInd/>
      <w:jc w:val="both"/>
    </w:pPr>
    <w:rPr>
      <w:sz w:val="24"/>
      <w:lang/>
    </w:rPr>
  </w:style>
  <w:style w:type="character" w:customStyle="1" w:styleId="30">
    <w:name w:val="Основной текст 3 Знак"/>
    <w:link w:val="3"/>
    <w:rsid w:val="005D304A"/>
    <w:rPr>
      <w:sz w:val="24"/>
    </w:rPr>
  </w:style>
  <w:style w:type="paragraph" w:customStyle="1" w:styleId="Style7">
    <w:name w:val="Style7"/>
    <w:basedOn w:val="a"/>
    <w:uiPriority w:val="99"/>
    <w:rsid w:val="00BC040E"/>
    <w:pPr>
      <w:spacing w:line="277" w:lineRule="exact"/>
    </w:pPr>
    <w:rPr>
      <w:sz w:val="24"/>
      <w:szCs w:val="24"/>
    </w:rPr>
  </w:style>
  <w:style w:type="character" w:customStyle="1" w:styleId="FontStyle16">
    <w:name w:val="Font Style16"/>
    <w:uiPriority w:val="99"/>
    <w:rsid w:val="00BC040E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8">
    <w:name w:val="Style8"/>
    <w:basedOn w:val="a"/>
    <w:uiPriority w:val="99"/>
    <w:rsid w:val="00BC040E"/>
    <w:pPr>
      <w:spacing w:line="278" w:lineRule="exact"/>
      <w:jc w:val="center"/>
    </w:pPr>
    <w:rPr>
      <w:sz w:val="24"/>
      <w:szCs w:val="24"/>
    </w:rPr>
  </w:style>
  <w:style w:type="character" w:customStyle="1" w:styleId="FontStyle17">
    <w:name w:val="Font Style17"/>
    <w:uiPriority w:val="99"/>
    <w:rsid w:val="00D826C6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AF18-26A4-4A42-BC6A-A3DBC43D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>УПРАВЛЕНИЕ СОЦИАЛЬНОЙ ПОЛИТИКИ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МЕТОДКАБИНЕТ</dc:creator>
  <cp:keywords/>
  <dc:description/>
  <cp:lastModifiedBy>User2306</cp:lastModifiedBy>
  <cp:revision>3</cp:revision>
  <cp:lastPrinted>2018-12-20T06:17:00Z</cp:lastPrinted>
  <dcterms:created xsi:type="dcterms:W3CDTF">2018-12-20T06:18:00Z</dcterms:created>
  <dcterms:modified xsi:type="dcterms:W3CDTF">2018-12-20T06:19:00Z</dcterms:modified>
</cp:coreProperties>
</file>