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B81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F83000" w:rsidRDefault="007E403F" w:rsidP="00B81DB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B81DB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B81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D57120" w:rsidRDefault="007E403F" w:rsidP="00B81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346B2C" w:rsidRDefault="007E403F" w:rsidP="00B81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46B2C" w:rsidRPr="00F83000" w:rsidRDefault="00346B2C" w:rsidP="00B81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F83000" w:rsidRDefault="00F83000" w:rsidP="00F83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ar-SA"/>
        </w:rPr>
      </w:pPr>
      <w:r w:rsidRPr="00F8300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12.04.2021</w:t>
      </w:r>
      <w:r w:rsidR="00B81D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1D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1D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1D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1D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1D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1D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1DB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BE176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8300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526</w:t>
      </w:r>
    </w:p>
    <w:p w:rsidR="00346B2C" w:rsidRDefault="00346B2C" w:rsidP="00B81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B81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B81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B81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внесени</w:t>
      </w:r>
      <w:r w:rsidR="00BA32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изменений в </w:t>
      </w:r>
      <w:r w:rsidR="00B81DB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местные нормативы градостроительного проектирования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образования городского округа город Вятские Поляны 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7E403F" w:rsidRPr="007E403F" w:rsidRDefault="007E403F" w:rsidP="00B81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 w:rsidR="001D1FD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</w:t>
        </w:r>
        <w:r w:rsidR="00B81D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ей</w:t>
        </w:r>
        <w:r w:rsidR="001D1FD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</w:t>
        </w:r>
        <w:r w:rsidR="00B81DB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Pr="007E403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 № 131-ФЗ </w:t>
      </w:r>
      <w:r w:rsidR="00B81DB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81DB5"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B81DB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города Вятские Поляны ПОСТАНОВЛЯЕТ:</w:t>
      </w:r>
    </w:p>
    <w:p w:rsidR="00457C84" w:rsidRDefault="001171E3" w:rsidP="00B81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</w:t>
      </w:r>
      <w:r w:rsidR="001D7F2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43CB5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457C8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81DB5" w:rsidRDefault="00457C84" w:rsidP="00B81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B81D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3EB0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5A34EE">
        <w:rPr>
          <w:rFonts w:ascii="Times New Roman" w:hAnsi="Times New Roman" w:cs="Times New Roman"/>
          <w:sz w:val="28"/>
          <w:szCs w:val="28"/>
          <w:lang w:eastAsia="ru-RU"/>
        </w:rPr>
        <w:t>до 15.05.</w:t>
      </w:r>
      <w:r w:rsidR="00D57120">
        <w:rPr>
          <w:rFonts w:ascii="Times New Roman" w:hAnsi="Times New Roman" w:cs="Times New Roman"/>
          <w:sz w:val="28"/>
          <w:szCs w:val="28"/>
          <w:lang w:eastAsia="ru-RU"/>
        </w:rPr>
        <w:t xml:space="preserve">2021 года </w:t>
      </w:r>
      <w:r w:rsidR="00193EB0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 w:rsidR="00B81DB5">
        <w:rPr>
          <w:rFonts w:ascii="Times New Roman" w:hAnsi="Times New Roman" w:cs="Times New Roman"/>
          <w:sz w:val="28"/>
          <w:szCs w:val="28"/>
          <w:lang w:eastAsia="ru-RU"/>
        </w:rPr>
        <w:t>местные нормативы градостроительного проектирования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городского округа город Вятские Поляны</w:t>
      </w:r>
      <w:r w:rsidR="004C185E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 утвержденные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Вятскополянской городской Думы от 25.</w:t>
      </w:r>
      <w:r w:rsidR="00B81DB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>2.201</w:t>
      </w:r>
      <w:r w:rsidR="00B81DB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1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1D7F27" w:rsidRPr="001D7F2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B81DB5">
        <w:rPr>
          <w:rFonts w:ascii="Times New Roman" w:hAnsi="Times New Roman" w:cs="Times New Roman"/>
          <w:sz w:val="28"/>
          <w:szCs w:val="28"/>
          <w:lang w:eastAsia="ru-RU"/>
        </w:rPr>
        <w:t>9.</w:t>
      </w:r>
    </w:p>
    <w:p w:rsidR="00B81DB5" w:rsidRPr="000F6108" w:rsidRDefault="00AB519C" w:rsidP="00B81DB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81DB5" w:rsidRPr="00B81DB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1DB5" w:rsidRPr="000F6108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B81DB5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B81DB5" w:rsidRPr="000F61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1DB5" w:rsidRPr="00E92344">
        <w:rPr>
          <w:rFonts w:ascii="Times New Roman" w:eastAsia="Arial" w:hAnsi="Times New Roman" w:cs="Times New Roman"/>
          <w:sz w:val="28"/>
          <w:szCs w:val="28"/>
        </w:rPr>
        <w:t xml:space="preserve">в сборнике нормативных правовых актов органов местного самоуправления города Вятские Поляны  </w:t>
      </w:r>
      <w:r w:rsidR="00B81DB5" w:rsidRPr="00E92344">
        <w:rPr>
          <w:rFonts w:ascii="Times New Roman" w:eastAsia="Times New Roman" w:hAnsi="Times New Roman" w:cs="Times New Roman"/>
          <w:sz w:val="28"/>
          <w:szCs w:val="28"/>
        </w:rPr>
        <w:t xml:space="preserve">«Деловой вестник» </w:t>
      </w:r>
      <w:r w:rsidR="00B81DB5" w:rsidRPr="000F6108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 города Вятские Поляны в сети «Интернет»</w:t>
      </w:r>
      <w:r w:rsidR="00B81DB5" w:rsidRPr="000F6108">
        <w:rPr>
          <w:rFonts w:ascii="Times New Roman" w:eastAsia="Arial" w:hAnsi="Times New Roman" w:cs="Times New Roman"/>
          <w:sz w:val="28"/>
          <w:szCs w:val="28"/>
        </w:rPr>
        <w:t>.</w:t>
      </w:r>
    </w:p>
    <w:p w:rsidR="00346B2C" w:rsidRPr="00340C99" w:rsidRDefault="00346B2C" w:rsidP="00B81D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83000" w:rsidRDefault="00D57120" w:rsidP="000A7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 Вятские Поляны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81DB5" w:rsidRDefault="00F83000" w:rsidP="000A7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D57120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 Машкин</w:t>
      </w:r>
    </w:p>
    <w:p w:rsidR="00D57120" w:rsidRPr="00D57120" w:rsidRDefault="00D57120" w:rsidP="000A7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57120" w:rsidRDefault="00D5712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D57120" w:rsidRPr="00A42E30" w:rsidRDefault="00D5712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722FB3" w:rsidRDefault="00722FB3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Заведующий отделом архитектуры,</w:t>
      </w:r>
    </w:p>
    <w:p w:rsidR="00A42E30" w:rsidRDefault="00722FB3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архитектор города</w:t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И.Е. Губанова</w:t>
      </w:r>
    </w:p>
    <w:p w:rsidR="00A51FD2" w:rsidRPr="00A42E3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A51FD2" w:rsidRPr="00A42E30" w:rsidSect="00F83000">
      <w:headerReference w:type="even" r:id="rId12"/>
      <w:footerReference w:type="default" r:id="rId13"/>
      <w:pgSz w:w="11907" w:h="16839" w:code="9"/>
      <w:pgMar w:top="851" w:right="708" w:bottom="567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75" w:rsidRDefault="004F4175" w:rsidP="00B70ED3">
      <w:pPr>
        <w:spacing w:after="0" w:line="240" w:lineRule="auto"/>
      </w:pPr>
      <w:r>
        <w:separator/>
      </w:r>
    </w:p>
  </w:endnote>
  <w:endnote w:type="continuationSeparator" w:id="1">
    <w:p w:rsidR="004F4175" w:rsidRDefault="004F4175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4F4175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75" w:rsidRDefault="004F4175" w:rsidP="00B70ED3">
      <w:pPr>
        <w:spacing w:after="0" w:line="240" w:lineRule="auto"/>
      </w:pPr>
      <w:r>
        <w:separator/>
      </w:r>
    </w:p>
  </w:footnote>
  <w:footnote w:type="continuationSeparator" w:id="1">
    <w:p w:rsidR="004F4175" w:rsidRDefault="004F4175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9A5496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F83000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03F"/>
    <w:rsid w:val="000031D2"/>
    <w:rsid w:val="00003ED7"/>
    <w:rsid w:val="00024BF0"/>
    <w:rsid w:val="00045CEE"/>
    <w:rsid w:val="00050B19"/>
    <w:rsid w:val="000707E0"/>
    <w:rsid w:val="00080E60"/>
    <w:rsid w:val="00083796"/>
    <w:rsid w:val="000857B5"/>
    <w:rsid w:val="00086FEE"/>
    <w:rsid w:val="000A796B"/>
    <w:rsid w:val="000B11AE"/>
    <w:rsid w:val="000B53F4"/>
    <w:rsid w:val="000B57A5"/>
    <w:rsid w:val="000B6645"/>
    <w:rsid w:val="000C06E9"/>
    <w:rsid w:val="000C257B"/>
    <w:rsid w:val="000F28C1"/>
    <w:rsid w:val="000F6D5B"/>
    <w:rsid w:val="00101F2C"/>
    <w:rsid w:val="001076A0"/>
    <w:rsid w:val="00113959"/>
    <w:rsid w:val="0011692C"/>
    <w:rsid w:val="001171E3"/>
    <w:rsid w:val="00120266"/>
    <w:rsid w:val="001272AF"/>
    <w:rsid w:val="001459D5"/>
    <w:rsid w:val="00160D0F"/>
    <w:rsid w:val="001915E7"/>
    <w:rsid w:val="00193EB0"/>
    <w:rsid w:val="001B3BA2"/>
    <w:rsid w:val="001D1FD1"/>
    <w:rsid w:val="001D7F27"/>
    <w:rsid w:val="001E03B3"/>
    <w:rsid w:val="00215FCD"/>
    <w:rsid w:val="00225D20"/>
    <w:rsid w:val="002500B8"/>
    <w:rsid w:val="00294117"/>
    <w:rsid w:val="002C57ED"/>
    <w:rsid w:val="002C6D3F"/>
    <w:rsid w:val="002C7335"/>
    <w:rsid w:val="002F34FF"/>
    <w:rsid w:val="002F75C6"/>
    <w:rsid w:val="00301387"/>
    <w:rsid w:val="00312AAC"/>
    <w:rsid w:val="00313C2B"/>
    <w:rsid w:val="00316C6F"/>
    <w:rsid w:val="0032241D"/>
    <w:rsid w:val="00323958"/>
    <w:rsid w:val="00324477"/>
    <w:rsid w:val="00326F64"/>
    <w:rsid w:val="003301C2"/>
    <w:rsid w:val="00334823"/>
    <w:rsid w:val="00340C99"/>
    <w:rsid w:val="00342761"/>
    <w:rsid w:val="00343591"/>
    <w:rsid w:val="00346B2C"/>
    <w:rsid w:val="003542DD"/>
    <w:rsid w:val="0036124B"/>
    <w:rsid w:val="00385C6D"/>
    <w:rsid w:val="0040398C"/>
    <w:rsid w:val="00407243"/>
    <w:rsid w:val="00427FD8"/>
    <w:rsid w:val="00430409"/>
    <w:rsid w:val="00430A4D"/>
    <w:rsid w:val="00431710"/>
    <w:rsid w:val="00433748"/>
    <w:rsid w:val="00434433"/>
    <w:rsid w:val="004371AE"/>
    <w:rsid w:val="004442FF"/>
    <w:rsid w:val="00457C84"/>
    <w:rsid w:val="004669D1"/>
    <w:rsid w:val="0048133E"/>
    <w:rsid w:val="00481EE2"/>
    <w:rsid w:val="004B0001"/>
    <w:rsid w:val="004C185E"/>
    <w:rsid w:val="004C3E12"/>
    <w:rsid w:val="004D0EA9"/>
    <w:rsid w:val="004D4879"/>
    <w:rsid w:val="004F4175"/>
    <w:rsid w:val="00511342"/>
    <w:rsid w:val="00512F8F"/>
    <w:rsid w:val="005564E5"/>
    <w:rsid w:val="00562B92"/>
    <w:rsid w:val="005643DD"/>
    <w:rsid w:val="005822FF"/>
    <w:rsid w:val="00585ABE"/>
    <w:rsid w:val="00593D53"/>
    <w:rsid w:val="00594298"/>
    <w:rsid w:val="005A3440"/>
    <w:rsid w:val="005A34EE"/>
    <w:rsid w:val="005B6040"/>
    <w:rsid w:val="005B7D21"/>
    <w:rsid w:val="005D1525"/>
    <w:rsid w:val="005D2B3B"/>
    <w:rsid w:val="005E4CC6"/>
    <w:rsid w:val="00600BFE"/>
    <w:rsid w:val="00612A0A"/>
    <w:rsid w:val="00614B29"/>
    <w:rsid w:val="00642DE4"/>
    <w:rsid w:val="00646A02"/>
    <w:rsid w:val="00666A22"/>
    <w:rsid w:val="00670AD6"/>
    <w:rsid w:val="006836C9"/>
    <w:rsid w:val="006C4A83"/>
    <w:rsid w:val="006C6FD9"/>
    <w:rsid w:val="006D47F0"/>
    <w:rsid w:val="006E2A77"/>
    <w:rsid w:val="00722FB3"/>
    <w:rsid w:val="00765B0A"/>
    <w:rsid w:val="007E403F"/>
    <w:rsid w:val="007F4FC7"/>
    <w:rsid w:val="00802C4B"/>
    <w:rsid w:val="00807010"/>
    <w:rsid w:val="00810616"/>
    <w:rsid w:val="00812420"/>
    <w:rsid w:val="00844DFA"/>
    <w:rsid w:val="00847B3A"/>
    <w:rsid w:val="0085249A"/>
    <w:rsid w:val="00891766"/>
    <w:rsid w:val="008979D3"/>
    <w:rsid w:val="008979F8"/>
    <w:rsid w:val="008A710C"/>
    <w:rsid w:val="008C2F79"/>
    <w:rsid w:val="008C3779"/>
    <w:rsid w:val="008C663F"/>
    <w:rsid w:val="008F2B8F"/>
    <w:rsid w:val="009067FB"/>
    <w:rsid w:val="00910F9B"/>
    <w:rsid w:val="00934969"/>
    <w:rsid w:val="0094376C"/>
    <w:rsid w:val="00951ADD"/>
    <w:rsid w:val="00956ABB"/>
    <w:rsid w:val="009648D1"/>
    <w:rsid w:val="0099162C"/>
    <w:rsid w:val="009A5496"/>
    <w:rsid w:val="009C22AA"/>
    <w:rsid w:val="009C4C69"/>
    <w:rsid w:val="009D79E9"/>
    <w:rsid w:val="00A42E30"/>
    <w:rsid w:val="00A43CB5"/>
    <w:rsid w:val="00A47B69"/>
    <w:rsid w:val="00A51FD2"/>
    <w:rsid w:val="00A81F93"/>
    <w:rsid w:val="00A93BB6"/>
    <w:rsid w:val="00AB519C"/>
    <w:rsid w:val="00AB5BDC"/>
    <w:rsid w:val="00AD5849"/>
    <w:rsid w:val="00AF5F75"/>
    <w:rsid w:val="00AF6438"/>
    <w:rsid w:val="00B00762"/>
    <w:rsid w:val="00B07A49"/>
    <w:rsid w:val="00B10FB1"/>
    <w:rsid w:val="00B200A2"/>
    <w:rsid w:val="00B347AB"/>
    <w:rsid w:val="00B40A50"/>
    <w:rsid w:val="00B42848"/>
    <w:rsid w:val="00B7051F"/>
    <w:rsid w:val="00B70ED3"/>
    <w:rsid w:val="00B81DB5"/>
    <w:rsid w:val="00BA1E73"/>
    <w:rsid w:val="00BA3287"/>
    <w:rsid w:val="00BA384F"/>
    <w:rsid w:val="00BB3BD2"/>
    <w:rsid w:val="00BD0428"/>
    <w:rsid w:val="00BD36CE"/>
    <w:rsid w:val="00BD4F8F"/>
    <w:rsid w:val="00BE1763"/>
    <w:rsid w:val="00C120B7"/>
    <w:rsid w:val="00C3132B"/>
    <w:rsid w:val="00C372A0"/>
    <w:rsid w:val="00C37791"/>
    <w:rsid w:val="00C4783C"/>
    <w:rsid w:val="00C53165"/>
    <w:rsid w:val="00C57B8A"/>
    <w:rsid w:val="00D1234A"/>
    <w:rsid w:val="00D24F19"/>
    <w:rsid w:val="00D42D22"/>
    <w:rsid w:val="00D450F7"/>
    <w:rsid w:val="00D50079"/>
    <w:rsid w:val="00D57120"/>
    <w:rsid w:val="00DA0CF9"/>
    <w:rsid w:val="00DB6C5B"/>
    <w:rsid w:val="00DC1FEA"/>
    <w:rsid w:val="00DC3A16"/>
    <w:rsid w:val="00DC62C8"/>
    <w:rsid w:val="00DE3BFC"/>
    <w:rsid w:val="00E01475"/>
    <w:rsid w:val="00E32DF7"/>
    <w:rsid w:val="00E476FF"/>
    <w:rsid w:val="00E56BF4"/>
    <w:rsid w:val="00E67BE0"/>
    <w:rsid w:val="00E83EFB"/>
    <w:rsid w:val="00E87347"/>
    <w:rsid w:val="00E87B09"/>
    <w:rsid w:val="00EA3D7E"/>
    <w:rsid w:val="00EB6E70"/>
    <w:rsid w:val="00EC6C3E"/>
    <w:rsid w:val="00F0341E"/>
    <w:rsid w:val="00F06E36"/>
    <w:rsid w:val="00F2749B"/>
    <w:rsid w:val="00F41947"/>
    <w:rsid w:val="00F83000"/>
    <w:rsid w:val="00F90FD5"/>
    <w:rsid w:val="00F957AC"/>
    <w:rsid w:val="00FA376B"/>
    <w:rsid w:val="00FA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b">
    <w:name w:val="Hyperlink"/>
    <w:rsid w:val="00B81DB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0092-6C76-412D-A83C-3FEE208C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User3214</dc:creator>
  <cp:keywords/>
  <dc:description/>
  <cp:lastModifiedBy>User2306</cp:lastModifiedBy>
  <cp:revision>13</cp:revision>
  <cp:lastPrinted>2021-04-12T13:29:00Z</cp:lastPrinted>
  <dcterms:created xsi:type="dcterms:W3CDTF">2017-09-22T05:24:00Z</dcterms:created>
  <dcterms:modified xsi:type="dcterms:W3CDTF">2021-04-14T12:09:00Z</dcterms:modified>
</cp:coreProperties>
</file>