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078B" w:rsidRDefault="00970CDA" w:rsidP="0017078B">
      <w:pPr>
        <w:jc w:val="center"/>
      </w:pPr>
      <w:r>
        <w:t xml:space="preserve">  </w:t>
      </w:r>
      <w:r w:rsidR="00973817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9pt;height:52.05pt">
            <v:imagedata r:id="rId7" o:title=""/>
          </v:shape>
        </w:pict>
      </w:r>
    </w:p>
    <w:p w:rsidR="00415494" w:rsidRDefault="00415494" w:rsidP="0017078B">
      <w:pPr>
        <w:pStyle w:val="1"/>
        <w:rPr>
          <w:b w:val="0"/>
          <w:bCs w:val="0"/>
          <w:sz w:val="24"/>
          <w:szCs w:val="24"/>
        </w:rPr>
      </w:pPr>
    </w:p>
    <w:p w:rsidR="0017078B" w:rsidRDefault="00B17E73" w:rsidP="0017078B">
      <w:pPr>
        <w:pStyle w:val="1"/>
        <w:rPr>
          <w:sz w:val="28"/>
        </w:rPr>
      </w:pPr>
      <w:r>
        <w:rPr>
          <w:sz w:val="28"/>
        </w:rPr>
        <w:t>АДМИНИСТРАЦИЯ</w:t>
      </w:r>
      <w:r w:rsidR="00CA3681">
        <w:rPr>
          <w:sz w:val="28"/>
        </w:rPr>
        <w:t xml:space="preserve"> </w:t>
      </w:r>
      <w:r w:rsidR="0017078B">
        <w:rPr>
          <w:sz w:val="28"/>
        </w:rPr>
        <w:t>ГОРОДА ВЯТСКИЕ ПОЛЯНЫ</w:t>
      </w:r>
    </w:p>
    <w:p w:rsidR="0017078B" w:rsidRDefault="0017078B" w:rsidP="0017078B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КИРОВСКОЙ ОБЛАСТИ</w:t>
      </w:r>
    </w:p>
    <w:p w:rsidR="0017078B" w:rsidRDefault="0017078B" w:rsidP="0017078B">
      <w:pPr>
        <w:jc w:val="center"/>
        <w:rPr>
          <w:b/>
          <w:bCs/>
          <w:sz w:val="32"/>
        </w:rPr>
      </w:pPr>
    </w:p>
    <w:p w:rsidR="0017078B" w:rsidRDefault="0017078B" w:rsidP="0017078B">
      <w:pPr>
        <w:jc w:val="center"/>
        <w:rPr>
          <w:b/>
          <w:bCs/>
          <w:sz w:val="32"/>
          <w:szCs w:val="32"/>
        </w:rPr>
      </w:pPr>
      <w:r w:rsidRPr="00377D58">
        <w:rPr>
          <w:b/>
          <w:bCs/>
          <w:sz w:val="32"/>
          <w:szCs w:val="32"/>
        </w:rPr>
        <w:t>ПОСТАНОВЛЕНИЕ</w:t>
      </w:r>
    </w:p>
    <w:p w:rsidR="003C35B3" w:rsidRPr="00377D58" w:rsidRDefault="003C35B3" w:rsidP="0017078B">
      <w:pPr>
        <w:jc w:val="center"/>
        <w:rPr>
          <w:b/>
          <w:bCs/>
          <w:sz w:val="32"/>
          <w:szCs w:val="32"/>
        </w:rPr>
      </w:pPr>
    </w:p>
    <w:p w:rsidR="0017078B" w:rsidRPr="004D013A" w:rsidRDefault="0017078B" w:rsidP="0017078B">
      <w:pPr>
        <w:jc w:val="center"/>
        <w:rPr>
          <w:b/>
          <w:bCs/>
          <w:sz w:val="16"/>
          <w:szCs w:val="16"/>
        </w:rPr>
      </w:pPr>
    </w:p>
    <w:p w:rsidR="00377D58" w:rsidRPr="003C35B3" w:rsidRDefault="003C35B3" w:rsidP="00377D58">
      <w:pPr>
        <w:jc w:val="both"/>
        <w:rPr>
          <w:sz w:val="28"/>
          <w:szCs w:val="28"/>
          <w:u w:val="single"/>
        </w:rPr>
      </w:pPr>
      <w:r w:rsidRPr="003C35B3">
        <w:rPr>
          <w:sz w:val="28"/>
          <w:szCs w:val="28"/>
          <w:u w:val="single"/>
        </w:rPr>
        <w:t>12.08.2020</w:t>
      </w:r>
      <w:r w:rsidR="007C51BA">
        <w:rPr>
          <w:sz w:val="28"/>
          <w:szCs w:val="28"/>
        </w:rPr>
        <w:t xml:space="preserve">                      </w:t>
      </w:r>
      <w:r w:rsidR="00377D58">
        <w:rPr>
          <w:sz w:val="28"/>
          <w:szCs w:val="28"/>
        </w:rPr>
        <w:tab/>
      </w:r>
      <w:r w:rsidR="00377D58">
        <w:rPr>
          <w:sz w:val="28"/>
          <w:szCs w:val="28"/>
        </w:rPr>
        <w:tab/>
      </w:r>
      <w:r w:rsidR="00377D58">
        <w:rPr>
          <w:sz w:val="28"/>
          <w:szCs w:val="28"/>
        </w:rPr>
        <w:tab/>
      </w:r>
      <w:r w:rsidR="00377D58">
        <w:rPr>
          <w:sz w:val="28"/>
          <w:szCs w:val="28"/>
        </w:rPr>
        <w:tab/>
      </w:r>
      <w:r w:rsidR="002F16A9">
        <w:rPr>
          <w:sz w:val="28"/>
          <w:szCs w:val="28"/>
        </w:rPr>
        <w:t xml:space="preserve">                                    </w:t>
      </w:r>
      <w:r>
        <w:rPr>
          <w:sz w:val="28"/>
          <w:szCs w:val="28"/>
        </w:rPr>
        <w:t xml:space="preserve">        </w:t>
      </w:r>
      <w:r w:rsidR="00377D58">
        <w:rPr>
          <w:sz w:val="28"/>
          <w:szCs w:val="28"/>
        </w:rPr>
        <w:t>№</w:t>
      </w:r>
      <w:r w:rsidR="00586DD9">
        <w:rPr>
          <w:sz w:val="28"/>
          <w:szCs w:val="28"/>
        </w:rPr>
        <w:t xml:space="preserve"> </w:t>
      </w:r>
      <w:r w:rsidRPr="003C35B3">
        <w:rPr>
          <w:sz w:val="28"/>
          <w:szCs w:val="28"/>
          <w:u w:val="single"/>
        </w:rPr>
        <w:t>931</w:t>
      </w:r>
    </w:p>
    <w:p w:rsidR="00637997" w:rsidRDefault="0017078B" w:rsidP="00637997">
      <w:pPr>
        <w:jc w:val="center"/>
        <w:rPr>
          <w:sz w:val="28"/>
          <w:szCs w:val="28"/>
        </w:rPr>
      </w:pPr>
      <w:r w:rsidRPr="00A6012E">
        <w:rPr>
          <w:sz w:val="28"/>
          <w:szCs w:val="28"/>
        </w:rPr>
        <w:t>г.</w:t>
      </w:r>
      <w:r>
        <w:rPr>
          <w:sz w:val="28"/>
          <w:szCs w:val="28"/>
        </w:rPr>
        <w:t xml:space="preserve"> </w:t>
      </w:r>
      <w:r w:rsidRPr="00A6012E">
        <w:rPr>
          <w:sz w:val="28"/>
          <w:szCs w:val="28"/>
        </w:rPr>
        <w:t>Вятские Полян</w:t>
      </w:r>
      <w:r w:rsidR="00637997">
        <w:rPr>
          <w:sz w:val="28"/>
          <w:szCs w:val="28"/>
        </w:rPr>
        <w:t>ы</w:t>
      </w:r>
    </w:p>
    <w:p w:rsidR="00637997" w:rsidRPr="00493B2E" w:rsidRDefault="00637997" w:rsidP="00637997">
      <w:pPr>
        <w:jc w:val="center"/>
        <w:rPr>
          <w:sz w:val="48"/>
          <w:szCs w:val="48"/>
        </w:rPr>
      </w:pPr>
    </w:p>
    <w:p w:rsidR="003C35B3" w:rsidRDefault="00B3305A" w:rsidP="00D41C0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в постановление администрации города </w:t>
      </w:r>
    </w:p>
    <w:p w:rsidR="0092770F" w:rsidRPr="00D41C06" w:rsidRDefault="00B3305A" w:rsidP="00D41C0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Вятские Поляны от 28.11.2008 № 2136 «Об оплате труда работников муниципальных учреждений» </w:t>
      </w:r>
    </w:p>
    <w:p w:rsidR="0092770F" w:rsidRPr="00493B2E" w:rsidRDefault="0092770F" w:rsidP="0092770F">
      <w:pPr>
        <w:jc w:val="both"/>
        <w:rPr>
          <w:sz w:val="48"/>
          <w:szCs w:val="48"/>
        </w:rPr>
      </w:pPr>
    </w:p>
    <w:p w:rsidR="00B12D58" w:rsidRPr="0072002F" w:rsidRDefault="0092770F" w:rsidP="00B12D58">
      <w:pPr>
        <w:spacing w:line="360" w:lineRule="auto"/>
        <w:jc w:val="both"/>
        <w:rPr>
          <w:sz w:val="28"/>
          <w:szCs w:val="28"/>
        </w:rPr>
      </w:pPr>
      <w:r w:rsidRPr="00E746FD">
        <w:tab/>
      </w:r>
      <w:r w:rsidR="00B12D58">
        <w:rPr>
          <w:sz w:val="28"/>
          <w:szCs w:val="28"/>
        </w:rPr>
        <w:t>А</w:t>
      </w:r>
      <w:r w:rsidR="00B12D58" w:rsidRPr="007752F9">
        <w:rPr>
          <w:sz w:val="28"/>
          <w:szCs w:val="28"/>
        </w:rPr>
        <w:t>дминистрация</w:t>
      </w:r>
      <w:r w:rsidR="00B12D58" w:rsidRPr="0072002F">
        <w:rPr>
          <w:sz w:val="28"/>
          <w:szCs w:val="28"/>
        </w:rPr>
        <w:t xml:space="preserve"> города Вятские Поляны ПОСТАНОВЛЯЕТ:</w:t>
      </w:r>
    </w:p>
    <w:p w:rsidR="002A1CAF" w:rsidRDefault="0010402C" w:rsidP="004010DC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B12D58">
        <w:rPr>
          <w:sz w:val="28"/>
          <w:szCs w:val="28"/>
        </w:rPr>
        <w:t xml:space="preserve">Внести </w:t>
      </w:r>
      <w:r>
        <w:rPr>
          <w:sz w:val="28"/>
          <w:szCs w:val="28"/>
        </w:rPr>
        <w:t xml:space="preserve">и утвердить изменения </w:t>
      </w:r>
      <w:r w:rsidR="00B3305A">
        <w:rPr>
          <w:sz w:val="28"/>
          <w:szCs w:val="28"/>
        </w:rPr>
        <w:t>в постановление администрации города Вятские Поляны от 28.11.2008 № 2136 «Об оплате труда работников муниципальных учреждений</w:t>
      </w:r>
      <w:r w:rsidR="000E4C8F">
        <w:rPr>
          <w:sz w:val="28"/>
          <w:szCs w:val="28"/>
        </w:rPr>
        <w:t xml:space="preserve">» </w:t>
      </w:r>
      <w:r w:rsidR="00B12D58">
        <w:rPr>
          <w:sz w:val="28"/>
          <w:szCs w:val="28"/>
        </w:rPr>
        <w:t xml:space="preserve">(с изменениями, утвержденными постановлениями администрации города Вятские Поляны от </w:t>
      </w:r>
      <w:r w:rsidR="000E4C8F">
        <w:rPr>
          <w:sz w:val="28"/>
          <w:szCs w:val="28"/>
        </w:rPr>
        <w:t xml:space="preserve">10.04.2009  </w:t>
      </w:r>
      <w:r w:rsidR="00EB4294">
        <w:rPr>
          <w:sz w:val="28"/>
          <w:szCs w:val="28"/>
        </w:rPr>
        <w:t xml:space="preserve">            </w:t>
      </w:r>
      <w:r w:rsidR="000E4C8F">
        <w:rPr>
          <w:sz w:val="28"/>
          <w:szCs w:val="28"/>
        </w:rPr>
        <w:t>№ 509, от 29.05.2009 № 822, от 28.07.2011 № 1455</w:t>
      </w:r>
      <w:r w:rsidR="00145B8C">
        <w:rPr>
          <w:sz w:val="28"/>
          <w:szCs w:val="28"/>
        </w:rPr>
        <w:t>,</w:t>
      </w:r>
      <w:r w:rsidR="000E4C8F">
        <w:rPr>
          <w:sz w:val="28"/>
          <w:szCs w:val="28"/>
        </w:rPr>
        <w:t xml:space="preserve"> от 16.01.2013 № 49, </w:t>
      </w:r>
      <w:r w:rsidR="00EB4294">
        <w:rPr>
          <w:sz w:val="28"/>
          <w:szCs w:val="28"/>
        </w:rPr>
        <w:t xml:space="preserve">             </w:t>
      </w:r>
      <w:r w:rsidR="000E4C8F">
        <w:rPr>
          <w:sz w:val="28"/>
          <w:szCs w:val="28"/>
        </w:rPr>
        <w:t>от 30.12.2016 № 2450)</w:t>
      </w:r>
      <w:r w:rsidR="002A1CAF">
        <w:rPr>
          <w:sz w:val="28"/>
          <w:szCs w:val="28"/>
        </w:rPr>
        <w:t xml:space="preserve"> (далее – Постановление) </w:t>
      </w:r>
      <w:r>
        <w:rPr>
          <w:sz w:val="28"/>
          <w:szCs w:val="28"/>
        </w:rPr>
        <w:t>согласно приложению.</w:t>
      </w:r>
    </w:p>
    <w:p w:rsidR="0010402C" w:rsidRDefault="001B39F2" w:rsidP="0010402C">
      <w:pPr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2. Привести до 01.09</w:t>
      </w:r>
      <w:r w:rsidR="0010402C">
        <w:rPr>
          <w:sz w:val="28"/>
          <w:szCs w:val="28"/>
        </w:rPr>
        <w:t xml:space="preserve">.2020 примерные положения об оплате труда работников подведомственных учреждений, а также положения об оплате труда работников подведомственных учреждений в соответствие с требованиями настоящего </w:t>
      </w:r>
      <w:r w:rsidR="009974A9">
        <w:rPr>
          <w:sz w:val="28"/>
          <w:szCs w:val="28"/>
        </w:rPr>
        <w:t>П</w:t>
      </w:r>
      <w:r w:rsidR="0010402C">
        <w:rPr>
          <w:sz w:val="28"/>
          <w:szCs w:val="28"/>
        </w:rPr>
        <w:t>остановления.</w:t>
      </w:r>
    </w:p>
    <w:p w:rsidR="004010DC" w:rsidRPr="004010DC" w:rsidRDefault="0010402C" w:rsidP="004010DC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4010DC">
        <w:rPr>
          <w:sz w:val="28"/>
          <w:szCs w:val="28"/>
        </w:rPr>
        <w:t xml:space="preserve">. Разместить настоящее </w:t>
      </w:r>
      <w:r w:rsidR="009974A9">
        <w:rPr>
          <w:sz w:val="28"/>
          <w:szCs w:val="28"/>
        </w:rPr>
        <w:t>П</w:t>
      </w:r>
      <w:r w:rsidR="004010DC">
        <w:rPr>
          <w:sz w:val="28"/>
          <w:szCs w:val="28"/>
        </w:rPr>
        <w:t>остановление на официальном сайте администрации города Вятские Поляны в сети «Интернет»</w:t>
      </w:r>
      <w:r w:rsidR="00145B8C">
        <w:rPr>
          <w:sz w:val="28"/>
          <w:szCs w:val="28"/>
        </w:rPr>
        <w:t>.</w:t>
      </w:r>
    </w:p>
    <w:p w:rsidR="008761B9" w:rsidRPr="0072002F" w:rsidRDefault="008761B9" w:rsidP="00F54137">
      <w:pPr>
        <w:jc w:val="both"/>
        <w:rPr>
          <w:sz w:val="72"/>
          <w:szCs w:val="72"/>
        </w:rPr>
      </w:pPr>
    </w:p>
    <w:p w:rsidR="003C35B3" w:rsidRDefault="00D20776" w:rsidP="007752F9">
      <w:pPr>
        <w:tabs>
          <w:tab w:val="left" w:pos="7020"/>
          <w:tab w:val="left" w:pos="7200"/>
        </w:tabs>
        <w:jc w:val="both"/>
        <w:rPr>
          <w:sz w:val="28"/>
          <w:szCs w:val="28"/>
        </w:rPr>
      </w:pPr>
      <w:r>
        <w:rPr>
          <w:sz w:val="28"/>
          <w:szCs w:val="28"/>
        </w:rPr>
        <w:t>И.о. г</w:t>
      </w:r>
      <w:r w:rsidR="00D83336">
        <w:rPr>
          <w:sz w:val="28"/>
          <w:szCs w:val="28"/>
        </w:rPr>
        <w:t>лав</w:t>
      </w:r>
      <w:r>
        <w:rPr>
          <w:sz w:val="28"/>
          <w:szCs w:val="28"/>
        </w:rPr>
        <w:t>ы</w:t>
      </w:r>
      <w:r w:rsidR="00D83336">
        <w:rPr>
          <w:sz w:val="28"/>
          <w:szCs w:val="28"/>
        </w:rPr>
        <w:t xml:space="preserve"> города Вятские Поляны                          </w:t>
      </w:r>
      <w:r>
        <w:rPr>
          <w:sz w:val="28"/>
          <w:szCs w:val="28"/>
        </w:rPr>
        <w:t xml:space="preserve">                  </w:t>
      </w:r>
    </w:p>
    <w:p w:rsidR="00D83336" w:rsidRDefault="003C35B3" w:rsidP="007752F9">
      <w:pPr>
        <w:tabs>
          <w:tab w:val="left" w:pos="7020"/>
          <w:tab w:val="left" w:pos="720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</w:t>
      </w:r>
      <w:r w:rsidR="00D20776">
        <w:rPr>
          <w:sz w:val="28"/>
          <w:szCs w:val="28"/>
        </w:rPr>
        <w:t>А.П. Солодянкин</w:t>
      </w:r>
    </w:p>
    <w:p w:rsidR="00145B8C" w:rsidRDefault="00145B8C" w:rsidP="00D83336">
      <w:pPr>
        <w:jc w:val="both"/>
        <w:rPr>
          <w:sz w:val="36"/>
          <w:szCs w:val="36"/>
        </w:rPr>
      </w:pPr>
    </w:p>
    <w:p w:rsidR="0010402C" w:rsidRPr="000B6CD5" w:rsidRDefault="0010402C" w:rsidP="00D83336">
      <w:pPr>
        <w:jc w:val="both"/>
        <w:rPr>
          <w:sz w:val="36"/>
          <w:szCs w:val="36"/>
        </w:rPr>
      </w:pPr>
    </w:p>
    <w:p w:rsidR="00D83336" w:rsidRDefault="00D83336" w:rsidP="00D83336">
      <w:pPr>
        <w:jc w:val="both"/>
        <w:rPr>
          <w:sz w:val="28"/>
          <w:szCs w:val="28"/>
        </w:rPr>
      </w:pPr>
      <w:r>
        <w:rPr>
          <w:sz w:val="28"/>
          <w:szCs w:val="28"/>
        </w:rPr>
        <w:t>ПОДГОТОВЛЕНО</w:t>
      </w:r>
    </w:p>
    <w:p w:rsidR="00D83336" w:rsidRPr="00F63887" w:rsidRDefault="00D83336" w:rsidP="00D83336">
      <w:pPr>
        <w:jc w:val="both"/>
        <w:rPr>
          <w:sz w:val="48"/>
          <w:szCs w:val="48"/>
        </w:rPr>
      </w:pPr>
    </w:p>
    <w:p w:rsidR="00D83336" w:rsidRDefault="00D83336" w:rsidP="00D83336">
      <w:pPr>
        <w:jc w:val="both"/>
        <w:rPr>
          <w:sz w:val="28"/>
          <w:szCs w:val="28"/>
        </w:rPr>
      </w:pPr>
      <w:r>
        <w:rPr>
          <w:sz w:val="28"/>
          <w:szCs w:val="28"/>
        </w:rPr>
        <w:t>Ведущий эксперт</w:t>
      </w:r>
      <w:r w:rsidRPr="005C78D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 юридическим </w:t>
      </w:r>
    </w:p>
    <w:p w:rsidR="00D83336" w:rsidRDefault="00D83336" w:rsidP="00D83336">
      <w:pPr>
        <w:jc w:val="both"/>
        <w:rPr>
          <w:sz w:val="28"/>
          <w:szCs w:val="28"/>
        </w:rPr>
      </w:pPr>
      <w:r>
        <w:rPr>
          <w:sz w:val="28"/>
          <w:szCs w:val="28"/>
        </w:rPr>
        <w:t>вопросам отдела планирования и анализа</w:t>
      </w:r>
      <w:r w:rsidRPr="005C78D5">
        <w:rPr>
          <w:sz w:val="28"/>
          <w:szCs w:val="28"/>
        </w:rPr>
        <w:t xml:space="preserve"> </w:t>
      </w:r>
    </w:p>
    <w:p w:rsidR="00D83336" w:rsidRDefault="00D83336" w:rsidP="00D83336">
      <w:pPr>
        <w:tabs>
          <w:tab w:val="left" w:pos="720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доходов бюджета Финансового управления                          Н.В. Янникова </w:t>
      </w:r>
    </w:p>
    <w:p w:rsidR="00D83336" w:rsidRPr="0070440E" w:rsidRDefault="00D83336" w:rsidP="00D83336">
      <w:pPr>
        <w:jc w:val="both"/>
        <w:rPr>
          <w:sz w:val="48"/>
          <w:szCs w:val="48"/>
        </w:rPr>
      </w:pPr>
    </w:p>
    <w:sectPr w:rsidR="00D83336" w:rsidRPr="0070440E" w:rsidSect="003C35B3">
      <w:headerReference w:type="even" r:id="rId8"/>
      <w:headerReference w:type="default" r:id="rId9"/>
      <w:pgSz w:w="11906" w:h="16838" w:code="9"/>
      <w:pgMar w:top="1135" w:right="851" w:bottom="1560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E7EF0" w:rsidRDefault="00CE7EF0">
      <w:r>
        <w:separator/>
      </w:r>
    </w:p>
  </w:endnote>
  <w:endnote w:type="continuationSeparator" w:id="1">
    <w:p w:rsidR="00CE7EF0" w:rsidRDefault="00CE7EF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E7EF0" w:rsidRDefault="00CE7EF0">
      <w:r>
        <w:separator/>
      </w:r>
    </w:p>
  </w:footnote>
  <w:footnote w:type="continuationSeparator" w:id="1">
    <w:p w:rsidR="00CE7EF0" w:rsidRDefault="00CE7EF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2BA7" w:rsidRDefault="00973817" w:rsidP="00AE0D9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AD2BA7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D2BA7" w:rsidRDefault="00AD2BA7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2BA7" w:rsidRDefault="00973817">
    <w:pPr>
      <w:pStyle w:val="a3"/>
      <w:jc w:val="center"/>
    </w:pPr>
    <w:fldSimple w:instr=" PAGE   \* MERGEFORMAT ">
      <w:r w:rsidR="003C35B3">
        <w:rPr>
          <w:noProof/>
        </w:rPr>
        <w:t>2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2B4BB5"/>
    <w:multiLevelType w:val="hybridMultilevel"/>
    <w:tmpl w:val="B26435B0"/>
    <w:lvl w:ilvl="0" w:tplc="42AAF2F2">
      <w:start w:val="1"/>
      <w:numFmt w:val="decimal"/>
      <w:lvlText w:val="%1."/>
      <w:lvlJc w:val="left"/>
      <w:pPr>
        <w:tabs>
          <w:tab w:val="num" w:pos="1893"/>
        </w:tabs>
        <w:ind w:left="1893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69E538A7"/>
    <w:multiLevelType w:val="hybridMultilevel"/>
    <w:tmpl w:val="0456C2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embedSystemFonts/>
  <w:stylePaneFormatFilter w:val="3F01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7078B"/>
    <w:rsid w:val="0000024F"/>
    <w:rsid w:val="00002C36"/>
    <w:rsid w:val="000036F8"/>
    <w:rsid w:val="000109E8"/>
    <w:rsid w:val="00013116"/>
    <w:rsid w:val="00013196"/>
    <w:rsid w:val="00013F49"/>
    <w:rsid w:val="00014AC3"/>
    <w:rsid w:val="0001569C"/>
    <w:rsid w:val="000159CA"/>
    <w:rsid w:val="00016A95"/>
    <w:rsid w:val="00017B5C"/>
    <w:rsid w:val="00031645"/>
    <w:rsid w:val="0003165D"/>
    <w:rsid w:val="00031DBF"/>
    <w:rsid w:val="00032605"/>
    <w:rsid w:val="00035F6C"/>
    <w:rsid w:val="00037105"/>
    <w:rsid w:val="00041698"/>
    <w:rsid w:val="00042967"/>
    <w:rsid w:val="00046F99"/>
    <w:rsid w:val="00047F69"/>
    <w:rsid w:val="000533E0"/>
    <w:rsid w:val="00053EDA"/>
    <w:rsid w:val="00054959"/>
    <w:rsid w:val="000558F6"/>
    <w:rsid w:val="00056831"/>
    <w:rsid w:val="0007198E"/>
    <w:rsid w:val="0008006B"/>
    <w:rsid w:val="0008332B"/>
    <w:rsid w:val="00086163"/>
    <w:rsid w:val="0008751D"/>
    <w:rsid w:val="00087E3D"/>
    <w:rsid w:val="00090D9E"/>
    <w:rsid w:val="000A31DE"/>
    <w:rsid w:val="000A5CB3"/>
    <w:rsid w:val="000B08FD"/>
    <w:rsid w:val="000B1718"/>
    <w:rsid w:val="000B6CD5"/>
    <w:rsid w:val="000B7F74"/>
    <w:rsid w:val="000C4D21"/>
    <w:rsid w:val="000D2CB1"/>
    <w:rsid w:val="000D470C"/>
    <w:rsid w:val="000D5186"/>
    <w:rsid w:val="000D63D8"/>
    <w:rsid w:val="000D69E5"/>
    <w:rsid w:val="000E0D72"/>
    <w:rsid w:val="000E4C8F"/>
    <w:rsid w:val="000E4F50"/>
    <w:rsid w:val="000F37EC"/>
    <w:rsid w:val="000F3D89"/>
    <w:rsid w:val="000F51D7"/>
    <w:rsid w:val="000F65D1"/>
    <w:rsid w:val="00101BF0"/>
    <w:rsid w:val="00102082"/>
    <w:rsid w:val="0010402C"/>
    <w:rsid w:val="00105D53"/>
    <w:rsid w:val="00107378"/>
    <w:rsid w:val="00111113"/>
    <w:rsid w:val="001114AC"/>
    <w:rsid w:val="001123D8"/>
    <w:rsid w:val="001152B0"/>
    <w:rsid w:val="00121F77"/>
    <w:rsid w:val="0012618E"/>
    <w:rsid w:val="001278C3"/>
    <w:rsid w:val="00127BEE"/>
    <w:rsid w:val="0013008A"/>
    <w:rsid w:val="001319D3"/>
    <w:rsid w:val="001361DD"/>
    <w:rsid w:val="00140F3A"/>
    <w:rsid w:val="00143184"/>
    <w:rsid w:val="00143673"/>
    <w:rsid w:val="00143948"/>
    <w:rsid w:val="00144DEE"/>
    <w:rsid w:val="00145B8C"/>
    <w:rsid w:val="0014612A"/>
    <w:rsid w:val="00150002"/>
    <w:rsid w:val="001500D5"/>
    <w:rsid w:val="00150DE1"/>
    <w:rsid w:val="00155C6C"/>
    <w:rsid w:val="001564D5"/>
    <w:rsid w:val="00164A94"/>
    <w:rsid w:val="0016636B"/>
    <w:rsid w:val="00166764"/>
    <w:rsid w:val="00166EAE"/>
    <w:rsid w:val="0017078B"/>
    <w:rsid w:val="0018181E"/>
    <w:rsid w:val="0018285F"/>
    <w:rsid w:val="00183876"/>
    <w:rsid w:val="00183FFA"/>
    <w:rsid w:val="00185949"/>
    <w:rsid w:val="0019012A"/>
    <w:rsid w:val="001916DB"/>
    <w:rsid w:val="00193E54"/>
    <w:rsid w:val="00195D8B"/>
    <w:rsid w:val="00196F34"/>
    <w:rsid w:val="001A0C86"/>
    <w:rsid w:val="001A3549"/>
    <w:rsid w:val="001A4B4A"/>
    <w:rsid w:val="001A7150"/>
    <w:rsid w:val="001B39F2"/>
    <w:rsid w:val="001C425C"/>
    <w:rsid w:val="001C5126"/>
    <w:rsid w:val="001C69E6"/>
    <w:rsid w:val="001D4869"/>
    <w:rsid w:val="001D57A1"/>
    <w:rsid w:val="001D7BEC"/>
    <w:rsid w:val="001D7DBC"/>
    <w:rsid w:val="001E0CC1"/>
    <w:rsid w:val="001E13E8"/>
    <w:rsid w:val="001E5157"/>
    <w:rsid w:val="001F32F8"/>
    <w:rsid w:val="00201112"/>
    <w:rsid w:val="00201488"/>
    <w:rsid w:val="00202ED2"/>
    <w:rsid w:val="00205A32"/>
    <w:rsid w:val="00207EDE"/>
    <w:rsid w:val="0021278E"/>
    <w:rsid w:val="00215843"/>
    <w:rsid w:val="002160B0"/>
    <w:rsid w:val="00217F96"/>
    <w:rsid w:val="00222C9C"/>
    <w:rsid w:val="00227187"/>
    <w:rsid w:val="0023045F"/>
    <w:rsid w:val="00230944"/>
    <w:rsid w:val="0024275E"/>
    <w:rsid w:val="00246178"/>
    <w:rsid w:val="00246D5F"/>
    <w:rsid w:val="002505B8"/>
    <w:rsid w:val="0025139E"/>
    <w:rsid w:val="00262598"/>
    <w:rsid w:val="00262FE0"/>
    <w:rsid w:val="002660D4"/>
    <w:rsid w:val="002701F1"/>
    <w:rsid w:val="00272E9D"/>
    <w:rsid w:val="0027682E"/>
    <w:rsid w:val="002772C4"/>
    <w:rsid w:val="00280EEC"/>
    <w:rsid w:val="00281886"/>
    <w:rsid w:val="0029107E"/>
    <w:rsid w:val="002946FE"/>
    <w:rsid w:val="002953F8"/>
    <w:rsid w:val="00296967"/>
    <w:rsid w:val="00296BBD"/>
    <w:rsid w:val="002A07C1"/>
    <w:rsid w:val="002A1CAF"/>
    <w:rsid w:val="002A4E31"/>
    <w:rsid w:val="002A50AA"/>
    <w:rsid w:val="002A524A"/>
    <w:rsid w:val="002A7EA4"/>
    <w:rsid w:val="002B012B"/>
    <w:rsid w:val="002C2CAD"/>
    <w:rsid w:val="002C3CC8"/>
    <w:rsid w:val="002D04FC"/>
    <w:rsid w:val="002E5BF1"/>
    <w:rsid w:val="002F14A3"/>
    <w:rsid w:val="002F16A9"/>
    <w:rsid w:val="002F21C2"/>
    <w:rsid w:val="002F70A4"/>
    <w:rsid w:val="00300172"/>
    <w:rsid w:val="003001FE"/>
    <w:rsid w:val="00300B74"/>
    <w:rsid w:val="00301E6A"/>
    <w:rsid w:val="003045F5"/>
    <w:rsid w:val="00305D03"/>
    <w:rsid w:val="0030700B"/>
    <w:rsid w:val="00310CFF"/>
    <w:rsid w:val="00311AB2"/>
    <w:rsid w:val="00313E23"/>
    <w:rsid w:val="00316B2E"/>
    <w:rsid w:val="003333FC"/>
    <w:rsid w:val="00337044"/>
    <w:rsid w:val="003427B2"/>
    <w:rsid w:val="00344DE4"/>
    <w:rsid w:val="00346A06"/>
    <w:rsid w:val="00346D27"/>
    <w:rsid w:val="00350AC6"/>
    <w:rsid w:val="00350EFD"/>
    <w:rsid w:val="00351871"/>
    <w:rsid w:val="00353629"/>
    <w:rsid w:val="00353F59"/>
    <w:rsid w:val="00354321"/>
    <w:rsid w:val="0036504D"/>
    <w:rsid w:val="00365A24"/>
    <w:rsid w:val="0037102C"/>
    <w:rsid w:val="00372EC0"/>
    <w:rsid w:val="00377D58"/>
    <w:rsid w:val="00380245"/>
    <w:rsid w:val="00381791"/>
    <w:rsid w:val="00381986"/>
    <w:rsid w:val="003825F2"/>
    <w:rsid w:val="00384DCC"/>
    <w:rsid w:val="003867C8"/>
    <w:rsid w:val="003875CA"/>
    <w:rsid w:val="003920F1"/>
    <w:rsid w:val="00395712"/>
    <w:rsid w:val="003963DE"/>
    <w:rsid w:val="003A16AF"/>
    <w:rsid w:val="003A2E78"/>
    <w:rsid w:val="003A7B10"/>
    <w:rsid w:val="003B6D9A"/>
    <w:rsid w:val="003C2ECE"/>
    <w:rsid w:val="003C35B3"/>
    <w:rsid w:val="003C4B36"/>
    <w:rsid w:val="003C549C"/>
    <w:rsid w:val="003C703E"/>
    <w:rsid w:val="003D464D"/>
    <w:rsid w:val="003D5251"/>
    <w:rsid w:val="003D7D07"/>
    <w:rsid w:val="003E424B"/>
    <w:rsid w:val="003E70DE"/>
    <w:rsid w:val="003E7479"/>
    <w:rsid w:val="003F613F"/>
    <w:rsid w:val="004010DC"/>
    <w:rsid w:val="004032F6"/>
    <w:rsid w:val="004122F1"/>
    <w:rsid w:val="0041488E"/>
    <w:rsid w:val="00415494"/>
    <w:rsid w:val="00423277"/>
    <w:rsid w:val="00424CB4"/>
    <w:rsid w:val="004250FE"/>
    <w:rsid w:val="00430C6F"/>
    <w:rsid w:val="0043441B"/>
    <w:rsid w:val="00437E6D"/>
    <w:rsid w:val="004417E9"/>
    <w:rsid w:val="00441AF6"/>
    <w:rsid w:val="00443707"/>
    <w:rsid w:val="00447DAC"/>
    <w:rsid w:val="00452723"/>
    <w:rsid w:val="0045401D"/>
    <w:rsid w:val="00454FD7"/>
    <w:rsid w:val="00455B00"/>
    <w:rsid w:val="0045639C"/>
    <w:rsid w:val="00456F3C"/>
    <w:rsid w:val="00460638"/>
    <w:rsid w:val="0046112B"/>
    <w:rsid w:val="00462290"/>
    <w:rsid w:val="00463B1C"/>
    <w:rsid w:val="004645A7"/>
    <w:rsid w:val="00472640"/>
    <w:rsid w:val="00473D9D"/>
    <w:rsid w:val="004740B3"/>
    <w:rsid w:val="00474ACB"/>
    <w:rsid w:val="004766FE"/>
    <w:rsid w:val="004775B3"/>
    <w:rsid w:val="00480AE9"/>
    <w:rsid w:val="00482894"/>
    <w:rsid w:val="004866C6"/>
    <w:rsid w:val="004901CC"/>
    <w:rsid w:val="00493B2E"/>
    <w:rsid w:val="00494D62"/>
    <w:rsid w:val="00495B2C"/>
    <w:rsid w:val="004979D6"/>
    <w:rsid w:val="004A2933"/>
    <w:rsid w:val="004A3D0D"/>
    <w:rsid w:val="004A6BF1"/>
    <w:rsid w:val="004B010B"/>
    <w:rsid w:val="004B1230"/>
    <w:rsid w:val="004B638C"/>
    <w:rsid w:val="004B6776"/>
    <w:rsid w:val="004C0523"/>
    <w:rsid w:val="004C37E3"/>
    <w:rsid w:val="004C3F7B"/>
    <w:rsid w:val="004D013A"/>
    <w:rsid w:val="004D076F"/>
    <w:rsid w:val="004D0BA9"/>
    <w:rsid w:val="004D1680"/>
    <w:rsid w:val="004D174B"/>
    <w:rsid w:val="004D5AF7"/>
    <w:rsid w:val="004D6692"/>
    <w:rsid w:val="004E0CDF"/>
    <w:rsid w:val="004E2CBA"/>
    <w:rsid w:val="004E7267"/>
    <w:rsid w:val="004F0A53"/>
    <w:rsid w:val="004F12D7"/>
    <w:rsid w:val="005015CB"/>
    <w:rsid w:val="00502310"/>
    <w:rsid w:val="0050453E"/>
    <w:rsid w:val="00510056"/>
    <w:rsid w:val="00523CBD"/>
    <w:rsid w:val="00523FA6"/>
    <w:rsid w:val="00531497"/>
    <w:rsid w:val="005315F2"/>
    <w:rsid w:val="00540224"/>
    <w:rsid w:val="005419BA"/>
    <w:rsid w:val="0054281E"/>
    <w:rsid w:val="0054591C"/>
    <w:rsid w:val="00546604"/>
    <w:rsid w:val="00547073"/>
    <w:rsid w:val="00553C36"/>
    <w:rsid w:val="00556C26"/>
    <w:rsid w:val="00565927"/>
    <w:rsid w:val="00580327"/>
    <w:rsid w:val="00580D5D"/>
    <w:rsid w:val="00582844"/>
    <w:rsid w:val="005834B5"/>
    <w:rsid w:val="00585A8A"/>
    <w:rsid w:val="00586DD9"/>
    <w:rsid w:val="0058773F"/>
    <w:rsid w:val="005877A5"/>
    <w:rsid w:val="005A0869"/>
    <w:rsid w:val="005A436E"/>
    <w:rsid w:val="005A5145"/>
    <w:rsid w:val="005B1099"/>
    <w:rsid w:val="005B2926"/>
    <w:rsid w:val="005B423D"/>
    <w:rsid w:val="005B48EA"/>
    <w:rsid w:val="005B4A00"/>
    <w:rsid w:val="005C02B8"/>
    <w:rsid w:val="005C38EE"/>
    <w:rsid w:val="005C72A5"/>
    <w:rsid w:val="005C743E"/>
    <w:rsid w:val="005D1CC3"/>
    <w:rsid w:val="005D2178"/>
    <w:rsid w:val="005D3FDB"/>
    <w:rsid w:val="005E0C84"/>
    <w:rsid w:val="005E4E51"/>
    <w:rsid w:val="005E5ECA"/>
    <w:rsid w:val="005E72DA"/>
    <w:rsid w:val="005E7F14"/>
    <w:rsid w:val="005F0CD5"/>
    <w:rsid w:val="005F1A3D"/>
    <w:rsid w:val="005F2323"/>
    <w:rsid w:val="00600C92"/>
    <w:rsid w:val="006010EB"/>
    <w:rsid w:val="00602039"/>
    <w:rsid w:val="006035B1"/>
    <w:rsid w:val="00606C0E"/>
    <w:rsid w:val="00613095"/>
    <w:rsid w:val="00620EBA"/>
    <w:rsid w:val="00622F7E"/>
    <w:rsid w:val="00625B4D"/>
    <w:rsid w:val="00625E8E"/>
    <w:rsid w:val="00627A9E"/>
    <w:rsid w:val="006303F6"/>
    <w:rsid w:val="00631699"/>
    <w:rsid w:val="00631AF2"/>
    <w:rsid w:val="00635C09"/>
    <w:rsid w:val="00637997"/>
    <w:rsid w:val="00640195"/>
    <w:rsid w:val="00645A0B"/>
    <w:rsid w:val="00647164"/>
    <w:rsid w:val="00653AF3"/>
    <w:rsid w:val="00653CBF"/>
    <w:rsid w:val="0065571E"/>
    <w:rsid w:val="00656AFD"/>
    <w:rsid w:val="006616BE"/>
    <w:rsid w:val="00672CC5"/>
    <w:rsid w:val="00675D46"/>
    <w:rsid w:val="006771CA"/>
    <w:rsid w:val="006776BB"/>
    <w:rsid w:val="00677C74"/>
    <w:rsid w:val="006814D7"/>
    <w:rsid w:val="0068176F"/>
    <w:rsid w:val="00682613"/>
    <w:rsid w:val="0068436B"/>
    <w:rsid w:val="006862AF"/>
    <w:rsid w:val="006950C8"/>
    <w:rsid w:val="00695E46"/>
    <w:rsid w:val="006B0035"/>
    <w:rsid w:val="006B243A"/>
    <w:rsid w:val="006C13E3"/>
    <w:rsid w:val="006C17C2"/>
    <w:rsid w:val="006C1AD6"/>
    <w:rsid w:val="006C5673"/>
    <w:rsid w:val="006D24AE"/>
    <w:rsid w:val="006D2F97"/>
    <w:rsid w:val="006D60A3"/>
    <w:rsid w:val="006F019E"/>
    <w:rsid w:val="006F31DD"/>
    <w:rsid w:val="006F4512"/>
    <w:rsid w:val="006F6A4E"/>
    <w:rsid w:val="006F793C"/>
    <w:rsid w:val="007005D2"/>
    <w:rsid w:val="00700D24"/>
    <w:rsid w:val="00705254"/>
    <w:rsid w:val="00710616"/>
    <w:rsid w:val="00714A11"/>
    <w:rsid w:val="00716298"/>
    <w:rsid w:val="00717B1D"/>
    <w:rsid w:val="0072002F"/>
    <w:rsid w:val="007213E1"/>
    <w:rsid w:val="00721863"/>
    <w:rsid w:val="0072787B"/>
    <w:rsid w:val="0073406F"/>
    <w:rsid w:val="00734B1D"/>
    <w:rsid w:val="007358A1"/>
    <w:rsid w:val="00741B76"/>
    <w:rsid w:val="00741B7E"/>
    <w:rsid w:val="00743251"/>
    <w:rsid w:val="007441E9"/>
    <w:rsid w:val="00750AC7"/>
    <w:rsid w:val="00751FFD"/>
    <w:rsid w:val="00761A0B"/>
    <w:rsid w:val="0076311B"/>
    <w:rsid w:val="00763BBE"/>
    <w:rsid w:val="00766AD4"/>
    <w:rsid w:val="007673DB"/>
    <w:rsid w:val="00767BF8"/>
    <w:rsid w:val="0077206B"/>
    <w:rsid w:val="00774AD8"/>
    <w:rsid w:val="007752F9"/>
    <w:rsid w:val="0077590E"/>
    <w:rsid w:val="00783817"/>
    <w:rsid w:val="00783EE8"/>
    <w:rsid w:val="00792166"/>
    <w:rsid w:val="00793FE2"/>
    <w:rsid w:val="00796A7C"/>
    <w:rsid w:val="00797342"/>
    <w:rsid w:val="00797673"/>
    <w:rsid w:val="007A26F2"/>
    <w:rsid w:val="007A31D9"/>
    <w:rsid w:val="007B1095"/>
    <w:rsid w:val="007B1BA8"/>
    <w:rsid w:val="007B5C13"/>
    <w:rsid w:val="007C1168"/>
    <w:rsid w:val="007C3DBD"/>
    <w:rsid w:val="007C51BA"/>
    <w:rsid w:val="007C6446"/>
    <w:rsid w:val="007C6BA1"/>
    <w:rsid w:val="007D1977"/>
    <w:rsid w:val="007D27D8"/>
    <w:rsid w:val="007D2A43"/>
    <w:rsid w:val="007D4A78"/>
    <w:rsid w:val="007D642B"/>
    <w:rsid w:val="007D6C61"/>
    <w:rsid w:val="007E05BE"/>
    <w:rsid w:val="007E2610"/>
    <w:rsid w:val="007E499C"/>
    <w:rsid w:val="007E522E"/>
    <w:rsid w:val="007E5CC0"/>
    <w:rsid w:val="007F2034"/>
    <w:rsid w:val="007F40FD"/>
    <w:rsid w:val="00805D6A"/>
    <w:rsid w:val="00805F0D"/>
    <w:rsid w:val="00807505"/>
    <w:rsid w:val="0081505A"/>
    <w:rsid w:val="00816AA9"/>
    <w:rsid w:val="00821CFB"/>
    <w:rsid w:val="00823373"/>
    <w:rsid w:val="00835AB4"/>
    <w:rsid w:val="00835CAB"/>
    <w:rsid w:val="0084586C"/>
    <w:rsid w:val="008527EA"/>
    <w:rsid w:val="00853ACB"/>
    <w:rsid w:val="0085656B"/>
    <w:rsid w:val="008573A6"/>
    <w:rsid w:val="00857D44"/>
    <w:rsid w:val="00860601"/>
    <w:rsid w:val="00863FE5"/>
    <w:rsid w:val="00866968"/>
    <w:rsid w:val="008761B9"/>
    <w:rsid w:val="008777CE"/>
    <w:rsid w:val="0088605D"/>
    <w:rsid w:val="008878B2"/>
    <w:rsid w:val="00893067"/>
    <w:rsid w:val="00894FC6"/>
    <w:rsid w:val="008A507B"/>
    <w:rsid w:val="008A53C8"/>
    <w:rsid w:val="008A60C3"/>
    <w:rsid w:val="008B611B"/>
    <w:rsid w:val="008C1A39"/>
    <w:rsid w:val="008C3313"/>
    <w:rsid w:val="008D49A6"/>
    <w:rsid w:val="008D6EAD"/>
    <w:rsid w:val="008D738F"/>
    <w:rsid w:val="008D76BB"/>
    <w:rsid w:val="008E1D02"/>
    <w:rsid w:val="008E32A1"/>
    <w:rsid w:val="008E7EA5"/>
    <w:rsid w:val="008F02A8"/>
    <w:rsid w:val="008F199D"/>
    <w:rsid w:val="008F1EE0"/>
    <w:rsid w:val="008F4A5A"/>
    <w:rsid w:val="008F5596"/>
    <w:rsid w:val="008F5C59"/>
    <w:rsid w:val="008F7300"/>
    <w:rsid w:val="008F78E1"/>
    <w:rsid w:val="008F7CCB"/>
    <w:rsid w:val="00900B76"/>
    <w:rsid w:val="00901513"/>
    <w:rsid w:val="0090345E"/>
    <w:rsid w:val="00905671"/>
    <w:rsid w:val="00910692"/>
    <w:rsid w:val="0091124C"/>
    <w:rsid w:val="00912D9F"/>
    <w:rsid w:val="00913E5C"/>
    <w:rsid w:val="00914186"/>
    <w:rsid w:val="00915AFC"/>
    <w:rsid w:val="00917E17"/>
    <w:rsid w:val="009210A8"/>
    <w:rsid w:val="00921957"/>
    <w:rsid w:val="00923940"/>
    <w:rsid w:val="00923C3B"/>
    <w:rsid w:val="0092770F"/>
    <w:rsid w:val="009306D4"/>
    <w:rsid w:val="00934CA5"/>
    <w:rsid w:val="00935450"/>
    <w:rsid w:val="009370EB"/>
    <w:rsid w:val="00940E2B"/>
    <w:rsid w:val="00945AA2"/>
    <w:rsid w:val="00945F5E"/>
    <w:rsid w:val="009461B8"/>
    <w:rsid w:val="0095625B"/>
    <w:rsid w:val="00960F75"/>
    <w:rsid w:val="00961540"/>
    <w:rsid w:val="00961CE5"/>
    <w:rsid w:val="00964205"/>
    <w:rsid w:val="009654D7"/>
    <w:rsid w:val="00965B9B"/>
    <w:rsid w:val="009677AC"/>
    <w:rsid w:val="00970CDA"/>
    <w:rsid w:val="00972101"/>
    <w:rsid w:val="0097361A"/>
    <w:rsid w:val="00973817"/>
    <w:rsid w:val="00974401"/>
    <w:rsid w:val="0097446F"/>
    <w:rsid w:val="0097485A"/>
    <w:rsid w:val="00974A50"/>
    <w:rsid w:val="00981FE2"/>
    <w:rsid w:val="00982BB9"/>
    <w:rsid w:val="00984A9B"/>
    <w:rsid w:val="009929F2"/>
    <w:rsid w:val="009938C3"/>
    <w:rsid w:val="00994FF8"/>
    <w:rsid w:val="0099566F"/>
    <w:rsid w:val="009974A9"/>
    <w:rsid w:val="009A633F"/>
    <w:rsid w:val="009B0017"/>
    <w:rsid w:val="009B0316"/>
    <w:rsid w:val="009B0EE0"/>
    <w:rsid w:val="009B2388"/>
    <w:rsid w:val="009B5C9F"/>
    <w:rsid w:val="009C010A"/>
    <w:rsid w:val="009C17A0"/>
    <w:rsid w:val="009C3704"/>
    <w:rsid w:val="009C4E79"/>
    <w:rsid w:val="009C632F"/>
    <w:rsid w:val="009C75BB"/>
    <w:rsid w:val="009C7F32"/>
    <w:rsid w:val="009D6B53"/>
    <w:rsid w:val="009D74D6"/>
    <w:rsid w:val="009E288B"/>
    <w:rsid w:val="009E428A"/>
    <w:rsid w:val="009E52E9"/>
    <w:rsid w:val="009F0B46"/>
    <w:rsid w:val="009F2481"/>
    <w:rsid w:val="009F3C81"/>
    <w:rsid w:val="009F5572"/>
    <w:rsid w:val="009F6BC1"/>
    <w:rsid w:val="00A05388"/>
    <w:rsid w:val="00A0541D"/>
    <w:rsid w:val="00A137E7"/>
    <w:rsid w:val="00A15758"/>
    <w:rsid w:val="00A1712D"/>
    <w:rsid w:val="00A24F8D"/>
    <w:rsid w:val="00A26E42"/>
    <w:rsid w:val="00A33935"/>
    <w:rsid w:val="00A37A69"/>
    <w:rsid w:val="00A404BA"/>
    <w:rsid w:val="00A408A7"/>
    <w:rsid w:val="00A41BD9"/>
    <w:rsid w:val="00A43D54"/>
    <w:rsid w:val="00A4558E"/>
    <w:rsid w:val="00A5059A"/>
    <w:rsid w:val="00A607E2"/>
    <w:rsid w:val="00A737E8"/>
    <w:rsid w:val="00A7387D"/>
    <w:rsid w:val="00A74C53"/>
    <w:rsid w:val="00A75216"/>
    <w:rsid w:val="00A7788A"/>
    <w:rsid w:val="00A8170B"/>
    <w:rsid w:val="00A83386"/>
    <w:rsid w:val="00A83DD3"/>
    <w:rsid w:val="00A84CBB"/>
    <w:rsid w:val="00A8738A"/>
    <w:rsid w:val="00A90860"/>
    <w:rsid w:val="00A924A0"/>
    <w:rsid w:val="00A95A19"/>
    <w:rsid w:val="00AA30D3"/>
    <w:rsid w:val="00AA7CAD"/>
    <w:rsid w:val="00AB1BE6"/>
    <w:rsid w:val="00AB4C7E"/>
    <w:rsid w:val="00AC137C"/>
    <w:rsid w:val="00AC3F0C"/>
    <w:rsid w:val="00AC4DAC"/>
    <w:rsid w:val="00AD21C4"/>
    <w:rsid w:val="00AD2BA7"/>
    <w:rsid w:val="00AD3DFA"/>
    <w:rsid w:val="00AD5064"/>
    <w:rsid w:val="00AE0114"/>
    <w:rsid w:val="00AE0D90"/>
    <w:rsid w:val="00AE2A17"/>
    <w:rsid w:val="00AE734F"/>
    <w:rsid w:val="00AF0921"/>
    <w:rsid w:val="00AF6445"/>
    <w:rsid w:val="00AF7F11"/>
    <w:rsid w:val="00B0528A"/>
    <w:rsid w:val="00B05888"/>
    <w:rsid w:val="00B12A34"/>
    <w:rsid w:val="00B12D58"/>
    <w:rsid w:val="00B13B3F"/>
    <w:rsid w:val="00B16395"/>
    <w:rsid w:val="00B17E73"/>
    <w:rsid w:val="00B215E6"/>
    <w:rsid w:val="00B305F7"/>
    <w:rsid w:val="00B31BB6"/>
    <w:rsid w:val="00B3305A"/>
    <w:rsid w:val="00B34031"/>
    <w:rsid w:val="00B34331"/>
    <w:rsid w:val="00B43CA7"/>
    <w:rsid w:val="00B45AD7"/>
    <w:rsid w:val="00B45F33"/>
    <w:rsid w:val="00B47589"/>
    <w:rsid w:val="00B47701"/>
    <w:rsid w:val="00B5465A"/>
    <w:rsid w:val="00B56157"/>
    <w:rsid w:val="00B64BE8"/>
    <w:rsid w:val="00B672ED"/>
    <w:rsid w:val="00B74A6E"/>
    <w:rsid w:val="00B75AFB"/>
    <w:rsid w:val="00B76B3C"/>
    <w:rsid w:val="00B83D20"/>
    <w:rsid w:val="00B86447"/>
    <w:rsid w:val="00B87A25"/>
    <w:rsid w:val="00B94A7A"/>
    <w:rsid w:val="00B95CA9"/>
    <w:rsid w:val="00B965DA"/>
    <w:rsid w:val="00BA21D1"/>
    <w:rsid w:val="00BA346B"/>
    <w:rsid w:val="00BA6E4E"/>
    <w:rsid w:val="00BB0B15"/>
    <w:rsid w:val="00BB228B"/>
    <w:rsid w:val="00BB277D"/>
    <w:rsid w:val="00BB5C32"/>
    <w:rsid w:val="00BB6F74"/>
    <w:rsid w:val="00BC0303"/>
    <w:rsid w:val="00BC10AC"/>
    <w:rsid w:val="00BC38E9"/>
    <w:rsid w:val="00BC50FD"/>
    <w:rsid w:val="00BC7B63"/>
    <w:rsid w:val="00BC7BF7"/>
    <w:rsid w:val="00BD037F"/>
    <w:rsid w:val="00BD45C7"/>
    <w:rsid w:val="00BD4CF0"/>
    <w:rsid w:val="00BE2871"/>
    <w:rsid w:val="00BE314A"/>
    <w:rsid w:val="00BF3AF9"/>
    <w:rsid w:val="00C00966"/>
    <w:rsid w:val="00C015EC"/>
    <w:rsid w:val="00C02AE7"/>
    <w:rsid w:val="00C05137"/>
    <w:rsid w:val="00C053A9"/>
    <w:rsid w:val="00C07CE7"/>
    <w:rsid w:val="00C10DE9"/>
    <w:rsid w:val="00C125D2"/>
    <w:rsid w:val="00C12C23"/>
    <w:rsid w:val="00C136C7"/>
    <w:rsid w:val="00C16AA1"/>
    <w:rsid w:val="00C17E02"/>
    <w:rsid w:val="00C20379"/>
    <w:rsid w:val="00C213BD"/>
    <w:rsid w:val="00C23570"/>
    <w:rsid w:val="00C25FE1"/>
    <w:rsid w:val="00C2708B"/>
    <w:rsid w:val="00C3016A"/>
    <w:rsid w:val="00C31F13"/>
    <w:rsid w:val="00C33547"/>
    <w:rsid w:val="00C40195"/>
    <w:rsid w:val="00C403D5"/>
    <w:rsid w:val="00C41983"/>
    <w:rsid w:val="00C45BF5"/>
    <w:rsid w:val="00C461F1"/>
    <w:rsid w:val="00C47DB5"/>
    <w:rsid w:val="00C566DD"/>
    <w:rsid w:val="00C57C98"/>
    <w:rsid w:val="00C62CE7"/>
    <w:rsid w:val="00C65958"/>
    <w:rsid w:val="00C82217"/>
    <w:rsid w:val="00C85A47"/>
    <w:rsid w:val="00C8741F"/>
    <w:rsid w:val="00C90309"/>
    <w:rsid w:val="00C9327D"/>
    <w:rsid w:val="00C9395A"/>
    <w:rsid w:val="00CA230D"/>
    <w:rsid w:val="00CA3681"/>
    <w:rsid w:val="00CA3B09"/>
    <w:rsid w:val="00CA6439"/>
    <w:rsid w:val="00CA660B"/>
    <w:rsid w:val="00CA73CE"/>
    <w:rsid w:val="00CC1E12"/>
    <w:rsid w:val="00CC2473"/>
    <w:rsid w:val="00CC582E"/>
    <w:rsid w:val="00CD1D98"/>
    <w:rsid w:val="00CE04C0"/>
    <w:rsid w:val="00CE0E5F"/>
    <w:rsid w:val="00CE3FB7"/>
    <w:rsid w:val="00CE6F25"/>
    <w:rsid w:val="00CE793E"/>
    <w:rsid w:val="00CE7EF0"/>
    <w:rsid w:val="00CF3B07"/>
    <w:rsid w:val="00CF3E03"/>
    <w:rsid w:val="00CF43A4"/>
    <w:rsid w:val="00CF53D8"/>
    <w:rsid w:val="00D03EC3"/>
    <w:rsid w:val="00D069FD"/>
    <w:rsid w:val="00D07E11"/>
    <w:rsid w:val="00D13C01"/>
    <w:rsid w:val="00D20617"/>
    <w:rsid w:val="00D20776"/>
    <w:rsid w:val="00D20F5D"/>
    <w:rsid w:val="00D21E00"/>
    <w:rsid w:val="00D24164"/>
    <w:rsid w:val="00D25910"/>
    <w:rsid w:val="00D268A8"/>
    <w:rsid w:val="00D3311D"/>
    <w:rsid w:val="00D36BF2"/>
    <w:rsid w:val="00D36DC3"/>
    <w:rsid w:val="00D37956"/>
    <w:rsid w:val="00D41C06"/>
    <w:rsid w:val="00D475B0"/>
    <w:rsid w:val="00D54B65"/>
    <w:rsid w:val="00D567B7"/>
    <w:rsid w:val="00D5748C"/>
    <w:rsid w:val="00D62FB8"/>
    <w:rsid w:val="00D63439"/>
    <w:rsid w:val="00D6424E"/>
    <w:rsid w:val="00D64F77"/>
    <w:rsid w:val="00D702C5"/>
    <w:rsid w:val="00D70CCA"/>
    <w:rsid w:val="00D82256"/>
    <w:rsid w:val="00D83336"/>
    <w:rsid w:val="00D86322"/>
    <w:rsid w:val="00D919EA"/>
    <w:rsid w:val="00D92D79"/>
    <w:rsid w:val="00D93A65"/>
    <w:rsid w:val="00D957AA"/>
    <w:rsid w:val="00DA1FA9"/>
    <w:rsid w:val="00DA2089"/>
    <w:rsid w:val="00DA2C11"/>
    <w:rsid w:val="00DB2AD1"/>
    <w:rsid w:val="00DB2DE8"/>
    <w:rsid w:val="00DB4AC1"/>
    <w:rsid w:val="00DB6207"/>
    <w:rsid w:val="00DB6E20"/>
    <w:rsid w:val="00DB78F5"/>
    <w:rsid w:val="00DC0B09"/>
    <w:rsid w:val="00DC7328"/>
    <w:rsid w:val="00DC79D1"/>
    <w:rsid w:val="00DD3711"/>
    <w:rsid w:val="00DE006E"/>
    <w:rsid w:val="00DE0F82"/>
    <w:rsid w:val="00DE189C"/>
    <w:rsid w:val="00DE473B"/>
    <w:rsid w:val="00DE5E2E"/>
    <w:rsid w:val="00DE65B0"/>
    <w:rsid w:val="00DF7DB5"/>
    <w:rsid w:val="00E00624"/>
    <w:rsid w:val="00E04EF4"/>
    <w:rsid w:val="00E13162"/>
    <w:rsid w:val="00E214BE"/>
    <w:rsid w:val="00E21ABE"/>
    <w:rsid w:val="00E23157"/>
    <w:rsid w:val="00E25149"/>
    <w:rsid w:val="00E318EB"/>
    <w:rsid w:val="00E355D2"/>
    <w:rsid w:val="00E36719"/>
    <w:rsid w:val="00E401D9"/>
    <w:rsid w:val="00E4098C"/>
    <w:rsid w:val="00E42DA4"/>
    <w:rsid w:val="00E43929"/>
    <w:rsid w:val="00E43A48"/>
    <w:rsid w:val="00E43DEE"/>
    <w:rsid w:val="00E52336"/>
    <w:rsid w:val="00E54DCF"/>
    <w:rsid w:val="00E564BC"/>
    <w:rsid w:val="00E57EC0"/>
    <w:rsid w:val="00E7032C"/>
    <w:rsid w:val="00E746FD"/>
    <w:rsid w:val="00E7734D"/>
    <w:rsid w:val="00E802FD"/>
    <w:rsid w:val="00E83B68"/>
    <w:rsid w:val="00E84971"/>
    <w:rsid w:val="00E91486"/>
    <w:rsid w:val="00E921D9"/>
    <w:rsid w:val="00E9458C"/>
    <w:rsid w:val="00EA1D6F"/>
    <w:rsid w:val="00EA2273"/>
    <w:rsid w:val="00EB1F4C"/>
    <w:rsid w:val="00EB31E8"/>
    <w:rsid w:val="00EB4294"/>
    <w:rsid w:val="00EB51F9"/>
    <w:rsid w:val="00EB7C63"/>
    <w:rsid w:val="00EB7E15"/>
    <w:rsid w:val="00EC0798"/>
    <w:rsid w:val="00EC34FC"/>
    <w:rsid w:val="00EC4882"/>
    <w:rsid w:val="00EC5C6D"/>
    <w:rsid w:val="00ED12C1"/>
    <w:rsid w:val="00ED45BA"/>
    <w:rsid w:val="00ED5E87"/>
    <w:rsid w:val="00EE4C17"/>
    <w:rsid w:val="00EE6B0A"/>
    <w:rsid w:val="00EF591B"/>
    <w:rsid w:val="00F000D8"/>
    <w:rsid w:val="00F03BFD"/>
    <w:rsid w:val="00F064A2"/>
    <w:rsid w:val="00F06EE9"/>
    <w:rsid w:val="00F251B2"/>
    <w:rsid w:val="00F271B2"/>
    <w:rsid w:val="00F34FB0"/>
    <w:rsid w:val="00F35201"/>
    <w:rsid w:val="00F373BE"/>
    <w:rsid w:val="00F42897"/>
    <w:rsid w:val="00F438A0"/>
    <w:rsid w:val="00F4492E"/>
    <w:rsid w:val="00F4754D"/>
    <w:rsid w:val="00F50A38"/>
    <w:rsid w:val="00F50C9F"/>
    <w:rsid w:val="00F517C3"/>
    <w:rsid w:val="00F530F6"/>
    <w:rsid w:val="00F54137"/>
    <w:rsid w:val="00F57487"/>
    <w:rsid w:val="00F57BA0"/>
    <w:rsid w:val="00F62827"/>
    <w:rsid w:val="00F65745"/>
    <w:rsid w:val="00F675C1"/>
    <w:rsid w:val="00F76823"/>
    <w:rsid w:val="00F77CD5"/>
    <w:rsid w:val="00F835D7"/>
    <w:rsid w:val="00F86322"/>
    <w:rsid w:val="00F86872"/>
    <w:rsid w:val="00F93969"/>
    <w:rsid w:val="00F93B26"/>
    <w:rsid w:val="00F95443"/>
    <w:rsid w:val="00F95B86"/>
    <w:rsid w:val="00F97E19"/>
    <w:rsid w:val="00FA33ED"/>
    <w:rsid w:val="00FA4444"/>
    <w:rsid w:val="00FA468B"/>
    <w:rsid w:val="00FA60A6"/>
    <w:rsid w:val="00FB1533"/>
    <w:rsid w:val="00FB2A00"/>
    <w:rsid w:val="00FB32EE"/>
    <w:rsid w:val="00FB5E1B"/>
    <w:rsid w:val="00FC5708"/>
    <w:rsid w:val="00FC6424"/>
    <w:rsid w:val="00FD44EF"/>
    <w:rsid w:val="00FD53A0"/>
    <w:rsid w:val="00FD5A6D"/>
    <w:rsid w:val="00FD7456"/>
    <w:rsid w:val="00FE32D4"/>
    <w:rsid w:val="00FE512D"/>
    <w:rsid w:val="00FE7A15"/>
    <w:rsid w:val="00FF01C5"/>
    <w:rsid w:val="00FF4A90"/>
    <w:rsid w:val="00FF5E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7078B"/>
    <w:rPr>
      <w:sz w:val="24"/>
      <w:szCs w:val="24"/>
    </w:rPr>
  </w:style>
  <w:style w:type="paragraph" w:styleId="1">
    <w:name w:val="heading 1"/>
    <w:basedOn w:val="a"/>
    <w:next w:val="a"/>
    <w:qFormat/>
    <w:rsid w:val="0017078B"/>
    <w:pPr>
      <w:keepNext/>
      <w:jc w:val="center"/>
      <w:outlineLvl w:val="0"/>
    </w:pPr>
    <w:rPr>
      <w:b/>
      <w:bCs/>
      <w:sz w:val="32"/>
      <w:szCs w:val="20"/>
    </w:rPr>
  </w:style>
  <w:style w:type="paragraph" w:styleId="2">
    <w:name w:val="heading 2"/>
    <w:basedOn w:val="a"/>
    <w:next w:val="a"/>
    <w:link w:val="20"/>
    <w:qFormat/>
    <w:rsid w:val="00B64BE8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/>
    </w:rPr>
  </w:style>
  <w:style w:type="paragraph" w:styleId="5">
    <w:name w:val="heading 5"/>
    <w:basedOn w:val="a"/>
    <w:next w:val="a"/>
    <w:link w:val="50"/>
    <w:qFormat/>
    <w:rsid w:val="003825F2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26E4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A26E4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A26E4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header"/>
    <w:basedOn w:val="a"/>
    <w:link w:val="a4"/>
    <w:uiPriority w:val="99"/>
    <w:rsid w:val="00A26E42"/>
    <w:pPr>
      <w:tabs>
        <w:tab w:val="center" w:pos="4677"/>
        <w:tab w:val="right" w:pos="9355"/>
      </w:tabs>
    </w:pPr>
    <w:rPr>
      <w:lang/>
    </w:rPr>
  </w:style>
  <w:style w:type="character" w:styleId="a5">
    <w:name w:val="page number"/>
    <w:basedOn w:val="a0"/>
    <w:rsid w:val="00A26E42"/>
  </w:style>
  <w:style w:type="paragraph" w:customStyle="1" w:styleId="a6">
    <w:name w:val="Знак Знак Знак Знак Знак Знак Знак"/>
    <w:basedOn w:val="a"/>
    <w:rsid w:val="00A26E42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7">
    <w:name w:val="footer"/>
    <w:basedOn w:val="a"/>
    <w:link w:val="a8"/>
    <w:uiPriority w:val="99"/>
    <w:rsid w:val="009E428A"/>
    <w:pPr>
      <w:tabs>
        <w:tab w:val="center" w:pos="4677"/>
        <w:tab w:val="right" w:pos="9355"/>
      </w:tabs>
    </w:pPr>
    <w:rPr>
      <w:lang/>
    </w:rPr>
  </w:style>
  <w:style w:type="character" w:customStyle="1" w:styleId="20">
    <w:name w:val="Заголовок 2 Знак"/>
    <w:link w:val="2"/>
    <w:semiHidden/>
    <w:rsid w:val="00B64BE8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9">
    <w:name w:val="Normal (Web)"/>
    <w:basedOn w:val="a"/>
    <w:uiPriority w:val="99"/>
    <w:unhideWhenUsed/>
    <w:rsid w:val="00DB2DE8"/>
    <w:pPr>
      <w:spacing w:before="100" w:beforeAutospacing="1" w:after="100" w:afterAutospacing="1"/>
    </w:pPr>
  </w:style>
  <w:style w:type="character" w:styleId="aa">
    <w:name w:val="Strong"/>
    <w:qFormat/>
    <w:rsid w:val="00F76823"/>
    <w:rPr>
      <w:b/>
      <w:bCs/>
    </w:rPr>
  </w:style>
  <w:style w:type="character" w:customStyle="1" w:styleId="50">
    <w:name w:val="Заголовок 5 Знак"/>
    <w:link w:val="5"/>
    <w:semiHidden/>
    <w:rsid w:val="003825F2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ab">
    <w:name w:val="Balloon Text"/>
    <w:basedOn w:val="a"/>
    <w:semiHidden/>
    <w:rsid w:val="00F86322"/>
    <w:rPr>
      <w:rFonts w:ascii="Tahoma" w:hAnsi="Tahoma" w:cs="Tahoma"/>
      <w:sz w:val="16"/>
      <w:szCs w:val="16"/>
    </w:rPr>
  </w:style>
  <w:style w:type="paragraph" w:customStyle="1" w:styleId="Heading">
    <w:name w:val="Heading"/>
    <w:rsid w:val="0092770F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customStyle="1" w:styleId="ac">
    <w:name w:val="Знак Знак Знак Знак"/>
    <w:basedOn w:val="a"/>
    <w:rsid w:val="0092770F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d">
    <w:name w:val="No Spacing"/>
    <w:uiPriority w:val="1"/>
    <w:qFormat/>
    <w:rsid w:val="005C72A5"/>
    <w:rPr>
      <w:sz w:val="24"/>
      <w:szCs w:val="24"/>
    </w:rPr>
  </w:style>
  <w:style w:type="character" w:customStyle="1" w:styleId="a8">
    <w:name w:val="Нижний колонтитул Знак"/>
    <w:link w:val="a7"/>
    <w:uiPriority w:val="99"/>
    <w:rsid w:val="00540224"/>
    <w:rPr>
      <w:sz w:val="24"/>
      <w:szCs w:val="24"/>
    </w:rPr>
  </w:style>
  <w:style w:type="character" w:customStyle="1" w:styleId="a4">
    <w:name w:val="Верхний колонтитул Знак"/>
    <w:link w:val="a3"/>
    <w:uiPriority w:val="99"/>
    <w:rsid w:val="00540224"/>
    <w:rPr>
      <w:sz w:val="24"/>
      <w:szCs w:val="24"/>
    </w:rPr>
  </w:style>
  <w:style w:type="character" w:styleId="ae">
    <w:name w:val="Hyperlink"/>
    <w:rsid w:val="0008751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246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86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215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Администрация города</Company>
  <LinksUpToDate>false</LinksUpToDate>
  <CharactersWithSpaces>1439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Приемная мэра</dc:creator>
  <cp:keywords/>
  <cp:lastModifiedBy>User2306</cp:lastModifiedBy>
  <cp:revision>3</cp:revision>
  <cp:lastPrinted>2020-08-12T10:13:00Z</cp:lastPrinted>
  <dcterms:created xsi:type="dcterms:W3CDTF">2020-08-13T07:30:00Z</dcterms:created>
  <dcterms:modified xsi:type="dcterms:W3CDTF">2020-08-13T07:35:00Z</dcterms:modified>
</cp:coreProperties>
</file>